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223979" w14:textId="5FB1A002" w:rsidR="00AD19EC" w:rsidRDefault="00CD3989" w:rsidP="008241ED">
      <w:pPr>
        <w:jc w:val="both"/>
      </w:pPr>
      <w:r>
        <w:rPr>
          <w:noProof/>
          <w:lang w:eastAsia="it-IT"/>
        </w:rPr>
        <w:drawing>
          <wp:anchor distT="0" distB="0" distL="114300" distR="114300" simplePos="0" relativeHeight="251658240" behindDoc="0" locked="0" layoutInCell="1" allowOverlap="1" wp14:anchorId="1EA1762B" wp14:editId="182C90A7">
            <wp:simplePos x="0" y="0"/>
            <wp:positionH relativeFrom="column">
              <wp:posOffset>2404111</wp:posOffset>
            </wp:positionH>
            <wp:positionV relativeFrom="paragraph">
              <wp:posOffset>281305</wp:posOffset>
            </wp:positionV>
            <wp:extent cx="1231650" cy="1739900"/>
            <wp:effectExtent l="0" t="0" r="6985" b="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rchio_La città che vorrei_page-000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7795" cy="17485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B63EF7" w14:textId="390A6AD8" w:rsidR="00CA2AC3" w:rsidRDefault="005D69F6" w:rsidP="008241ED">
      <w:pPr>
        <w:jc w:val="both"/>
      </w:pPr>
      <w:r>
        <w:rPr>
          <w:noProof/>
          <w:lang w:eastAsia="it-IT"/>
        </w:rPr>
        <w:drawing>
          <wp:anchor distT="0" distB="0" distL="114300" distR="114300" simplePos="0" relativeHeight="251659264" behindDoc="0" locked="0" layoutInCell="1" allowOverlap="1" wp14:anchorId="376643A5" wp14:editId="5CD561C8">
            <wp:simplePos x="0" y="0"/>
            <wp:positionH relativeFrom="column">
              <wp:posOffset>327660</wp:posOffset>
            </wp:positionH>
            <wp:positionV relativeFrom="paragraph">
              <wp:posOffset>44450</wp:posOffset>
            </wp:positionV>
            <wp:extent cx="1384444" cy="1259320"/>
            <wp:effectExtent l="0" t="0" r="6350" b="0"/>
            <wp:wrapNone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VETTORIALE HR_Università di Foggia_page-00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4444" cy="1259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115BEC9" wp14:editId="447200FB">
            <wp:simplePos x="0" y="0"/>
            <wp:positionH relativeFrom="column">
              <wp:posOffset>4343054</wp:posOffset>
            </wp:positionH>
            <wp:positionV relativeFrom="paragraph">
              <wp:posOffset>115</wp:posOffset>
            </wp:positionV>
            <wp:extent cx="1731600" cy="1224000"/>
            <wp:effectExtent l="0" t="0" r="2540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0 giorni con comune_page-00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1600" cy="12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9A5603" w14:textId="77777777" w:rsidR="00CA2AC3" w:rsidRDefault="00CA2AC3" w:rsidP="008241ED">
      <w:pPr>
        <w:jc w:val="both"/>
      </w:pPr>
    </w:p>
    <w:p w14:paraId="22E2611F" w14:textId="77777777" w:rsidR="00CA2AC3" w:rsidRDefault="00CA2AC3" w:rsidP="008241ED">
      <w:pPr>
        <w:jc w:val="both"/>
      </w:pPr>
    </w:p>
    <w:p w14:paraId="61B4A64B" w14:textId="77777777" w:rsidR="00CA2AC3" w:rsidRDefault="00CA2AC3" w:rsidP="008241ED">
      <w:pPr>
        <w:jc w:val="both"/>
      </w:pPr>
    </w:p>
    <w:p w14:paraId="2CE40A0F" w14:textId="77777777" w:rsidR="00701FC0" w:rsidRDefault="00701FC0" w:rsidP="00701F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3B988FFF" w14:textId="77777777" w:rsidR="00701FC0" w:rsidRDefault="00701FC0" w:rsidP="00701F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4399244F" w14:textId="4362AD20" w:rsidR="00701FC0" w:rsidRPr="00701FC0" w:rsidRDefault="00701FC0" w:rsidP="00701F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01FC0">
        <w:rPr>
          <w:rFonts w:ascii="Times New Roman" w:eastAsia="Times New Roman" w:hAnsi="Times New Roman" w:cs="Times New Roman"/>
          <w:sz w:val="24"/>
          <w:szCs w:val="24"/>
          <w:lang w:eastAsia="it-IT"/>
        </w:rPr>
        <w:t>DISCONNECT DAY 2026</w:t>
      </w:r>
      <w:r w:rsidRPr="00701FC0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Benessere digitale, relazioni umane e consapevolezza nell’era degli schermi</w:t>
      </w:r>
    </w:p>
    <w:p w14:paraId="6512B301" w14:textId="77777777" w:rsidR="00701FC0" w:rsidRPr="00701FC0" w:rsidRDefault="00701FC0" w:rsidP="00701F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01FC0">
        <w:rPr>
          <w:rFonts w:ascii="Segoe UI Emoji" w:eastAsia="Times New Roman" w:hAnsi="Segoe UI Emoji" w:cs="Segoe UI Emoji"/>
          <w:sz w:val="24"/>
          <w:szCs w:val="24"/>
          <w:lang w:eastAsia="it-IT"/>
        </w:rPr>
        <w:t>📍</w:t>
      </w:r>
      <w:r w:rsidRPr="00701FC0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Università di Foggia – Facoltà di Economia / Campi </w:t>
      </w:r>
      <w:proofErr w:type="spellStart"/>
      <w:r w:rsidRPr="00701FC0">
        <w:rPr>
          <w:rFonts w:ascii="Times New Roman" w:eastAsia="Times New Roman" w:hAnsi="Times New Roman" w:cs="Times New Roman"/>
          <w:sz w:val="24"/>
          <w:szCs w:val="24"/>
          <w:lang w:eastAsia="it-IT"/>
        </w:rPr>
        <w:t>Diomedei</w:t>
      </w:r>
      <w:proofErr w:type="spellEnd"/>
      <w:r w:rsidRPr="00701FC0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701FC0">
        <w:rPr>
          <w:rFonts w:ascii="Segoe UI Emoji" w:eastAsia="Times New Roman" w:hAnsi="Segoe UI Emoji" w:cs="Segoe UI Emoji"/>
          <w:sz w:val="24"/>
          <w:szCs w:val="24"/>
          <w:lang w:eastAsia="it-IT"/>
        </w:rPr>
        <w:t>📅</w:t>
      </w:r>
      <w:r w:rsidRPr="00701FC0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22 maggio 2026</w:t>
      </w:r>
    </w:p>
    <w:p w14:paraId="196A1212" w14:textId="77777777" w:rsidR="00701FC0" w:rsidRPr="00701FC0" w:rsidRDefault="00701FC0" w:rsidP="00701F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01FC0">
        <w:rPr>
          <w:rFonts w:ascii="Times New Roman" w:eastAsia="Times New Roman" w:hAnsi="Times New Roman" w:cs="Times New Roman"/>
          <w:sz w:val="24"/>
          <w:szCs w:val="24"/>
          <w:lang w:eastAsia="it-IT"/>
        </w:rPr>
        <w:t>Arriva a Foggia il “</w:t>
      </w:r>
      <w:proofErr w:type="spellStart"/>
      <w:r w:rsidRPr="00701FC0">
        <w:rPr>
          <w:rFonts w:ascii="Times New Roman" w:eastAsia="Times New Roman" w:hAnsi="Times New Roman" w:cs="Times New Roman"/>
          <w:sz w:val="24"/>
          <w:szCs w:val="24"/>
          <w:lang w:eastAsia="it-IT"/>
        </w:rPr>
        <w:t>Disconnect</w:t>
      </w:r>
      <w:proofErr w:type="spellEnd"/>
      <w:r w:rsidRPr="00701FC0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Day”, una giornata interamente dedicata al tema del benessere digitale, della prevenzione delle dipendenze tecnologiche e della qualità delle relazioni umane nell’epoca dell’iperconnessione.</w:t>
      </w:r>
    </w:p>
    <w:p w14:paraId="1543F4D0" w14:textId="77777777" w:rsidR="00701FC0" w:rsidRPr="00701FC0" w:rsidRDefault="00701FC0" w:rsidP="00701F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01FC0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L’iniziativa, promossa dal Dipartimento delle Dipendenze Patologiche dell’ASL FG in collaborazione con </w:t>
      </w:r>
      <w:proofErr w:type="spellStart"/>
      <w:r w:rsidRPr="00701FC0">
        <w:rPr>
          <w:rFonts w:ascii="Times New Roman" w:eastAsia="Times New Roman" w:hAnsi="Times New Roman" w:cs="Times New Roman"/>
          <w:sz w:val="24"/>
          <w:szCs w:val="24"/>
          <w:lang w:eastAsia="it-IT"/>
        </w:rPr>
        <w:t>Di.Te</w:t>
      </w:r>
      <w:proofErr w:type="spellEnd"/>
      <w:r w:rsidRPr="00701FC0">
        <w:rPr>
          <w:rFonts w:ascii="Times New Roman" w:eastAsia="Times New Roman" w:hAnsi="Times New Roman" w:cs="Times New Roman"/>
          <w:sz w:val="24"/>
          <w:szCs w:val="24"/>
          <w:lang w:eastAsia="it-IT"/>
        </w:rPr>
        <w:t>. – Associazione Nazionale Dipendenze Tecnologiche, GAP e Cyberbullismo, coinvolgerà studenti, famiglie, scuole, educatori, professionisti e cittadini in un percorso di confronto e sensibilizzazione sui rischi e sulle opportunità del mondo digitale.</w:t>
      </w:r>
    </w:p>
    <w:p w14:paraId="6B1392D9" w14:textId="77777777" w:rsidR="00701FC0" w:rsidRPr="00701FC0" w:rsidRDefault="00701FC0" w:rsidP="00701F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01FC0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Per un’intera giornata, gli spazi della Facoltà di Economia dell’Università di Foggia e dei Campi </w:t>
      </w:r>
      <w:proofErr w:type="spellStart"/>
      <w:r w:rsidRPr="00701FC0">
        <w:rPr>
          <w:rFonts w:ascii="Times New Roman" w:eastAsia="Times New Roman" w:hAnsi="Times New Roman" w:cs="Times New Roman"/>
          <w:sz w:val="24"/>
          <w:szCs w:val="24"/>
          <w:lang w:eastAsia="it-IT"/>
        </w:rPr>
        <w:t>Diomedei</w:t>
      </w:r>
      <w:proofErr w:type="spellEnd"/>
      <w:r w:rsidRPr="00701FC0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ospiteranno attività immersive e laboratoriali dedicate al rapporto tra tecnologia, salute mentale, crescita educativa e relazioni sociali.</w:t>
      </w:r>
    </w:p>
    <w:p w14:paraId="68F56D04" w14:textId="77777777" w:rsidR="00701FC0" w:rsidRPr="00701FC0" w:rsidRDefault="00701FC0" w:rsidP="00701F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01FC0">
        <w:rPr>
          <w:rFonts w:ascii="Times New Roman" w:eastAsia="Times New Roman" w:hAnsi="Times New Roman" w:cs="Times New Roman"/>
          <w:sz w:val="24"/>
          <w:szCs w:val="24"/>
          <w:lang w:eastAsia="it-IT"/>
        </w:rPr>
        <w:t>Nel corso della manifestazione saranno realizzati:</w:t>
      </w:r>
    </w:p>
    <w:p w14:paraId="2A6418BB" w14:textId="77777777" w:rsidR="00701FC0" w:rsidRPr="00701FC0" w:rsidRDefault="00701FC0" w:rsidP="00701F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01FC0">
        <w:rPr>
          <w:rFonts w:ascii="Times New Roman" w:eastAsia="Times New Roman" w:hAnsi="Times New Roman" w:cs="Times New Roman"/>
          <w:sz w:val="24"/>
          <w:szCs w:val="24"/>
          <w:lang w:eastAsia="it-IT"/>
        </w:rPr>
        <w:t>• laboratori esperienziali</w:t>
      </w:r>
      <w:r w:rsidRPr="00701FC0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• momenti di confronto e talk pubblici</w:t>
      </w:r>
      <w:r w:rsidRPr="00701FC0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• attività educative e di prevenzione</w:t>
      </w:r>
      <w:r w:rsidRPr="00701FC0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• proiezioni cinematografiche e contenuti divulgativi</w:t>
      </w:r>
      <w:r w:rsidRPr="00701FC0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• </w:t>
      </w:r>
      <w:proofErr w:type="spellStart"/>
      <w:r w:rsidRPr="00701FC0">
        <w:rPr>
          <w:rFonts w:ascii="Times New Roman" w:eastAsia="Times New Roman" w:hAnsi="Times New Roman" w:cs="Times New Roman"/>
          <w:sz w:val="24"/>
          <w:szCs w:val="24"/>
          <w:lang w:eastAsia="it-IT"/>
        </w:rPr>
        <w:t>Disconnect</w:t>
      </w:r>
      <w:proofErr w:type="spellEnd"/>
      <w:r w:rsidRPr="00701FC0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Point dedicati alla “disconnessione consapevole”</w:t>
      </w:r>
      <w:r w:rsidRPr="00701FC0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• percorsi rivolti a famiglie, giovani, docenti ed educatori</w:t>
      </w:r>
    </w:p>
    <w:p w14:paraId="5D159573" w14:textId="77777777" w:rsidR="00701FC0" w:rsidRPr="00701FC0" w:rsidRDefault="00701FC0" w:rsidP="00701F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01FC0">
        <w:rPr>
          <w:rFonts w:ascii="Times New Roman" w:eastAsia="Times New Roman" w:hAnsi="Times New Roman" w:cs="Times New Roman"/>
          <w:sz w:val="24"/>
          <w:szCs w:val="24"/>
          <w:lang w:eastAsia="it-IT"/>
        </w:rPr>
        <w:t>L’obiettivo dell’iniziativa è quello di promuovere un uso più consapevole delle tecnologie digitali, affrontando temi sempre più centrali come la dipendenza da smartphone, l’isolamento sociale, il cyberbullismo, la gestione del tempo online e l’impatto degli schermi sulla crescita dei più giovani.</w:t>
      </w:r>
    </w:p>
    <w:p w14:paraId="20133C9D" w14:textId="77777777" w:rsidR="00701FC0" w:rsidRPr="00701FC0" w:rsidRDefault="00701FC0" w:rsidP="00701F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01FC0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 giornata si concluderà alle ore 21:00 con un importante incontro pubblico del Prof. Giuseppe Lavenia, psicoterapeuta e Presidente dell’Associazione </w:t>
      </w:r>
      <w:proofErr w:type="spellStart"/>
      <w:r w:rsidRPr="00701FC0">
        <w:rPr>
          <w:rFonts w:ascii="Times New Roman" w:eastAsia="Times New Roman" w:hAnsi="Times New Roman" w:cs="Times New Roman"/>
          <w:sz w:val="24"/>
          <w:szCs w:val="24"/>
          <w:lang w:eastAsia="it-IT"/>
        </w:rPr>
        <w:t>Di.Te</w:t>
      </w:r>
      <w:proofErr w:type="spellEnd"/>
      <w:r w:rsidRPr="00701FC0">
        <w:rPr>
          <w:rFonts w:ascii="Times New Roman" w:eastAsia="Times New Roman" w:hAnsi="Times New Roman" w:cs="Times New Roman"/>
          <w:sz w:val="24"/>
          <w:szCs w:val="24"/>
          <w:lang w:eastAsia="it-IT"/>
        </w:rPr>
        <w:t>., dal titolo:</w:t>
      </w:r>
    </w:p>
    <w:p w14:paraId="1D0912BA" w14:textId="77777777" w:rsidR="00701FC0" w:rsidRPr="00701FC0" w:rsidRDefault="00701FC0" w:rsidP="00701F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01FC0">
        <w:rPr>
          <w:rFonts w:ascii="Times New Roman" w:eastAsia="Times New Roman" w:hAnsi="Times New Roman" w:cs="Times New Roman"/>
          <w:sz w:val="24"/>
          <w:szCs w:val="24"/>
          <w:lang w:eastAsia="it-IT"/>
        </w:rPr>
        <w:t>“Bambini e adolescenti digitali – Crescere nell’era degli schermi tra libertà e dipendenza”</w:t>
      </w:r>
    </w:p>
    <w:p w14:paraId="00202C30" w14:textId="77777777" w:rsidR="00701FC0" w:rsidRPr="00701FC0" w:rsidRDefault="00701FC0" w:rsidP="00701F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01FC0">
        <w:rPr>
          <w:rFonts w:ascii="Times New Roman" w:eastAsia="Times New Roman" w:hAnsi="Times New Roman" w:cs="Times New Roman"/>
          <w:sz w:val="24"/>
          <w:szCs w:val="24"/>
          <w:lang w:eastAsia="it-IT"/>
        </w:rPr>
        <w:lastRenderedPageBreak/>
        <w:t>L’evento rappresenterà un momento di approfondimento aperto alla città sul rapporto tra nuove generazioni, educazione, libertà digitale e dipendenze comportamentali.</w:t>
      </w:r>
    </w:p>
    <w:p w14:paraId="6D4BCCE8" w14:textId="77777777" w:rsidR="00701FC0" w:rsidRPr="00701FC0" w:rsidRDefault="00701FC0" w:rsidP="00701F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01FC0">
        <w:rPr>
          <w:rFonts w:ascii="Times New Roman" w:eastAsia="Times New Roman" w:hAnsi="Times New Roman" w:cs="Times New Roman"/>
          <w:sz w:val="24"/>
          <w:szCs w:val="24"/>
          <w:lang w:eastAsia="it-IT"/>
        </w:rPr>
        <w:t>Prenotazioni attività diurne:</w:t>
      </w:r>
      <w:r w:rsidRPr="00701FC0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hyperlink r:id="rId10" w:history="1">
        <w:r w:rsidRPr="00701FC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https://www.disconnectday.it/form-iscrizione-generico/</w:t>
        </w:r>
      </w:hyperlink>
    </w:p>
    <w:p w14:paraId="1000C537" w14:textId="77777777" w:rsidR="00701FC0" w:rsidRPr="00701FC0" w:rsidRDefault="00701FC0" w:rsidP="00701F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01FC0">
        <w:rPr>
          <w:rFonts w:ascii="Times New Roman" w:eastAsia="Times New Roman" w:hAnsi="Times New Roman" w:cs="Times New Roman"/>
          <w:sz w:val="24"/>
          <w:szCs w:val="24"/>
          <w:lang w:eastAsia="it-IT"/>
        </w:rPr>
        <w:t>Prenotazione evento serale:</w:t>
      </w:r>
      <w:r w:rsidRPr="00701FC0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hyperlink r:id="rId11" w:history="1">
        <w:r w:rsidRPr="00701FC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https://www.dipendenze.com/corso/bambini-e-adolescenti-digitali-foggia</w:t>
        </w:r>
      </w:hyperlink>
    </w:p>
    <w:p w14:paraId="0DB4D72D" w14:textId="1C639EF4" w:rsidR="006E1E86" w:rsidRDefault="00701FC0" w:rsidP="00701FC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01FC0">
        <w:rPr>
          <w:rFonts w:ascii="Times New Roman" w:eastAsia="Times New Roman" w:hAnsi="Times New Roman" w:cs="Times New Roman"/>
          <w:noProof/>
          <w:sz w:val="20"/>
          <w:szCs w:val="20"/>
          <w:lang w:eastAsia="it-IT"/>
        </w:rPr>
        <w:drawing>
          <wp:inline distT="0" distB="0" distL="0" distR="0" wp14:anchorId="34D5A9BE" wp14:editId="78141E45">
            <wp:extent cx="3902449" cy="4747565"/>
            <wp:effectExtent l="0" t="0" r="3175" b="0"/>
            <wp:docPr id="135104983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104983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12921" cy="4760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0090C7" w14:textId="77777777" w:rsidR="006A4CF7" w:rsidRPr="006A4CF7" w:rsidRDefault="006A4CF7" w:rsidP="006A4CF7">
      <w:pPr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6A0C2850" w14:textId="77777777" w:rsidR="006A4CF7" w:rsidRPr="006A4CF7" w:rsidRDefault="006A4CF7" w:rsidP="006A4CF7">
      <w:pPr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3B81EDC2" w14:textId="77777777" w:rsidR="006A4CF7" w:rsidRPr="006A4CF7" w:rsidRDefault="006A4CF7" w:rsidP="006A4CF7">
      <w:pPr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29CDCC4F" w14:textId="77777777" w:rsidR="006A4CF7" w:rsidRPr="006A4CF7" w:rsidRDefault="006A4CF7" w:rsidP="006A4CF7">
      <w:pPr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0E7FAB75" w14:textId="77777777" w:rsidR="006A4CF7" w:rsidRPr="006A4CF7" w:rsidRDefault="006A4CF7" w:rsidP="006A4CF7">
      <w:pPr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2949CDEB" w14:textId="77777777" w:rsidR="006A4CF7" w:rsidRPr="006A4CF7" w:rsidRDefault="006A4CF7" w:rsidP="006A4CF7">
      <w:pPr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776D7605" w14:textId="77777777" w:rsidR="006A4CF7" w:rsidRPr="006A4CF7" w:rsidRDefault="006A4CF7" w:rsidP="006A4CF7">
      <w:pPr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180F1DFA" w14:textId="77777777" w:rsidR="006A4CF7" w:rsidRPr="006A4CF7" w:rsidRDefault="006A4CF7" w:rsidP="006A4CF7">
      <w:pPr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215DB38C" w14:textId="77777777" w:rsidR="006A4CF7" w:rsidRDefault="006A4CF7" w:rsidP="006A4CF7">
      <w:pPr>
        <w:jc w:val="right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63BFCBF4" w14:textId="77777777" w:rsidR="006A4CF7" w:rsidRDefault="006A4CF7" w:rsidP="006A4CF7">
      <w:pPr>
        <w:jc w:val="right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373D53E1" w14:textId="77777777" w:rsidR="006A4CF7" w:rsidRDefault="006A4CF7" w:rsidP="006A4CF7">
      <w:pPr>
        <w:jc w:val="both"/>
      </w:pPr>
    </w:p>
    <w:p w14:paraId="46C7A146" w14:textId="77777777" w:rsidR="006A4CF7" w:rsidRDefault="006A4CF7" w:rsidP="006A4CF7">
      <w:pPr>
        <w:jc w:val="both"/>
      </w:pPr>
      <w:r>
        <w:rPr>
          <w:noProof/>
          <w:lang w:eastAsia="it-IT"/>
        </w:rPr>
        <w:drawing>
          <wp:anchor distT="0" distB="0" distL="114300" distR="114300" simplePos="0" relativeHeight="251663360" behindDoc="0" locked="0" layoutInCell="1" allowOverlap="1" wp14:anchorId="756ED3D4" wp14:editId="37C1610E">
            <wp:simplePos x="0" y="0"/>
            <wp:positionH relativeFrom="column">
              <wp:posOffset>327660</wp:posOffset>
            </wp:positionH>
            <wp:positionV relativeFrom="paragraph">
              <wp:posOffset>44450</wp:posOffset>
            </wp:positionV>
            <wp:extent cx="1384444" cy="1259320"/>
            <wp:effectExtent l="0" t="0" r="6350" b="0"/>
            <wp:wrapNone/>
            <wp:docPr id="854043959" name="Immagine 8540439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VETTORIALE HR_Università di Foggia_page-00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4444" cy="1259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it-IT"/>
        </w:rPr>
        <w:drawing>
          <wp:anchor distT="0" distB="0" distL="114300" distR="114300" simplePos="0" relativeHeight="251664384" behindDoc="0" locked="0" layoutInCell="1" allowOverlap="1" wp14:anchorId="10B52570" wp14:editId="1069FAE1">
            <wp:simplePos x="0" y="0"/>
            <wp:positionH relativeFrom="column">
              <wp:posOffset>4343054</wp:posOffset>
            </wp:positionH>
            <wp:positionV relativeFrom="paragraph">
              <wp:posOffset>115</wp:posOffset>
            </wp:positionV>
            <wp:extent cx="1731600" cy="1224000"/>
            <wp:effectExtent l="0" t="0" r="2540" b="0"/>
            <wp:wrapNone/>
            <wp:docPr id="561459078" name="Immagine 5614590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0 giorni con comune_page-00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1600" cy="12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it-IT"/>
        </w:rPr>
        <w:drawing>
          <wp:anchor distT="0" distB="0" distL="114300" distR="114300" simplePos="0" relativeHeight="251662336" behindDoc="0" locked="0" layoutInCell="1" allowOverlap="1" wp14:anchorId="4CCA3E43" wp14:editId="05C376D8">
            <wp:simplePos x="0" y="0"/>
            <wp:positionH relativeFrom="column">
              <wp:posOffset>2400094</wp:posOffset>
            </wp:positionH>
            <wp:positionV relativeFrom="paragraph">
              <wp:posOffset>-3175</wp:posOffset>
            </wp:positionV>
            <wp:extent cx="1422000" cy="2008800"/>
            <wp:effectExtent l="0" t="0" r="6985" b="0"/>
            <wp:wrapNone/>
            <wp:docPr id="553896225" name="Immagine 553896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rchio_La città che vorrei_page-000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2000" cy="200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82DFA8" w14:textId="77777777" w:rsidR="006A4CF7" w:rsidRDefault="006A4CF7" w:rsidP="006A4CF7">
      <w:pPr>
        <w:jc w:val="both"/>
      </w:pPr>
    </w:p>
    <w:p w14:paraId="7ECB1914" w14:textId="77777777" w:rsidR="006A4CF7" w:rsidRDefault="006A4CF7" w:rsidP="006A4CF7">
      <w:pPr>
        <w:jc w:val="both"/>
      </w:pPr>
    </w:p>
    <w:p w14:paraId="508E0794" w14:textId="77777777" w:rsidR="006A4CF7" w:rsidRDefault="006A4CF7" w:rsidP="006A4CF7">
      <w:pPr>
        <w:jc w:val="both"/>
      </w:pPr>
    </w:p>
    <w:p w14:paraId="73C5A795" w14:textId="77777777" w:rsidR="006A4CF7" w:rsidRDefault="006A4CF7" w:rsidP="006A4CF7">
      <w:pPr>
        <w:jc w:val="both"/>
      </w:pPr>
    </w:p>
    <w:p w14:paraId="00BAF1C6" w14:textId="77777777" w:rsidR="006A4CF7" w:rsidRDefault="006A4CF7" w:rsidP="006A4CF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</w:p>
    <w:p w14:paraId="1ED9E91C" w14:textId="77777777" w:rsidR="006A4CF7" w:rsidRPr="00311014" w:rsidRDefault="006A4CF7" w:rsidP="006A4CF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31101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>PRM ACADEMY</w:t>
      </w:r>
    </w:p>
    <w:p w14:paraId="28D0A925" w14:textId="77777777" w:rsidR="006A4CF7" w:rsidRPr="00311014" w:rsidRDefault="006A4CF7" w:rsidP="006A4CF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311014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Giornalismo investigativo a Foggia</w:t>
      </w:r>
    </w:p>
    <w:p w14:paraId="67F5CAD7" w14:textId="77777777" w:rsidR="006A4CF7" w:rsidRPr="00311014" w:rsidRDefault="006A4CF7" w:rsidP="006A4C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11014">
        <w:rPr>
          <w:rFonts w:ascii="Segoe UI Emoji" w:eastAsia="Times New Roman" w:hAnsi="Segoe UI Emoji" w:cs="Segoe UI Emoji"/>
          <w:sz w:val="24"/>
          <w:szCs w:val="24"/>
          <w:lang w:eastAsia="it-IT"/>
        </w:rPr>
        <w:t>📍</w:t>
      </w:r>
      <w:r w:rsidRPr="00311014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Università di Foggia e Campi </w:t>
      </w:r>
      <w:proofErr w:type="spellStart"/>
      <w:r w:rsidRPr="00311014">
        <w:rPr>
          <w:rFonts w:ascii="Times New Roman" w:eastAsia="Times New Roman" w:hAnsi="Times New Roman" w:cs="Times New Roman"/>
          <w:sz w:val="24"/>
          <w:szCs w:val="24"/>
          <w:lang w:eastAsia="it-IT"/>
        </w:rPr>
        <w:t>Diomedei</w:t>
      </w:r>
      <w:proofErr w:type="spellEnd"/>
      <w:r w:rsidRPr="00311014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311014">
        <w:rPr>
          <w:rFonts w:ascii="Segoe UI Emoji" w:eastAsia="Times New Roman" w:hAnsi="Segoe UI Emoji" w:cs="Segoe UI Emoji"/>
          <w:sz w:val="24"/>
          <w:szCs w:val="24"/>
          <w:lang w:eastAsia="it-IT"/>
        </w:rPr>
        <w:t>📅</w:t>
      </w:r>
      <w:r w:rsidRPr="00311014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14-16 maggio 2026</w:t>
      </w:r>
    </w:p>
    <w:p w14:paraId="5B738CDB" w14:textId="77777777" w:rsidR="006A4CF7" w:rsidRPr="00311014" w:rsidRDefault="006A4CF7" w:rsidP="006A4C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11014">
        <w:rPr>
          <w:rFonts w:ascii="Times New Roman" w:eastAsia="Times New Roman" w:hAnsi="Times New Roman" w:cs="Times New Roman"/>
          <w:sz w:val="24"/>
          <w:szCs w:val="24"/>
          <w:lang w:eastAsia="it-IT"/>
        </w:rPr>
        <w:t>La PRM Academy rappresenta uno dei momenti centrali de La città che vorrei – Una bussola per la legalità.</w:t>
      </w:r>
    </w:p>
    <w:p w14:paraId="7AEFA18B" w14:textId="77777777" w:rsidR="006A4CF7" w:rsidRPr="00311014" w:rsidRDefault="006A4CF7" w:rsidP="006A4C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11014">
        <w:rPr>
          <w:rFonts w:ascii="Times New Roman" w:eastAsia="Times New Roman" w:hAnsi="Times New Roman" w:cs="Times New Roman"/>
          <w:sz w:val="24"/>
          <w:szCs w:val="24"/>
          <w:lang w:eastAsia="it-IT"/>
        </w:rPr>
        <w:t>L’Academy sarà dedicata al giornalismo investigativo, all’approfondimento dei fenomeni criminali, al ruolo dell’informazione libera e alla necessità di costruire una coscienza critica collettiva.</w:t>
      </w:r>
    </w:p>
    <w:p w14:paraId="56155897" w14:textId="77777777" w:rsidR="006A4CF7" w:rsidRPr="00311014" w:rsidRDefault="006A4CF7" w:rsidP="006A4C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11014">
        <w:rPr>
          <w:rFonts w:ascii="Times New Roman" w:eastAsia="Times New Roman" w:hAnsi="Times New Roman" w:cs="Times New Roman"/>
          <w:sz w:val="24"/>
          <w:szCs w:val="24"/>
          <w:lang w:eastAsia="it-IT"/>
        </w:rPr>
        <w:t>Attraverso incontri, laboratori e testimonianze, studenti e cittadini avranno la possibilità di confrontarsi con professionisti del mondo dell’informazione e della comunicazione.</w:t>
      </w:r>
    </w:p>
    <w:p w14:paraId="0BF485E1" w14:textId="77777777" w:rsidR="006A4CF7" w:rsidRDefault="006A4CF7" w:rsidP="006A4CF7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222222"/>
          <w:sz w:val="28"/>
          <w:szCs w:val="28"/>
          <w:lang w:eastAsia="it-IT"/>
        </w:rPr>
      </w:pPr>
      <w:r w:rsidRPr="00311014">
        <w:rPr>
          <w:rFonts w:ascii="Times New Roman" w:eastAsia="Times New Roman" w:hAnsi="Times New Roman" w:cs="Times New Roman"/>
          <w:sz w:val="24"/>
          <w:szCs w:val="24"/>
          <w:lang w:eastAsia="it-IT"/>
        </w:rPr>
        <w:t>In una terra che ha bisogno di strumenti culturali per contrastare mafie, omertà e violenza, il giornalismo diventa presidio democratico e strumento di emancipazione.</w:t>
      </w:r>
    </w:p>
    <w:p w14:paraId="3EC0C73B" w14:textId="77777777" w:rsidR="006A4CF7" w:rsidRDefault="006A4CF7" w:rsidP="006A4CF7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222222"/>
          <w:sz w:val="28"/>
          <w:szCs w:val="28"/>
          <w:lang w:eastAsia="it-IT"/>
        </w:rPr>
      </w:pPr>
    </w:p>
    <w:p w14:paraId="04A7E8A5" w14:textId="77777777" w:rsidR="006A4CF7" w:rsidRDefault="006A4CF7" w:rsidP="006A4CF7">
      <w:pPr>
        <w:spacing w:before="100" w:beforeAutospacing="1" w:after="100" w:afterAutospacing="1" w:line="240" w:lineRule="auto"/>
        <w:ind w:left="2127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11014">
        <w:rPr>
          <w:rFonts w:ascii="Helvetica" w:eastAsia="Times New Roman" w:hAnsi="Helvetica" w:cs="Helvetica"/>
          <w:noProof/>
          <w:color w:val="222222"/>
          <w:sz w:val="28"/>
          <w:szCs w:val="28"/>
          <w:lang w:eastAsia="it-IT"/>
        </w:rPr>
        <w:drawing>
          <wp:inline distT="0" distB="0" distL="0" distR="0" wp14:anchorId="36B30287" wp14:editId="0C74C884">
            <wp:extent cx="3729355" cy="1729634"/>
            <wp:effectExtent l="0" t="0" r="4445" b="4445"/>
            <wp:docPr id="1768380276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8380276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751301" cy="1739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94BCFC" w14:textId="77777777" w:rsidR="006A4CF7" w:rsidRPr="00006059" w:rsidRDefault="006A4CF7" w:rsidP="006A4C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it-IT"/>
        </w:rPr>
      </w:pPr>
    </w:p>
    <w:p w14:paraId="3D22EE7B" w14:textId="77777777" w:rsidR="006A4CF7" w:rsidRDefault="006A4CF7" w:rsidP="006A4C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it-IT"/>
        </w:rPr>
      </w:pPr>
    </w:p>
    <w:p w14:paraId="0023C3D9" w14:textId="77777777" w:rsidR="006A4CF7" w:rsidRPr="00006059" w:rsidRDefault="006A4CF7" w:rsidP="00652250">
      <w:pPr>
        <w:spacing w:before="100" w:beforeAutospacing="1" w:after="100" w:afterAutospacing="1" w:line="240" w:lineRule="auto"/>
        <w:ind w:left="1416" w:firstLine="708"/>
        <w:rPr>
          <w:rFonts w:ascii="Times New Roman" w:eastAsia="Times New Roman" w:hAnsi="Times New Roman" w:cs="Times New Roman"/>
          <w:b/>
          <w:color w:val="F7CAAC" w:themeColor="accent2" w:themeTint="66"/>
          <w:sz w:val="40"/>
          <w:szCs w:val="40"/>
          <w:lang w:eastAsia="it-IT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006059">
        <w:rPr>
          <w:rFonts w:ascii="Times New Roman" w:eastAsia="Times New Roman" w:hAnsi="Times New Roman" w:cs="Times New Roman"/>
          <w:b/>
          <w:color w:val="F7CAAC" w:themeColor="accent2" w:themeTint="66"/>
          <w:sz w:val="40"/>
          <w:szCs w:val="40"/>
          <w:lang w:eastAsia="it-IT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Programma incontri con le scuole</w:t>
      </w:r>
    </w:p>
    <w:p w14:paraId="771D032B" w14:textId="77777777" w:rsidR="006A4CF7" w:rsidRDefault="006A4CF7" w:rsidP="006A4C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it-IT"/>
        </w:rPr>
      </w:pPr>
    </w:p>
    <w:p w14:paraId="2F0F7053" w14:textId="77777777" w:rsidR="006A4CF7" w:rsidRPr="00006059" w:rsidRDefault="006A4CF7" w:rsidP="006A4C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it-IT"/>
        </w:rPr>
      </w:pPr>
      <w:r w:rsidRPr="00006059">
        <w:rPr>
          <w:rFonts w:ascii="Times New Roman" w:eastAsia="Times New Roman" w:hAnsi="Times New Roman" w:cs="Times New Roman"/>
          <w:sz w:val="40"/>
          <w:szCs w:val="40"/>
          <w:lang w:eastAsia="it-IT"/>
        </w:rPr>
        <w:t>Tre appuntamenti speciali coinvolgeranno studenti e studentesse del territorio in momenti di approfondimento dedicati ai diritti umani, ai fenomeni migratori, all’informazione indipendente e al contrasto delle mafie e delle ingiustizie sociali.</w:t>
      </w:r>
    </w:p>
    <w:p w14:paraId="7E54F0FF" w14:textId="77777777" w:rsidR="006A4CF7" w:rsidRPr="00006059" w:rsidRDefault="006A4CF7" w:rsidP="006A4C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it-IT"/>
        </w:rPr>
      </w:pPr>
      <w:r w:rsidRPr="00006059">
        <w:rPr>
          <w:rFonts w:ascii="Times New Roman" w:eastAsia="Times New Roman" w:hAnsi="Times New Roman" w:cs="Times New Roman"/>
          <w:sz w:val="40"/>
          <w:szCs w:val="40"/>
          <w:lang w:eastAsia="it-IT"/>
        </w:rPr>
        <w:t>14 MAGGIO – ORE 10:20</w:t>
      </w:r>
      <w:r w:rsidRPr="00006059">
        <w:rPr>
          <w:rFonts w:ascii="Times New Roman" w:eastAsia="Times New Roman" w:hAnsi="Times New Roman" w:cs="Times New Roman"/>
          <w:sz w:val="40"/>
          <w:szCs w:val="40"/>
          <w:lang w:eastAsia="it-IT"/>
        </w:rPr>
        <w:br/>
        <w:t>Liceo Volta</w:t>
      </w:r>
      <w:r w:rsidRPr="00006059">
        <w:rPr>
          <w:rFonts w:ascii="Times New Roman" w:eastAsia="Times New Roman" w:hAnsi="Times New Roman" w:cs="Times New Roman"/>
          <w:sz w:val="40"/>
          <w:szCs w:val="40"/>
          <w:lang w:eastAsia="it-IT"/>
        </w:rPr>
        <w:br/>
        <w:t>“SULLA LORO PELLE” – Focus Migranti</w:t>
      </w:r>
      <w:r w:rsidRPr="00006059">
        <w:rPr>
          <w:rFonts w:ascii="Times New Roman" w:eastAsia="Times New Roman" w:hAnsi="Times New Roman" w:cs="Times New Roman"/>
          <w:sz w:val="40"/>
          <w:szCs w:val="40"/>
          <w:lang w:eastAsia="it-IT"/>
        </w:rPr>
        <w:br/>
        <w:t>Con Marika Ikonomu, Alessandro Leone e Simone Manda.</w:t>
      </w:r>
    </w:p>
    <w:p w14:paraId="1BAE6678" w14:textId="77777777" w:rsidR="006A4CF7" w:rsidRPr="00006059" w:rsidRDefault="006A4CF7" w:rsidP="006A4C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it-IT"/>
        </w:rPr>
      </w:pPr>
      <w:r w:rsidRPr="00006059">
        <w:rPr>
          <w:rFonts w:ascii="Times New Roman" w:eastAsia="Times New Roman" w:hAnsi="Times New Roman" w:cs="Times New Roman"/>
          <w:sz w:val="40"/>
          <w:szCs w:val="40"/>
          <w:lang w:eastAsia="it-IT"/>
        </w:rPr>
        <w:t>Un momento di riflessione dedicato alle migrazioni, alle storie umane dietro i numeri, al valore della dignità e della solidarietà, attraverso testimonianze e linguaggi capaci di coinvolgere profondamente le nuove generazioni.</w:t>
      </w:r>
    </w:p>
    <w:p w14:paraId="0C9DB894" w14:textId="77777777" w:rsidR="006A4CF7" w:rsidRPr="00006059" w:rsidRDefault="006A4CF7" w:rsidP="006A4C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it-IT"/>
        </w:rPr>
      </w:pPr>
      <w:r w:rsidRPr="00006059">
        <w:rPr>
          <w:rFonts w:ascii="Times New Roman" w:eastAsia="Times New Roman" w:hAnsi="Times New Roman" w:cs="Times New Roman"/>
          <w:sz w:val="40"/>
          <w:szCs w:val="40"/>
          <w:lang w:eastAsia="it-IT"/>
        </w:rPr>
        <w:t>15 MAGGIO – ORE 10:30</w:t>
      </w:r>
      <w:r w:rsidRPr="00006059">
        <w:rPr>
          <w:rFonts w:ascii="Times New Roman" w:eastAsia="Times New Roman" w:hAnsi="Times New Roman" w:cs="Times New Roman"/>
          <w:sz w:val="40"/>
          <w:szCs w:val="40"/>
          <w:lang w:eastAsia="it-IT"/>
        </w:rPr>
        <w:br/>
        <w:t>Facoltà di Economia – Aula 1 Altamura/Da Vinci</w:t>
      </w:r>
      <w:r w:rsidRPr="00006059">
        <w:rPr>
          <w:rFonts w:ascii="Times New Roman" w:eastAsia="Times New Roman" w:hAnsi="Times New Roman" w:cs="Times New Roman"/>
          <w:sz w:val="40"/>
          <w:szCs w:val="40"/>
          <w:lang w:eastAsia="it-IT"/>
        </w:rPr>
        <w:br/>
        <w:t>“LA ROTTA DELLE MANGROVIE”</w:t>
      </w:r>
      <w:r w:rsidRPr="00006059">
        <w:rPr>
          <w:rFonts w:ascii="Times New Roman" w:eastAsia="Times New Roman" w:hAnsi="Times New Roman" w:cs="Times New Roman"/>
          <w:sz w:val="40"/>
          <w:szCs w:val="40"/>
          <w:lang w:eastAsia="it-IT"/>
        </w:rPr>
        <w:br/>
        <w:t>Con Niccolò Palla, Novella Gianfranceschi e Francesco De Augustinis.</w:t>
      </w:r>
    </w:p>
    <w:p w14:paraId="19BEB4F9" w14:textId="77777777" w:rsidR="006A4CF7" w:rsidRPr="00006059" w:rsidRDefault="006A4CF7" w:rsidP="006A4C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it-IT"/>
        </w:rPr>
      </w:pPr>
      <w:r w:rsidRPr="00006059">
        <w:rPr>
          <w:rFonts w:ascii="Times New Roman" w:eastAsia="Times New Roman" w:hAnsi="Times New Roman" w:cs="Times New Roman"/>
          <w:sz w:val="40"/>
          <w:szCs w:val="40"/>
          <w:lang w:eastAsia="it-IT"/>
        </w:rPr>
        <w:t>Un incontro dedicato alle connessioni tra criminalità, sfruttamento ambientale, economia globale e traffici internazionali, attraverso il racconto del giornalismo investigativo e delle nuove sfide della legalità.</w:t>
      </w:r>
    </w:p>
    <w:p w14:paraId="44317891" w14:textId="77777777" w:rsidR="006A4CF7" w:rsidRPr="00006059" w:rsidRDefault="006A4CF7" w:rsidP="006A4C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it-IT"/>
        </w:rPr>
      </w:pPr>
      <w:r w:rsidRPr="00006059">
        <w:rPr>
          <w:rFonts w:ascii="Times New Roman" w:eastAsia="Times New Roman" w:hAnsi="Times New Roman" w:cs="Times New Roman"/>
          <w:sz w:val="40"/>
          <w:szCs w:val="40"/>
          <w:lang w:eastAsia="it-IT"/>
        </w:rPr>
        <w:t>16 MAGGIO – ORE 9:00</w:t>
      </w:r>
      <w:r w:rsidRPr="00006059">
        <w:rPr>
          <w:rFonts w:ascii="Times New Roman" w:eastAsia="Times New Roman" w:hAnsi="Times New Roman" w:cs="Times New Roman"/>
          <w:sz w:val="40"/>
          <w:szCs w:val="40"/>
          <w:lang w:eastAsia="it-IT"/>
        </w:rPr>
        <w:br/>
        <w:t>Pascal</w:t>
      </w:r>
      <w:r w:rsidRPr="00006059">
        <w:rPr>
          <w:rFonts w:ascii="Times New Roman" w:eastAsia="Times New Roman" w:hAnsi="Times New Roman" w:cs="Times New Roman"/>
          <w:sz w:val="40"/>
          <w:szCs w:val="40"/>
          <w:lang w:eastAsia="it-IT"/>
        </w:rPr>
        <w:br/>
        <w:t>“La Giostra”</w:t>
      </w:r>
      <w:r w:rsidRPr="00006059">
        <w:rPr>
          <w:rFonts w:ascii="Times New Roman" w:eastAsia="Times New Roman" w:hAnsi="Times New Roman" w:cs="Times New Roman"/>
          <w:sz w:val="40"/>
          <w:szCs w:val="40"/>
          <w:lang w:eastAsia="it-IT"/>
        </w:rPr>
        <w:br/>
        <w:t>Con Jacopo Valori.</w:t>
      </w:r>
    </w:p>
    <w:p w14:paraId="38EB30C9" w14:textId="77777777" w:rsidR="006A4CF7" w:rsidRPr="00006059" w:rsidRDefault="006A4CF7" w:rsidP="006A4C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it-IT"/>
        </w:rPr>
      </w:pPr>
      <w:r w:rsidRPr="00006059">
        <w:rPr>
          <w:rFonts w:ascii="Times New Roman" w:eastAsia="Times New Roman" w:hAnsi="Times New Roman" w:cs="Times New Roman"/>
          <w:sz w:val="40"/>
          <w:szCs w:val="40"/>
          <w:lang w:eastAsia="it-IT"/>
        </w:rPr>
        <w:t>Uno spettacolo/incontro che affronta il tema delle mafie e dei meccanismi del potere criminale attraverso il linguaggio del teatro civile, della narrazione e dell’inchiesta giornalistica.</w:t>
      </w:r>
    </w:p>
    <w:p w14:paraId="31BB6E41" w14:textId="77777777" w:rsidR="006A4CF7" w:rsidRPr="00006059" w:rsidRDefault="006A4CF7" w:rsidP="006A4C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it-IT"/>
        </w:rPr>
      </w:pPr>
      <w:r w:rsidRPr="00006059">
        <w:rPr>
          <w:rFonts w:ascii="Times New Roman" w:eastAsia="Times New Roman" w:hAnsi="Times New Roman" w:cs="Times New Roman"/>
          <w:sz w:val="40"/>
          <w:szCs w:val="40"/>
          <w:lang w:eastAsia="it-IT"/>
        </w:rPr>
        <w:t>La scuola, la cultura e il confronto restano gli strumenti più forti per costruire una comunità libera, consapevole e capace di scegliere da che parte stare.</w:t>
      </w:r>
    </w:p>
    <w:p w14:paraId="7E818847" w14:textId="77777777" w:rsidR="006A4CF7" w:rsidRPr="00006059" w:rsidRDefault="006A4CF7" w:rsidP="006A4C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vanish/>
          <w:sz w:val="40"/>
          <w:szCs w:val="40"/>
          <w:lang w:eastAsia="it-IT"/>
        </w:rPr>
      </w:pPr>
      <w:r w:rsidRPr="00006059">
        <w:rPr>
          <w:rFonts w:ascii="Times New Roman" w:eastAsia="Times New Roman" w:hAnsi="Times New Roman" w:cs="Times New Roman"/>
          <w:vanish/>
          <w:sz w:val="40"/>
          <w:szCs w:val="40"/>
          <w:lang w:eastAsia="it-IT"/>
        </w:rPr>
        <w:t>Inizio modulo</w:t>
      </w:r>
    </w:p>
    <w:p w14:paraId="4A5615BC" w14:textId="77777777" w:rsidR="006A4CF7" w:rsidRPr="00006059" w:rsidRDefault="006A4CF7" w:rsidP="006A4C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vanish/>
          <w:sz w:val="40"/>
          <w:szCs w:val="40"/>
          <w:lang w:eastAsia="it-IT"/>
        </w:rPr>
      </w:pPr>
      <w:r w:rsidRPr="00006059">
        <w:rPr>
          <w:rFonts w:ascii="Times New Roman" w:eastAsia="Times New Roman" w:hAnsi="Times New Roman" w:cs="Times New Roman"/>
          <w:vanish/>
          <w:sz w:val="40"/>
          <w:szCs w:val="40"/>
          <w:lang w:eastAsia="it-IT"/>
        </w:rPr>
        <w:t>Fine modulo</w:t>
      </w:r>
    </w:p>
    <w:p w14:paraId="638CB692" w14:textId="77777777" w:rsidR="006A4CF7" w:rsidRPr="00006059" w:rsidRDefault="006A4CF7" w:rsidP="006A4C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it-IT"/>
        </w:rPr>
      </w:pPr>
    </w:p>
    <w:p w14:paraId="2844E0BF" w14:textId="77777777" w:rsidR="006A4CF7" w:rsidRPr="00F15262" w:rsidRDefault="006A4CF7" w:rsidP="006A4CF7">
      <w:pPr>
        <w:spacing w:after="0" w:line="240" w:lineRule="auto"/>
        <w:rPr>
          <w:rFonts w:ascii="Helvetica" w:eastAsia="Times New Roman" w:hAnsi="Helvetica" w:cs="Helvetica"/>
          <w:color w:val="222222"/>
          <w:sz w:val="28"/>
          <w:szCs w:val="28"/>
          <w:lang w:eastAsia="it-IT"/>
        </w:rPr>
      </w:pPr>
    </w:p>
    <w:p w14:paraId="356315E5" w14:textId="77777777" w:rsidR="006A4CF7" w:rsidRDefault="006A4CF7" w:rsidP="006A4CF7">
      <w:pPr>
        <w:jc w:val="right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01A0370F" w14:textId="77777777" w:rsidR="006A4CF7" w:rsidRDefault="006A4CF7" w:rsidP="006A4CF7">
      <w:pPr>
        <w:jc w:val="right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40AB465D" w14:textId="77777777" w:rsidR="006A4CF7" w:rsidRDefault="006A4CF7" w:rsidP="006A4CF7">
      <w:pPr>
        <w:jc w:val="right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62A3F25D" w14:textId="77777777" w:rsidR="006A4CF7" w:rsidRDefault="006A4CF7" w:rsidP="006A4CF7">
      <w:pPr>
        <w:jc w:val="right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782FD1C2" w14:textId="77777777" w:rsidR="006A4CF7" w:rsidRDefault="006A4CF7" w:rsidP="006A4CF7">
      <w:pPr>
        <w:jc w:val="right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52B13F6C" w14:textId="77777777" w:rsidR="006A4CF7" w:rsidRDefault="006A4CF7" w:rsidP="006A4CF7">
      <w:pPr>
        <w:jc w:val="right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0E154146" w14:textId="77777777" w:rsidR="006A4CF7" w:rsidRDefault="006A4CF7" w:rsidP="006A4CF7">
      <w:pPr>
        <w:jc w:val="right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25C76828" w14:textId="77777777" w:rsidR="006A4CF7" w:rsidRDefault="006A4CF7" w:rsidP="006A4CF7">
      <w:pPr>
        <w:jc w:val="right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34FD7DF6" w14:textId="77777777" w:rsidR="006A4CF7" w:rsidRDefault="006A4CF7" w:rsidP="006A4CF7">
      <w:pPr>
        <w:jc w:val="right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61285CB7" w14:textId="77777777" w:rsidR="006A4CF7" w:rsidRDefault="006A4CF7" w:rsidP="006A4CF7">
      <w:pPr>
        <w:jc w:val="right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30890E1C" w14:textId="77777777" w:rsidR="006A4CF7" w:rsidRDefault="006A4CF7" w:rsidP="006A4CF7">
      <w:pPr>
        <w:jc w:val="right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3509DDFD" w14:textId="77777777" w:rsidR="006A4CF7" w:rsidRDefault="006A4CF7" w:rsidP="006A4CF7">
      <w:pPr>
        <w:jc w:val="right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51AE1EE0" w14:textId="77777777" w:rsidR="006A4CF7" w:rsidRDefault="006A4CF7" w:rsidP="006A4CF7">
      <w:pPr>
        <w:jc w:val="right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6F283738" w14:textId="77777777" w:rsidR="006A4CF7" w:rsidRDefault="006A4CF7" w:rsidP="006A4CF7">
      <w:pPr>
        <w:jc w:val="right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1BEAF245" w14:textId="77777777" w:rsidR="006A4CF7" w:rsidRDefault="006A4CF7" w:rsidP="006A4CF7">
      <w:pPr>
        <w:jc w:val="right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4BE4CCC1" w14:textId="77777777" w:rsidR="006A4CF7" w:rsidRDefault="006A4CF7" w:rsidP="006A4CF7">
      <w:pPr>
        <w:jc w:val="right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62A55642" w14:textId="77777777" w:rsidR="006A4CF7" w:rsidRDefault="006A4CF7" w:rsidP="006A4CF7">
      <w:pPr>
        <w:jc w:val="right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037D3390" w14:textId="77777777" w:rsidR="006A4CF7" w:rsidRDefault="006A4CF7" w:rsidP="006A4CF7">
      <w:pPr>
        <w:jc w:val="right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47535F16" w14:textId="77777777" w:rsidR="006A4CF7" w:rsidRDefault="006A4CF7" w:rsidP="006A4CF7">
      <w:pPr>
        <w:jc w:val="right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465FAB2F" w14:textId="77777777" w:rsidR="006A4CF7" w:rsidRDefault="006A4CF7" w:rsidP="006A4CF7">
      <w:pPr>
        <w:jc w:val="right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6AB94C36" w14:textId="77777777" w:rsidR="006A4CF7" w:rsidRDefault="006A4CF7" w:rsidP="006A4CF7">
      <w:pPr>
        <w:jc w:val="both"/>
      </w:pPr>
    </w:p>
    <w:p w14:paraId="61AD95C6" w14:textId="77777777" w:rsidR="006A4CF7" w:rsidRDefault="006A4CF7" w:rsidP="006A4CF7">
      <w:pPr>
        <w:jc w:val="both"/>
      </w:pPr>
      <w:r>
        <w:rPr>
          <w:noProof/>
          <w:lang w:eastAsia="it-IT"/>
        </w:rPr>
        <w:drawing>
          <wp:anchor distT="0" distB="0" distL="114300" distR="114300" simplePos="0" relativeHeight="251667456" behindDoc="0" locked="0" layoutInCell="1" allowOverlap="1" wp14:anchorId="2321C9DC" wp14:editId="6249B3C0">
            <wp:simplePos x="0" y="0"/>
            <wp:positionH relativeFrom="column">
              <wp:posOffset>327660</wp:posOffset>
            </wp:positionH>
            <wp:positionV relativeFrom="paragraph">
              <wp:posOffset>44450</wp:posOffset>
            </wp:positionV>
            <wp:extent cx="1384444" cy="1259320"/>
            <wp:effectExtent l="0" t="0" r="6350" b="0"/>
            <wp:wrapNone/>
            <wp:docPr id="184070543" name="Immagine 1840705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VETTORIALE HR_Università di Foggia_page-00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4444" cy="1259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it-IT"/>
        </w:rPr>
        <w:drawing>
          <wp:anchor distT="0" distB="0" distL="114300" distR="114300" simplePos="0" relativeHeight="251668480" behindDoc="0" locked="0" layoutInCell="1" allowOverlap="1" wp14:anchorId="4081ACF5" wp14:editId="49D51589">
            <wp:simplePos x="0" y="0"/>
            <wp:positionH relativeFrom="column">
              <wp:posOffset>4343054</wp:posOffset>
            </wp:positionH>
            <wp:positionV relativeFrom="paragraph">
              <wp:posOffset>115</wp:posOffset>
            </wp:positionV>
            <wp:extent cx="1731600" cy="1224000"/>
            <wp:effectExtent l="0" t="0" r="2540" b="0"/>
            <wp:wrapNone/>
            <wp:docPr id="529187092" name="Immagine 5291870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0 giorni con comune_page-00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1600" cy="12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it-IT"/>
        </w:rPr>
        <w:drawing>
          <wp:anchor distT="0" distB="0" distL="114300" distR="114300" simplePos="0" relativeHeight="251666432" behindDoc="0" locked="0" layoutInCell="1" allowOverlap="1" wp14:anchorId="0EA7FD24" wp14:editId="5DA715C8">
            <wp:simplePos x="0" y="0"/>
            <wp:positionH relativeFrom="column">
              <wp:posOffset>2400094</wp:posOffset>
            </wp:positionH>
            <wp:positionV relativeFrom="paragraph">
              <wp:posOffset>-3175</wp:posOffset>
            </wp:positionV>
            <wp:extent cx="1422000" cy="2008800"/>
            <wp:effectExtent l="0" t="0" r="6985" b="0"/>
            <wp:wrapNone/>
            <wp:docPr id="1695785448" name="Immagine 1695785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rchio_La città che vorrei_page-000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2000" cy="200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57A4D2" w14:textId="77777777" w:rsidR="006A4CF7" w:rsidRDefault="006A4CF7" w:rsidP="006A4CF7">
      <w:pPr>
        <w:jc w:val="both"/>
      </w:pPr>
    </w:p>
    <w:p w14:paraId="4C5AE89A" w14:textId="77777777" w:rsidR="006A4CF7" w:rsidRDefault="006A4CF7" w:rsidP="006A4CF7">
      <w:pPr>
        <w:jc w:val="both"/>
      </w:pPr>
    </w:p>
    <w:p w14:paraId="569A2D64" w14:textId="77777777" w:rsidR="006A4CF7" w:rsidRDefault="006A4CF7" w:rsidP="006A4CF7">
      <w:pPr>
        <w:jc w:val="both"/>
      </w:pPr>
    </w:p>
    <w:p w14:paraId="73CC402C" w14:textId="77777777" w:rsidR="006A4CF7" w:rsidRDefault="006A4CF7" w:rsidP="006A4CF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7DC6D8EF" w14:textId="77777777" w:rsidR="006A4CF7" w:rsidRDefault="006A4CF7" w:rsidP="006A4C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507D39E4" w14:textId="77777777" w:rsidR="006A4CF7" w:rsidRDefault="006A4CF7" w:rsidP="006A4C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6F22BD69" w14:textId="77777777" w:rsidR="006A4CF7" w:rsidRPr="00223907" w:rsidRDefault="006A4CF7" w:rsidP="006A4CF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22390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>FOGGIA PER LA PACE</w:t>
      </w:r>
    </w:p>
    <w:p w14:paraId="22C96054" w14:textId="77777777" w:rsidR="006A4CF7" w:rsidRPr="00223907" w:rsidRDefault="006A4CF7" w:rsidP="006A4CF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223907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Arrivo della Bandiera della Pace</w:t>
      </w:r>
    </w:p>
    <w:p w14:paraId="228141AC" w14:textId="77777777" w:rsidR="006A4CF7" w:rsidRPr="00223907" w:rsidRDefault="006A4CF7" w:rsidP="006A4C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223907">
        <w:rPr>
          <w:rFonts w:ascii="Segoe UI Emoji" w:eastAsia="Times New Roman" w:hAnsi="Segoe UI Emoji" w:cs="Segoe UI Emoji"/>
          <w:sz w:val="24"/>
          <w:szCs w:val="24"/>
          <w:lang w:eastAsia="it-IT"/>
        </w:rPr>
        <w:t>📍</w:t>
      </w:r>
      <w:r w:rsidRPr="0022390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Campi </w:t>
      </w:r>
      <w:proofErr w:type="spellStart"/>
      <w:r w:rsidRPr="00223907">
        <w:rPr>
          <w:rFonts w:ascii="Times New Roman" w:eastAsia="Times New Roman" w:hAnsi="Times New Roman" w:cs="Times New Roman"/>
          <w:sz w:val="24"/>
          <w:szCs w:val="24"/>
          <w:lang w:eastAsia="it-IT"/>
        </w:rPr>
        <w:t>Diomedei</w:t>
      </w:r>
      <w:proofErr w:type="spellEnd"/>
      <w:r w:rsidRPr="00223907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223907">
        <w:rPr>
          <w:rFonts w:ascii="Segoe UI Emoji" w:eastAsia="Times New Roman" w:hAnsi="Segoe UI Emoji" w:cs="Segoe UI Emoji"/>
          <w:sz w:val="24"/>
          <w:szCs w:val="24"/>
          <w:lang w:eastAsia="it-IT"/>
        </w:rPr>
        <w:t>📅</w:t>
      </w:r>
      <w:r w:rsidRPr="0022390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16 maggio 2026</w:t>
      </w:r>
    </w:p>
    <w:p w14:paraId="53C11E14" w14:textId="77777777" w:rsidR="006A4CF7" w:rsidRPr="00223907" w:rsidRDefault="006A4CF7" w:rsidP="006A4C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La</w:t>
      </w:r>
      <w:r w:rsidRPr="0022390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città accoglierà la bandiera della Perugia-Assisi, la più grande bandiera della pace d’Europa: un simbolo straordinario di unità, inclusione e impegno civile.</w:t>
      </w:r>
    </w:p>
    <w:p w14:paraId="32ABC0C1" w14:textId="77777777" w:rsidR="006A4CF7" w:rsidRPr="00223907" w:rsidRDefault="006A4CF7" w:rsidP="006A4C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22390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Il corteo partirà da via Nedo Nadi e raggiungerà i Campi </w:t>
      </w:r>
      <w:proofErr w:type="spellStart"/>
      <w:r w:rsidRPr="00223907">
        <w:rPr>
          <w:rFonts w:ascii="Times New Roman" w:eastAsia="Times New Roman" w:hAnsi="Times New Roman" w:cs="Times New Roman"/>
          <w:sz w:val="24"/>
          <w:szCs w:val="24"/>
          <w:lang w:eastAsia="it-IT"/>
        </w:rPr>
        <w:t>Diomedei</w:t>
      </w:r>
      <w:proofErr w:type="spellEnd"/>
      <w:r w:rsidRPr="00223907">
        <w:rPr>
          <w:rFonts w:ascii="Times New Roman" w:eastAsia="Times New Roman" w:hAnsi="Times New Roman" w:cs="Times New Roman"/>
          <w:sz w:val="24"/>
          <w:szCs w:val="24"/>
          <w:lang w:eastAsia="it-IT"/>
        </w:rPr>
        <w:t>, dove sarà realizzato il Cuore per la Pace.</w:t>
      </w:r>
    </w:p>
    <w:p w14:paraId="020E7DA4" w14:textId="77777777" w:rsidR="006A4CF7" w:rsidRPr="00223907" w:rsidRDefault="006A4CF7" w:rsidP="006A4C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223907">
        <w:rPr>
          <w:rFonts w:ascii="Times New Roman" w:eastAsia="Times New Roman" w:hAnsi="Times New Roman" w:cs="Times New Roman"/>
          <w:sz w:val="24"/>
          <w:szCs w:val="24"/>
          <w:lang w:eastAsia="it-IT"/>
        </w:rPr>
        <w:t>L’iniziativa rappresenta uno dei momenti più significativi de La città che vorrei – Una bussola per la legalità, coinvolgendo scuole, associazioni, giovani, famiglie e cittadini in una grande manifestazione collettiva dedicata ai valori della pace, della solidarietà e della convivenza tra i popoli.</w:t>
      </w:r>
    </w:p>
    <w:p w14:paraId="00F6A1AC" w14:textId="77777777" w:rsidR="006A4CF7" w:rsidRPr="00223907" w:rsidRDefault="006A4CF7" w:rsidP="006A4C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223907">
        <w:rPr>
          <w:rFonts w:ascii="Times New Roman" w:eastAsia="Times New Roman" w:hAnsi="Times New Roman" w:cs="Times New Roman"/>
          <w:sz w:val="24"/>
          <w:szCs w:val="24"/>
          <w:lang w:eastAsia="it-IT"/>
        </w:rPr>
        <w:t>Programma: • Ore 08:30 – Ritrovo in Via Nedo Nadi</w:t>
      </w:r>
      <w:r w:rsidRPr="00223907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• Ore 09:00 – Partenza del corteo verso i Campi </w:t>
      </w:r>
      <w:proofErr w:type="spellStart"/>
      <w:r w:rsidRPr="00223907">
        <w:rPr>
          <w:rFonts w:ascii="Times New Roman" w:eastAsia="Times New Roman" w:hAnsi="Times New Roman" w:cs="Times New Roman"/>
          <w:sz w:val="24"/>
          <w:szCs w:val="24"/>
          <w:lang w:eastAsia="it-IT"/>
        </w:rPr>
        <w:t>Diomedei</w:t>
      </w:r>
      <w:proofErr w:type="spellEnd"/>
      <w:r w:rsidRPr="00223907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• Ore 10:30 – Arrivo ai Campi </w:t>
      </w:r>
      <w:proofErr w:type="spellStart"/>
      <w:r w:rsidRPr="00223907">
        <w:rPr>
          <w:rFonts w:ascii="Times New Roman" w:eastAsia="Times New Roman" w:hAnsi="Times New Roman" w:cs="Times New Roman"/>
          <w:sz w:val="24"/>
          <w:szCs w:val="24"/>
          <w:lang w:eastAsia="it-IT"/>
        </w:rPr>
        <w:t>Diomedei</w:t>
      </w:r>
      <w:proofErr w:type="spellEnd"/>
      <w:r w:rsidRPr="00223907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• Ore 10:40 – Creazione del Cuore per la Pace</w:t>
      </w:r>
    </w:p>
    <w:p w14:paraId="10A4F398" w14:textId="77777777" w:rsidR="006A4CF7" w:rsidRDefault="006A4CF7" w:rsidP="006A4C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223907">
        <w:rPr>
          <w:rFonts w:ascii="Times New Roman" w:eastAsia="Times New Roman" w:hAnsi="Times New Roman" w:cs="Times New Roman"/>
          <w:noProof/>
          <w:sz w:val="20"/>
          <w:szCs w:val="20"/>
          <w:lang w:eastAsia="it-IT"/>
        </w:rPr>
        <w:drawing>
          <wp:inline distT="0" distB="0" distL="0" distR="0" wp14:anchorId="6DFB9356" wp14:editId="675049D8">
            <wp:extent cx="1565608" cy="1993900"/>
            <wp:effectExtent l="0" t="0" r="0" b="6350"/>
            <wp:docPr id="14426795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6795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97096" cy="2034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          </w:t>
      </w:r>
      <w:r w:rsidRPr="00223907">
        <w:rPr>
          <w:rFonts w:ascii="Times New Roman" w:eastAsia="Times New Roman" w:hAnsi="Times New Roman" w:cs="Times New Roman"/>
          <w:noProof/>
          <w:sz w:val="20"/>
          <w:szCs w:val="20"/>
          <w:lang w:eastAsia="it-IT"/>
        </w:rPr>
        <w:drawing>
          <wp:inline distT="0" distB="0" distL="0" distR="0" wp14:anchorId="0E2DCA33" wp14:editId="0DB2BB21">
            <wp:extent cx="2167570" cy="2019300"/>
            <wp:effectExtent l="0" t="0" r="4445" b="0"/>
            <wp:docPr id="1936539478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6539478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186998" cy="2037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 </w:t>
      </w:r>
      <w:r w:rsidRPr="00223907">
        <w:rPr>
          <w:rFonts w:ascii="Times New Roman" w:eastAsia="Times New Roman" w:hAnsi="Times New Roman" w:cs="Times New Roman"/>
          <w:noProof/>
          <w:sz w:val="20"/>
          <w:szCs w:val="20"/>
          <w:lang w:eastAsia="it-IT"/>
        </w:rPr>
        <w:drawing>
          <wp:inline distT="0" distB="0" distL="0" distR="0" wp14:anchorId="1CC1A819" wp14:editId="4C5A8905">
            <wp:extent cx="1963896" cy="2044700"/>
            <wp:effectExtent l="0" t="0" r="0" b="0"/>
            <wp:docPr id="1307969315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7969315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978251" cy="2059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08F227" w14:textId="77777777" w:rsidR="006A4CF7" w:rsidRDefault="006A4CF7" w:rsidP="006A4CF7">
      <w:pPr>
        <w:jc w:val="both"/>
      </w:pPr>
      <w:r>
        <w:rPr>
          <w:noProof/>
          <w:lang w:eastAsia="it-IT"/>
        </w:rPr>
        <w:drawing>
          <wp:anchor distT="0" distB="0" distL="114300" distR="114300" simplePos="0" relativeHeight="251670528" behindDoc="0" locked="0" layoutInCell="1" allowOverlap="1" wp14:anchorId="33510CE1" wp14:editId="4767F0F3">
            <wp:simplePos x="0" y="0"/>
            <wp:positionH relativeFrom="column">
              <wp:posOffset>2404111</wp:posOffset>
            </wp:positionH>
            <wp:positionV relativeFrom="paragraph">
              <wp:posOffset>281305</wp:posOffset>
            </wp:positionV>
            <wp:extent cx="1231650" cy="1739900"/>
            <wp:effectExtent l="0" t="0" r="6985" b="0"/>
            <wp:wrapNone/>
            <wp:docPr id="987895452" name="Immagine 987895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rchio_La città che vorrei_page-000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7795" cy="17485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3E79B1" w14:textId="77777777" w:rsidR="006A4CF7" w:rsidRDefault="006A4CF7" w:rsidP="006A4CF7">
      <w:pPr>
        <w:jc w:val="both"/>
      </w:pPr>
      <w:r>
        <w:rPr>
          <w:noProof/>
          <w:lang w:eastAsia="it-IT"/>
        </w:rPr>
        <w:drawing>
          <wp:anchor distT="0" distB="0" distL="114300" distR="114300" simplePos="0" relativeHeight="251671552" behindDoc="0" locked="0" layoutInCell="1" allowOverlap="1" wp14:anchorId="7993729D" wp14:editId="28A0F729">
            <wp:simplePos x="0" y="0"/>
            <wp:positionH relativeFrom="column">
              <wp:posOffset>327660</wp:posOffset>
            </wp:positionH>
            <wp:positionV relativeFrom="paragraph">
              <wp:posOffset>44450</wp:posOffset>
            </wp:positionV>
            <wp:extent cx="1384444" cy="1259320"/>
            <wp:effectExtent l="0" t="0" r="6350" b="0"/>
            <wp:wrapNone/>
            <wp:docPr id="547919758" name="Immagine 5479197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VETTORIALE HR_Università di Foggia_page-00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4444" cy="1259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it-IT"/>
        </w:rPr>
        <w:drawing>
          <wp:anchor distT="0" distB="0" distL="114300" distR="114300" simplePos="0" relativeHeight="251672576" behindDoc="0" locked="0" layoutInCell="1" allowOverlap="1" wp14:anchorId="423698C4" wp14:editId="438F6BDF">
            <wp:simplePos x="0" y="0"/>
            <wp:positionH relativeFrom="column">
              <wp:posOffset>4343054</wp:posOffset>
            </wp:positionH>
            <wp:positionV relativeFrom="paragraph">
              <wp:posOffset>115</wp:posOffset>
            </wp:positionV>
            <wp:extent cx="1731600" cy="1224000"/>
            <wp:effectExtent l="0" t="0" r="2540" b="0"/>
            <wp:wrapNone/>
            <wp:docPr id="1459099960" name="Immagine 14590999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0 giorni con comune_page-00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1600" cy="12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CF45A2" w14:textId="77777777" w:rsidR="006A4CF7" w:rsidRDefault="006A4CF7" w:rsidP="006A4CF7">
      <w:pPr>
        <w:jc w:val="both"/>
      </w:pPr>
    </w:p>
    <w:p w14:paraId="3EAF1285" w14:textId="77777777" w:rsidR="006A4CF7" w:rsidRDefault="006A4CF7" w:rsidP="006A4CF7">
      <w:pPr>
        <w:jc w:val="both"/>
      </w:pPr>
    </w:p>
    <w:p w14:paraId="5D665AC5" w14:textId="77777777" w:rsidR="006A4CF7" w:rsidRDefault="006A4CF7" w:rsidP="006A4CF7">
      <w:pPr>
        <w:jc w:val="both"/>
      </w:pPr>
    </w:p>
    <w:p w14:paraId="3AB52B55" w14:textId="77777777" w:rsidR="006A4CF7" w:rsidRDefault="006A4CF7" w:rsidP="006A4CF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534C27B5" w14:textId="77777777" w:rsidR="006A4CF7" w:rsidRDefault="006A4CF7" w:rsidP="006A4CF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2B9C1DB3" w14:textId="77777777" w:rsidR="006A4CF7" w:rsidRPr="006C7BC0" w:rsidRDefault="006A4CF7" w:rsidP="006A4CF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6C7BC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>BLUEHOUR AI CAMPI DIOMEDEI</w:t>
      </w:r>
    </w:p>
    <w:p w14:paraId="1F2C38CA" w14:textId="77777777" w:rsidR="006A4CF7" w:rsidRPr="006C7BC0" w:rsidRDefault="006A4CF7" w:rsidP="006A4C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C7BC0">
        <w:rPr>
          <w:rFonts w:ascii="Segoe UI Emoji" w:eastAsia="Times New Roman" w:hAnsi="Segoe UI Emoji" w:cs="Segoe UI Emoji"/>
          <w:sz w:val="24"/>
          <w:szCs w:val="24"/>
          <w:lang w:eastAsia="it-IT"/>
        </w:rPr>
        <w:t>📍</w:t>
      </w:r>
      <w:r w:rsidRPr="006C7BC0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Campi </w:t>
      </w:r>
      <w:proofErr w:type="spellStart"/>
      <w:r w:rsidRPr="006C7BC0">
        <w:rPr>
          <w:rFonts w:ascii="Times New Roman" w:eastAsia="Times New Roman" w:hAnsi="Times New Roman" w:cs="Times New Roman"/>
          <w:sz w:val="24"/>
          <w:szCs w:val="24"/>
          <w:lang w:eastAsia="it-IT"/>
        </w:rPr>
        <w:t>Diomedei</w:t>
      </w:r>
      <w:proofErr w:type="spellEnd"/>
      <w:r w:rsidRPr="006C7BC0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6C7BC0">
        <w:rPr>
          <w:rFonts w:ascii="Segoe UI Emoji" w:eastAsia="Times New Roman" w:hAnsi="Segoe UI Emoji" w:cs="Segoe UI Emoji"/>
          <w:sz w:val="24"/>
          <w:szCs w:val="24"/>
          <w:lang w:eastAsia="it-IT"/>
        </w:rPr>
        <w:t>📅</w:t>
      </w:r>
      <w:r w:rsidRPr="006C7BC0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17 maggio 2026 – Ore 17:00</w:t>
      </w:r>
    </w:p>
    <w:p w14:paraId="7E8B7246" w14:textId="77777777" w:rsidR="006A4CF7" w:rsidRPr="006C7BC0" w:rsidRDefault="006A4CF7" w:rsidP="006A4C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spellStart"/>
      <w:r w:rsidRPr="006C7BC0">
        <w:rPr>
          <w:rFonts w:ascii="Times New Roman" w:eastAsia="Times New Roman" w:hAnsi="Times New Roman" w:cs="Times New Roman"/>
          <w:sz w:val="24"/>
          <w:szCs w:val="24"/>
          <w:lang w:eastAsia="it-IT"/>
        </w:rPr>
        <w:t>BlueHour</w:t>
      </w:r>
      <w:proofErr w:type="spellEnd"/>
      <w:r w:rsidRPr="006C7BC0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porta ai Campi </w:t>
      </w:r>
      <w:proofErr w:type="spellStart"/>
      <w:r w:rsidRPr="006C7BC0">
        <w:rPr>
          <w:rFonts w:ascii="Times New Roman" w:eastAsia="Times New Roman" w:hAnsi="Times New Roman" w:cs="Times New Roman"/>
          <w:sz w:val="24"/>
          <w:szCs w:val="24"/>
          <w:lang w:eastAsia="it-IT"/>
        </w:rPr>
        <w:t>Diomedei</w:t>
      </w:r>
      <w:proofErr w:type="spellEnd"/>
      <w:r w:rsidRPr="006C7BC0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musica, giovani energie e nuove forme di espressione artistica.</w:t>
      </w:r>
    </w:p>
    <w:p w14:paraId="46ABDFEA" w14:textId="77777777" w:rsidR="006A4CF7" w:rsidRPr="006C7BC0" w:rsidRDefault="006A4CF7" w:rsidP="006A4C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C7BC0">
        <w:rPr>
          <w:rFonts w:ascii="Times New Roman" w:eastAsia="Times New Roman" w:hAnsi="Times New Roman" w:cs="Times New Roman"/>
          <w:sz w:val="24"/>
          <w:szCs w:val="24"/>
          <w:lang w:eastAsia="it-IT"/>
        </w:rPr>
        <w:t>L’evento coinvolgerà artisti emergenti e performer in una grande esperienza collettiva dedicata alla creatività giovanile.</w:t>
      </w:r>
    </w:p>
    <w:p w14:paraId="4AB9F0D8" w14:textId="77777777" w:rsidR="006A4CF7" w:rsidRDefault="006A4CF7" w:rsidP="006A4CF7">
      <w:pPr>
        <w:spacing w:before="100" w:beforeAutospacing="1" w:after="100" w:afterAutospacing="1" w:line="240" w:lineRule="auto"/>
      </w:pPr>
      <w:r w:rsidRPr="006C7BC0">
        <w:rPr>
          <w:rFonts w:ascii="Times New Roman" w:eastAsia="Times New Roman" w:hAnsi="Times New Roman" w:cs="Times New Roman"/>
          <w:sz w:val="24"/>
          <w:szCs w:val="24"/>
          <w:lang w:eastAsia="it-IT"/>
        </w:rPr>
        <w:t>La musica diventa occasione di aggregazione positiva, partecipazione e valorizzazione del talent</w:t>
      </w:r>
    </w:p>
    <w:p w14:paraId="5A596A54" w14:textId="77777777" w:rsidR="006A4CF7" w:rsidRDefault="006A4CF7" w:rsidP="006A4CF7">
      <w:pPr>
        <w:pStyle w:val="NormaleWeb"/>
      </w:pPr>
    </w:p>
    <w:p w14:paraId="73B0E47C" w14:textId="77777777" w:rsidR="006A4CF7" w:rsidRDefault="006A4CF7" w:rsidP="006A4C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060FD96C" w14:textId="77777777" w:rsidR="006A4CF7" w:rsidRDefault="006A4CF7" w:rsidP="006A4C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5F839850" w14:textId="3427C20C" w:rsidR="006A4CF7" w:rsidRDefault="006A4CF7" w:rsidP="006A4CF7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943B8">
        <w:rPr>
          <w:rFonts w:ascii="Times New Roman" w:eastAsia="Times New Roman" w:hAnsi="Times New Roman" w:cs="Times New Roman"/>
          <w:noProof/>
          <w:sz w:val="20"/>
          <w:szCs w:val="20"/>
          <w:lang w:eastAsia="it-IT"/>
        </w:rPr>
        <w:drawing>
          <wp:inline distT="0" distB="0" distL="0" distR="0" wp14:anchorId="744C1E06" wp14:editId="372C068C">
            <wp:extent cx="2523744" cy="2722880"/>
            <wp:effectExtent l="0" t="0" r="0" b="1270"/>
            <wp:docPr id="796484439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6484439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537123" cy="2737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5F37C" w14:textId="77777777" w:rsidR="006A4CF7" w:rsidRDefault="006A4CF7" w:rsidP="006A4CF7">
      <w:pPr>
        <w:jc w:val="right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47A9218B" w14:textId="77777777" w:rsidR="006A4CF7" w:rsidRDefault="006A4CF7" w:rsidP="006A4CF7">
      <w:pPr>
        <w:jc w:val="right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38573CA3" w14:textId="77777777" w:rsidR="006A4CF7" w:rsidRDefault="006A4CF7" w:rsidP="006A4CF7">
      <w:pPr>
        <w:jc w:val="right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4C4EE8E0" w14:textId="77777777" w:rsidR="00276EC5" w:rsidRDefault="00276EC5" w:rsidP="00276EC5">
      <w:pPr>
        <w:jc w:val="both"/>
      </w:pPr>
      <w:r>
        <w:rPr>
          <w:noProof/>
          <w:lang w:eastAsia="it-IT"/>
        </w:rPr>
        <w:drawing>
          <wp:anchor distT="0" distB="0" distL="114300" distR="114300" simplePos="0" relativeHeight="251674624" behindDoc="0" locked="0" layoutInCell="1" allowOverlap="1" wp14:anchorId="1150FB79" wp14:editId="6ACC0ED8">
            <wp:simplePos x="0" y="0"/>
            <wp:positionH relativeFrom="column">
              <wp:posOffset>2404111</wp:posOffset>
            </wp:positionH>
            <wp:positionV relativeFrom="paragraph">
              <wp:posOffset>281305</wp:posOffset>
            </wp:positionV>
            <wp:extent cx="1231650" cy="1739900"/>
            <wp:effectExtent l="0" t="0" r="6985" b="0"/>
            <wp:wrapNone/>
            <wp:docPr id="1362330712" name="Immagine 13623307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rchio_La città che vorrei_page-000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7795" cy="17485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48BB16" w14:textId="77777777" w:rsidR="00276EC5" w:rsidRDefault="00276EC5" w:rsidP="00276EC5">
      <w:pPr>
        <w:jc w:val="both"/>
      </w:pPr>
      <w:r>
        <w:rPr>
          <w:noProof/>
          <w:lang w:eastAsia="it-IT"/>
        </w:rPr>
        <w:drawing>
          <wp:anchor distT="0" distB="0" distL="114300" distR="114300" simplePos="0" relativeHeight="251675648" behindDoc="0" locked="0" layoutInCell="1" allowOverlap="1" wp14:anchorId="31627605" wp14:editId="295679E8">
            <wp:simplePos x="0" y="0"/>
            <wp:positionH relativeFrom="column">
              <wp:posOffset>327660</wp:posOffset>
            </wp:positionH>
            <wp:positionV relativeFrom="paragraph">
              <wp:posOffset>44450</wp:posOffset>
            </wp:positionV>
            <wp:extent cx="1384444" cy="1259320"/>
            <wp:effectExtent l="0" t="0" r="6350" b="0"/>
            <wp:wrapNone/>
            <wp:docPr id="954211611" name="Immagine 9542116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VETTORIALE HR_Università di Foggia_page-00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4444" cy="1259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it-IT"/>
        </w:rPr>
        <w:drawing>
          <wp:anchor distT="0" distB="0" distL="114300" distR="114300" simplePos="0" relativeHeight="251676672" behindDoc="0" locked="0" layoutInCell="1" allowOverlap="1" wp14:anchorId="758F75D2" wp14:editId="1BA7F081">
            <wp:simplePos x="0" y="0"/>
            <wp:positionH relativeFrom="column">
              <wp:posOffset>4343054</wp:posOffset>
            </wp:positionH>
            <wp:positionV relativeFrom="paragraph">
              <wp:posOffset>115</wp:posOffset>
            </wp:positionV>
            <wp:extent cx="1731600" cy="1224000"/>
            <wp:effectExtent l="0" t="0" r="2540" b="0"/>
            <wp:wrapNone/>
            <wp:docPr id="898730639" name="Immagine 8987306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0 giorni con comune_page-00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1600" cy="12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3DE913" w14:textId="77777777" w:rsidR="00276EC5" w:rsidRDefault="00276EC5" w:rsidP="00276EC5">
      <w:pPr>
        <w:jc w:val="both"/>
      </w:pPr>
    </w:p>
    <w:p w14:paraId="19234C94" w14:textId="77777777" w:rsidR="00276EC5" w:rsidRDefault="00276EC5" w:rsidP="00276EC5">
      <w:pPr>
        <w:jc w:val="both"/>
      </w:pPr>
    </w:p>
    <w:p w14:paraId="7A3D98F6" w14:textId="77777777" w:rsidR="00276EC5" w:rsidRDefault="00276EC5" w:rsidP="00276EC5">
      <w:pPr>
        <w:jc w:val="both"/>
      </w:pPr>
    </w:p>
    <w:p w14:paraId="28221559" w14:textId="77777777" w:rsidR="00276EC5" w:rsidRDefault="00276EC5" w:rsidP="00276E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3E99B419" w14:textId="77777777" w:rsidR="00276EC5" w:rsidRDefault="00276EC5" w:rsidP="00276E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299F08D6" w14:textId="77777777" w:rsidR="00276EC5" w:rsidRPr="001F095D" w:rsidRDefault="00276EC5" w:rsidP="00276EC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>C</w:t>
      </w:r>
      <w:r w:rsidRPr="001F095D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>ommemorazione della Strage di Capaci</w:t>
      </w:r>
    </w:p>
    <w:p w14:paraId="5522C6D8" w14:textId="77777777" w:rsidR="00276EC5" w:rsidRPr="001F095D" w:rsidRDefault="00276EC5" w:rsidP="00276E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F095D">
        <w:rPr>
          <w:rFonts w:ascii="Segoe UI Emoji" w:eastAsia="Times New Roman" w:hAnsi="Segoe UI Emoji" w:cs="Segoe UI Emoji"/>
          <w:sz w:val="24"/>
          <w:szCs w:val="24"/>
          <w:lang w:eastAsia="it-IT"/>
        </w:rPr>
        <w:t>📍</w:t>
      </w:r>
      <w:r w:rsidRPr="001F095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Aula 1 – Dipartimento di Economia – Via </w:t>
      </w:r>
      <w:proofErr w:type="spellStart"/>
      <w:r w:rsidRPr="001F095D">
        <w:rPr>
          <w:rFonts w:ascii="Times New Roman" w:eastAsia="Times New Roman" w:hAnsi="Times New Roman" w:cs="Times New Roman"/>
          <w:sz w:val="24"/>
          <w:szCs w:val="24"/>
          <w:lang w:eastAsia="it-IT"/>
        </w:rPr>
        <w:t>Caggese</w:t>
      </w:r>
      <w:proofErr w:type="spellEnd"/>
      <w:r w:rsidRPr="001F095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1</w:t>
      </w:r>
      <w:r w:rsidRPr="001F095D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1F095D">
        <w:rPr>
          <w:rFonts w:ascii="Segoe UI Emoji" w:eastAsia="Times New Roman" w:hAnsi="Segoe UI Emoji" w:cs="Segoe UI Emoji"/>
          <w:sz w:val="24"/>
          <w:szCs w:val="24"/>
          <w:lang w:eastAsia="it-IT"/>
        </w:rPr>
        <w:t>📅</w:t>
      </w:r>
      <w:r w:rsidRPr="001F095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23 maggio 2026 – Ore 18:30 / 20:00</w:t>
      </w:r>
    </w:p>
    <w:p w14:paraId="323322CA" w14:textId="77777777" w:rsidR="00276EC5" w:rsidRPr="001F095D" w:rsidRDefault="00276EC5" w:rsidP="00276E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F095D">
        <w:rPr>
          <w:rFonts w:ascii="Times New Roman" w:eastAsia="Times New Roman" w:hAnsi="Times New Roman" w:cs="Times New Roman"/>
          <w:sz w:val="24"/>
          <w:szCs w:val="24"/>
          <w:lang w:eastAsia="it-IT"/>
        </w:rPr>
        <w:t>La commemorazione della Strage di Capaci rappresenta un momento di memoria collettiva e riflessione civile dedicato al ricordo di Giovanni Falcone, Francesca Morvillo e degli agenti della scorta uccisi dalla mafia il 23 maggio 1992.</w:t>
      </w:r>
    </w:p>
    <w:p w14:paraId="6ECA5C72" w14:textId="77777777" w:rsidR="00276EC5" w:rsidRPr="001F095D" w:rsidRDefault="00276EC5" w:rsidP="00276E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F095D">
        <w:rPr>
          <w:rFonts w:ascii="Times New Roman" w:eastAsia="Times New Roman" w:hAnsi="Times New Roman" w:cs="Times New Roman"/>
          <w:sz w:val="24"/>
          <w:szCs w:val="24"/>
          <w:lang w:eastAsia="it-IT"/>
        </w:rPr>
        <w:t>Attraverso un dialogo interdisciplinare su diritti umani, legalità e antimafia e lo spettacolo teatrale “Caporal Minore” del Teatro della Polvere, la serata unirà approfondimento culturale e teatro civile, coinvolgendo studenti, cittadini, associazioni e istituzioni in una riflessione sul valore della memoria come strumento di responsabilità e partecipazione.</w:t>
      </w:r>
    </w:p>
    <w:p w14:paraId="6449830A" w14:textId="77777777" w:rsidR="00276EC5" w:rsidRDefault="00276EC5" w:rsidP="00276EC5">
      <w:pPr>
        <w:spacing w:before="100" w:beforeAutospacing="1" w:after="100" w:afterAutospacing="1" w:line="240" w:lineRule="auto"/>
        <w:rPr>
          <w:noProof/>
        </w:rPr>
      </w:pPr>
      <w:r w:rsidRPr="001F095D">
        <w:rPr>
          <w:rFonts w:ascii="Times New Roman" w:eastAsia="Times New Roman" w:hAnsi="Times New Roman" w:cs="Times New Roman"/>
          <w:sz w:val="24"/>
          <w:szCs w:val="24"/>
          <w:lang w:eastAsia="it-IT"/>
        </w:rPr>
        <w:t>L’appuntamento si svolgerà presso il Dipartimento di Economia dell’Università di Foggia, luogo simbolico di formazione e confronto, nell’ambito dei “100 Giorni per la Legalità e la Lotta alle Mafie” e de “La Città che Vorrei – Una Bussola per la Legalità”, riaffermando il ruolo della cultura nella costruzione di una società libera dalle mafie e dall’indifferenza.</w:t>
      </w:r>
      <w:r w:rsidRPr="001F095D">
        <w:rPr>
          <w:noProof/>
        </w:rPr>
        <w:t xml:space="preserve"> </w:t>
      </w:r>
    </w:p>
    <w:p w14:paraId="675DEE35" w14:textId="77777777" w:rsidR="00977979" w:rsidRDefault="00276EC5" w:rsidP="0097797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F095D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inline distT="0" distB="0" distL="0" distR="0" wp14:anchorId="14C2380B" wp14:editId="79ECB3CB">
            <wp:extent cx="1806854" cy="2749703"/>
            <wp:effectExtent l="0" t="0" r="3175" b="0"/>
            <wp:docPr id="838835056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835056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36304" cy="2794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35B28C" w14:textId="77777777" w:rsidR="00977979" w:rsidRDefault="00977979" w:rsidP="009779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68159D65" w14:textId="77777777" w:rsidR="00977979" w:rsidRDefault="00977979" w:rsidP="0097797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4CAF80E0" w14:textId="0B0F6154" w:rsidR="00977979" w:rsidRPr="00977979" w:rsidRDefault="00977979" w:rsidP="0097797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noProof/>
          <w:lang w:eastAsia="it-IT"/>
        </w:rPr>
        <w:drawing>
          <wp:anchor distT="0" distB="0" distL="114300" distR="114300" simplePos="0" relativeHeight="251709440" behindDoc="0" locked="0" layoutInCell="1" allowOverlap="1" wp14:anchorId="2189B849" wp14:editId="3B6F8CC8">
            <wp:simplePos x="0" y="0"/>
            <wp:positionH relativeFrom="column">
              <wp:posOffset>327660</wp:posOffset>
            </wp:positionH>
            <wp:positionV relativeFrom="paragraph">
              <wp:posOffset>44450</wp:posOffset>
            </wp:positionV>
            <wp:extent cx="1384444" cy="1259320"/>
            <wp:effectExtent l="0" t="0" r="6350" b="0"/>
            <wp:wrapNone/>
            <wp:docPr id="818531452" name="Immagine 818531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VETTORIALE HR_Università di Foggia_page-00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4444" cy="1259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it-IT"/>
        </w:rPr>
        <w:drawing>
          <wp:anchor distT="0" distB="0" distL="114300" distR="114300" simplePos="0" relativeHeight="251710464" behindDoc="0" locked="0" layoutInCell="1" allowOverlap="1" wp14:anchorId="41789A57" wp14:editId="4AC5D299">
            <wp:simplePos x="0" y="0"/>
            <wp:positionH relativeFrom="column">
              <wp:posOffset>4343054</wp:posOffset>
            </wp:positionH>
            <wp:positionV relativeFrom="paragraph">
              <wp:posOffset>115</wp:posOffset>
            </wp:positionV>
            <wp:extent cx="1731600" cy="1224000"/>
            <wp:effectExtent l="0" t="0" r="2540" b="0"/>
            <wp:wrapNone/>
            <wp:docPr id="1574117169" name="Immagine 1574117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0 giorni con comune_page-00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1600" cy="12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it-IT"/>
        </w:rPr>
        <w:drawing>
          <wp:anchor distT="0" distB="0" distL="114300" distR="114300" simplePos="0" relativeHeight="251708416" behindDoc="0" locked="0" layoutInCell="1" allowOverlap="1" wp14:anchorId="222D0D01" wp14:editId="3558958A">
            <wp:simplePos x="0" y="0"/>
            <wp:positionH relativeFrom="column">
              <wp:posOffset>2400094</wp:posOffset>
            </wp:positionH>
            <wp:positionV relativeFrom="paragraph">
              <wp:posOffset>-3175</wp:posOffset>
            </wp:positionV>
            <wp:extent cx="1422000" cy="2008800"/>
            <wp:effectExtent l="0" t="0" r="6985" b="0"/>
            <wp:wrapNone/>
            <wp:docPr id="1945059015" name="Immagine 1945059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rchio_La città che vorrei_page-000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2000" cy="200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EFFBB4" w14:textId="77777777" w:rsidR="00977979" w:rsidRDefault="00977979" w:rsidP="00977979">
      <w:pPr>
        <w:jc w:val="both"/>
      </w:pPr>
    </w:p>
    <w:p w14:paraId="2897D234" w14:textId="77777777" w:rsidR="00977979" w:rsidRDefault="00977979" w:rsidP="00977979">
      <w:pPr>
        <w:jc w:val="both"/>
      </w:pPr>
    </w:p>
    <w:p w14:paraId="6367D600" w14:textId="77777777" w:rsidR="00977979" w:rsidRDefault="00977979" w:rsidP="00977979">
      <w:pPr>
        <w:jc w:val="both"/>
      </w:pPr>
    </w:p>
    <w:p w14:paraId="4D234C59" w14:textId="77777777" w:rsidR="00CA1CFA" w:rsidRPr="00CA1CFA" w:rsidRDefault="00CA1CFA" w:rsidP="00CA1CFA">
      <w:pPr>
        <w:jc w:val="both"/>
      </w:pPr>
    </w:p>
    <w:p w14:paraId="292AD570" w14:textId="08418C33" w:rsidR="00CA1CFA" w:rsidRPr="00CA1CFA" w:rsidRDefault="00CA1CFA" w:rsidP="009779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CA1CFA">
        <w:rPr>
          <w:rFonts w:ascii="Times New Roman" w:eastAsia="Times New Roman" w:hAnsi="Times New Roman" w:cs="Times New Roman"/>
          <w:vanish/>
          <w:sz w:val="40"/>
          <w:szCs w:val="40"/>
          <w:lang w:eastAsia="it-IT"/>
        </w:rPr>
        <w:t>Inizio modulo</w:t>
      </w:r>
      <w:r w:rsidRPr="00CA1CF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>EXTRA TIME</w:t>
      </w:r>
    </w:p>
    <w:p w14:paraId="6B4AE0C2" w14:textId="77777777" w:rsidR="00CA1CFA" w:rsidRPr="00CA1CFA" w:rsidRDefault="00CA1CFA" w:rsidP="00CA1CF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CA1CFA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Spettacolo musicale di Pierluigi Bevilacqua</w:t>
      </w:r>
    </w:p>
    <w:p w14:paraId="329D5FB9" w14:textId="77777777" w:rsidR="00CA1CFA" w:rsidRPr="00CA1CFA" w:rsidRDefault="00CA1CFA" w:rsidP="00CA1C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A1CFA">
        <w:rPr>
          <w:rFonts w:ascii="Segoe UI Emoji" w:eastAsia="Times New Roman" w:hAnsi="Segoe UI Emoji" w:cs="Segoe UI Emoji"/>
          <w:sz w:val="24"/>
          <w:szCs w:val="24"/>
          <w:lang w:eastAsia="it-IT"/>
        </w:rPr>
        <w:t>📍</w:t>
      </w:r>
      <w:r w:rsidRPr="00CA1CF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Campi </w:t>
      </w:r>
      <w:proofErr w:type="spellStart"/>
      <w:r w:rsidRPr="00CA1CFA">
        <w:rPr>
          <w:rFonts w:ascii="Times New Roman" w:eastAsia="Times New Roman" w:hAnsi="Times New Roman" w:cs="Times New Roman"/>
          <w:sz w:val="24"/>
          <w:szCs w:val="24"/>
          <w:lang w:eastAsia="it-IT"/>
        </w:rPr>
        <w:t>Diomedei</w:t>
      </w:r>
      <w:proofErr w:type="spellEnd"/>
      <w:r w:rsidRPr="00CA1CFA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CA1CFA">
        <w:rPr>
          <w:rFonts w:ascii="Segoe UI Emoji" w:eastAsia="Times New Roman" w:hAnsi="Segoe UI Emoji" w:cs="Segoe UI Emoji"/>
          <w:sz w:val="24"/>
          <w:szCs w:val="24"/>
          <w:lang w:eastAsia="it-IT"/>
        </w:rPr>
        <w:t>📅</w:t>
      </w:r>
      <w:r w:rsidRPr="00CA1CF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14 maggio 2026 – Ore 21:00</w:t>
      </w:r>
    </w:p>
    <w:p w14:paraId="5A6E0FC0" w14:textId="77777777" w:rsidR="00CA1CFA" w:rsidRPr="00CA1CFA" w:rsidRDefault="00CA1CFA" w:rsidP="00CA1C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A1CFA">
        <w:rPr>
          <w:rFonts w:ascii="Times New Roman" w:eastAsia="Times New Roman" w:hAnsi="Times New Roman" w:cs="Times New Roman"/>
          <w:sz w:val="24"/>
          <w:szCs w:val="24"/>
          <w:lang w:eastAsia="it-IT"/>
        </w:rPr>
        <w:t>La musica e lo spettacolo diventano strumenti di aggregazione e partecipazione.</w:t>
      </w:r>
    </w:p>
    <w:p w14:paraId="4B5F26E5" w14:textId="77777777" w:rsidR="00CA1CFA" w:rsidRPr="00CA1CFA" w:rsidRDefault="00CA1CFA" w:rsidP="00CA1C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A1CFA">
        <w:rPr>
          <w:rFonts w:ascii="Times New Roman" w:eastAsia="Times New Roman" w:hAnsi="Times New Roman" w:cs="Times New Roman"/>
          <w:sz w:val="24"/>
          <w:szCs w:val="24"/>
          <w:lang w:eastAsia="it-IT"/>
        </w:rPr>
        <w:t>Extra Time porterà sul palco un momento artistico dedicato alla condivisione, alla socialità e alla valorizzazione degli spazi pubblici della città.</w:t>
      </w:r>
    </w:p>
    <w:p w14:paraId="1C63F97C" w14:textId="77777777" w:rsidR="00CA1CFA" w:rsidRPr="00CA1CFA" w:rsidRDefault="00CA1CFA" w:rsidP="00CA1C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A1CFA">
        <w:rPr>
          <w:rFonts w:ascii="Times New Roman" w:eastAsia="Times New Roman" w:hAnsi="Times New Roman" w:cs="Times New Roman"/>
          <w:sz w:val="24"/>
          <w:szCs w:val="24"/>
          <w:lang w:eastAsia="it-IT"/>
        </w:rPr>
        <w:t>La cultura e l’intrattenimento diventano così parte integrante di un percorso di rigenerazione urbana e sociale.</w:t>
      </w:r>
    </w:p>
    <w:p w14:paraId="4266B8CD" w14:textId="77777777" w:rsidR="00CA1CFA" w:rsidRDefault="00CA1CFA" w:rsidP="00CA1CF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CA1CFA">
        <w:rPr>
          <w:rFonts w:ascii="Times New Roman" w:eastAsia="Times New Roman" w:hAnsi="Times New Roman" w:cs="Times New Roman"/>
          <w:noProof/>
          <w:sz w:val="20"/>
          <w:szCs w:val="20"/>
          <w:lang w:eastAsia="it-IT"/>
        </w:rPr>
        <w:drawing>
          <wp:inline distT="0" distB="0" distL="0" distR="0" wp14:anchorId="79CC777F" wp14:editId="341139F9">
            <wp:extent cx="2628900" cy="3998241"/>
            <wp:effectExtent l="0" t="0" r="0" b="2540"/>
            <wp:docPr id="1638339160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33916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674194" cy="4067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C4A913" w14:textId="77777777" w:rsidR="00CA1CFA" w:rsidRDefault="00CA1CFA" w:rsidP="00CA1CF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224917EB" w14:textId="77777777" w:rsidR="00977979" w:rsidRDefault="00977979" w:rsidP="00977979">
      <w:pPr>
        <w:jc w:val="both"/>
      </w:pPr>
    </w:p>
    <w:p w14:paraId="692754E8" w14:textId="77777777" w:rsidR="00977979" w:rsidRDefault="00977979" w:rsidP="00977979">
      <w:pPr>
        <w:jc w:val="both"/>
      </w:pPr>
      <w:r>
        <w:rPr>
          <w:noProof/>
          <w:lang w:eastAsia="it-IT"/>
        </w:rPr>
        <w:drawing>
          <wp:anchor distT="0" distB="0" distL="114300" distR="114300" simplePos="0" relativeHeight="251713536" behindDoc="0" locked="0" layoutInCell="1" allowOverlap="1" wp14:anchorId="7A67BD06" wp14:editId="78CB8317">
            <wp:simplePos x="0" y="0"/>
            <wp:positionH relativeFrom="column">
              <wp:posOffset>327660</wp:posOffset>
            </wp:positionH>
            <wp:positionV relativeFrom="paragraph">
              <wp:posOffset>44450</wp:posOffset>
            </wp:positionV>
            <wp:extent cx="1384444" cy="1259320"/>
            <wp:effectExtent l="0" t="0" r="6350" b="0"/>
            <wp:wrapNone/>
            <wp:docPr id="1599232798" name="Immagine 15992327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VETTORIALE HR_Università di Foggia_page-00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4444" cy="1259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it-IT"/>
        </w:rPr>
        <w:drawing>
          <wp:anchor distT="0" distB="0" distL="114300" distR="114300" simplePos="0" relativeHeight="251714560" behindDoc="0" locked="0" layoutInCell="1" allowOverlap="1" wp14:anchorId="3271098F" wp14:editId="358884B2">
            <wp:simplePos x="0" y="0"/>
            <wp:positionH relativeFrom="column">
              <wp:posOffset>4343054</wp:posOffset>
            </wp:positionH>
            <wp:positionV relativeFrom="paragraph">
              <wp:posOffset>115</wp:posOffset>
            </wp:positionV>
            <wp:extent cx="1731600" cy="1224000"/>
            <wp:effectExtent l="0" t="0" r="2540" b="0"/>
            <wp:wrapNone/>
            <wp:docPr id="1386875964" name="Immagine 13868759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0 giorni con comune_page-00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1600" cy="12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it-IT"/>
        </w:rPr>
        <w:drawing>
          <wp:anchor distT="0" distB="0" distL="114300" distR="114300" simplePos="0" relativeHeight="251712512" behindDoc="0" locked="0" layoutInCell="1" allowOverlap="1" wp14:anchorId="51578105" wp14:editId="24FD8D49">
            <wp:simplePos x="0" y="0"/>
            <wp:positionH relativeFrom="column">
              <wp:posOffset>2400094</wp:posOffset>
            </wp:positionH>
            <wp:positionV relativeFrom="paragraph">
              <wp:posOffset>-3175</wp:posOffset>
            </wp:positionV>
            <wp:extent cx="1422000" cy="2008800"/>
            <wp:effectExtent l="0" t="0" r="6985" b="0"/>
            <wp:wrapNone/>
            <wp:docPr id="717738977" name="Immagine 7177389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rchio_La città che vorrei_page-000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2000" cy="200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F12D83" w14:textId="77777777" w:rsidR="00977979" w:rsidRDefault="00977979" w:rsidP="00977979">
      <w:pPr>
        <w:jc w:val="both"/>
      </w:pPr>
    </w:p>
    <w:p w14:paraId="536BBD46" w14:textId="77777777" w:rsidR="00977979" w:rsidRDefault="00977979" w:rsidP="00977979">
      <w:pPr>
        <w:jc w:val="both"/>
      </w:pPr>
    </w:p>
    <w:p w14:paraId="67491998" w14:textId="77777777" w:rsidR="00977979" w:rsidRDefault="00977979" w:rsidP="00977979">
      <w:pPr>
        <w:jc w:val="both"/>
      </w:pPr>
    </w:p>
    <w:p w14:paraId="1A11DF41" w14:textId="77777777" w:rsidR="002A55E0" w:rsidRDefault="002A55E0" w:rsidP="00CA1CF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</w:p>
    <w:p w14:paraId="50AB7368" w14:textId="77777777" w:rsidR="002A55E0" w:rsidRDefault="002A55E0" w:rsidP="00CA1CF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</w:p>
    <w:p w14:paraId="23AE5D22" w14:textId="3AAE6D7F" w:rsidR="00CA1CFA" w:rsidRPr="009E5F27" w:rsidRDefault="00CA1CFA" w:rsidP="00CA1CF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9E5F2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>FOOD WASTE HACKATHON</w:t>
      </w:r>
    </w:p>
    <w:p w14:paraId="733799D8" w14:textId="77777777" w:rsidR="00CA1CFA" w:rsidRPr="009E5F27" w:rsidRDefault="00CA1CFA" w:rsidP="00CA1C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E5F27">
        <w:rPr>
          <w:rFonts w:ascii="Segoe UI Emoji" w:eastAsia="Times New Roman" w:hAnsi="Segoe UI Emoji" w:cs="Segoe UI Emoji"/>
          <w:sz w:val="24"/>
          <w:szCs w:val="24"/>
          <w:lang w:eastAsia="it-IT"/>
        </w:rPr>
        <w:t>📍</w:t>
      </w:r>
      <w:r w:rsidRPr="009E5F2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Aula 3 – Via Da Zara</w:t>
      </w:r>
      <w:r w:rsidRPr="009E5F27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9E5F27">
        <w:rPr>
          <w:rFonts w:ascii="Segoe UI Emoji" w:eastAsia="Times New Roman" w:hAnsi="Segoe UI Emoji" w:cs="Segoe UI Emoji"/>
          <w:sz w:val="24"/>
          <w:szCs w:val="24"/>
          <w:lang w:eastAsia="it-IT"/>
        </w:rPr>
        <w:t>📅</w:t>
      </w:r>
      <w:r w:rsidRPr="009E5F2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14 maggio 2026 – Ore 16:00</w:t>
      </w:r>
    </w:p>
    <w:p w14:paraId="3CFD887E" w14:textId="77777777" w:rsidR="00977979" w:rsidRDefault="00977979" w:rsidP="00CA1C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3715F206" w14:textId="3F08504E" w:rsidR="00CA1CFA" w:rsidRPr="009E5F27" w:rsidRDefault="00CA1CFA" w:rsidP="00CA1C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E5F27">
        <w:rPr>
          <w:rFonts w:ascii="Times New Roman" w:eastAsia="Times New Roman" w:hAnsi="Times New Roman" w:cs="Times New Roman"/>
          <w:sz w:val="24"/>
          <w:szCs w:val="24"/>
          <w:lang w:eastAsia="it-IT"/>
        </w:rPr>
        <w:t>Innovazione, sostenibilità e creatività al servizio della comunità.</w:t>
      </w:r>
    </w:p>
    <w:p w14:paraId="5FF2A213" w14:textId="77777777" w:rsidR="00CA1CFA" w:rsidRPr="009E5F27" w:rsidRDefault="00CA1CFA" w:rsidP="00CA1C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E5F27">
        <w:rPr>
          <w:rFonts w:ascii="Times New Roman" w:eastAsia="Times New Roman" w:hAnsi="Times New Roman" w:cs="Times New Roman"/>
          <w:sz w:val="24"/>
          <w:szCs w:val="24"/>
          <w:lang w:eastAsia="it-IT"/>
        </w:rPr>
        <w:t>Il Food Waste Hackathon coinvolgerà studenti e partecipanti in una sfida dedicata alla riduzione dello spreco alimentare attraverso idee, progetti e soluzioni innovative.</w:t>
      </w:r>
    </w:p>
    <w:p w14:paraId="7A40A132" w14:textId="77777777" w:rsidR="00CA1CFA" w:rsidRDefault="00CA1CFA" w:rsidP="00CA1C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E5F2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L’evento nasce nell’ambito del progetto Interreg </w:t>
      </w:r>
      <w:proofErr w:type="spellStart"/>
      <w:r w:rsidRPr="009E5F27">
        <w:rPr>
          <w:rFonts w:ascii="Times New Roman" w:eastAsia="Times New Roman" w:hAnsi="Times New Roman" w:cs="Times New Roman"/>
          <w:sz w:val="24"/>
          <w:szCs w:val="24"/>
          <w:lang w:eastAsia="it-IT"/>
        </w:rPr>
        <w:t>Ecofoodcycle</w:t>
      </w:r>
      <w:proofErr w:type="spellEnd"/>
      <w:r w:rsidRPr="009E5F2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 rappresenta un’opportunità concreta per trasformare il sapere universitario in impatto sociale.</w:t>
      </w:r>
    </w:p>
    <w:p w14:paraId="4C3B459F" w14:textId="53C49A2A" w:rsidR="00CA1CFA" w:rsidRDefault="00CA1CFA" w:rsidP="00CA1CF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A58C5">
        <w:rPr>
          <w:rFonts w:ascii="Helvetica" w:eastAsia="Times New Roman" w:hAnsi="Helvetica" w:cs="Helvetica"/>
          <w:noProof/>
          <w:color w:val="222222"/>
          <w:sz w:val="28"/>
          <w:szCs w:val="28"/>
          <w:lang w:eastAsia="it-IT"/>
        </w:rPr>
        <w:drawing>
          <wp:inline distT="0" distB="0" distL="0" distR="0" wp14:anchorId="385B1F91" wp14:editId="201B973B">
            <wp:extent cx="1903688" cy="2735884"/>
            <wp:effectExtent l="0" t="0" r="1905" b="7620"/>
            <wp:docPr id="646387154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6387154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937756" cy="2784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B9EE12" w14:textId="77777777" w:rsidR="002A55E0" w:rsidRDefault="002A55E0" w:rsidP="002A55E0">
      <w:pPr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7A46C973" w14:textId="1B4B02DF" w:rsidR="00CA1CFA" w:rsidRDefault="00CA1CFA" w:rsidP="002A55E0">
      <w:pPr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noProof/>
          <w:lang w:eastAsia="it-IT"/>
        </w:rPr>
        <w:drawing>
          <wp:anchor distT="0" distB="0" distL="114300" distR="114300" simplePos="0" relativeHeight="251683840" behindDoc="0" locked="0" layoutInCell="1" allowOverlap="1" wp14:anchorId="7DAC2988" wp14:editId="0B1D9CFE">
            <wp:simplePos x="0" y="0"/>
            <wp:positionH relativeFrom="column">
              <wp:posOffset>327660</wp:posOffset>
            </wp:positionH>
            <wp:positionV relativeFrom="paragraph">
              <wp:posOffset>44450</wp:posOffset>
            </wp:positionV>
            <wp:extent cx="1384444" cy="1259320"/>
            <wp:effectExtent l="0" t="0" r="6350" b="0"/>
            <wp:wrapNone/>
            <wp:docPr id="790307224" name="Immagine 790307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VETTORIALE HR_Università di Foggia_page-00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4444" cy="1259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it-IT"/>
        </w:rPr>
        <w:drawing>
          <wp:anchor distT="0" distB="0" distL="114300" distR="114300" simplePos="0" relativeHeight="251684864" behindDoc="0" locked="0" layoutInCell="1" allowOverlap="1" wp14:anchorId="468652BA" wp14:editId="2A209685">
            <wp:simplePos x="0" y="0"/>
            <wp:positionH relativeFrom="column">
              <wp:posOffset>4343054</wp:posOffset>
            </wp:positionH>
            <wp:positionV relativeFrom="paragraph">
              <wp:posOffset>115</wp:posOffset>
            </wp:positionV>
            <wp:extent cx="1731600" cy="1224000"/>
            <wp:effectExtent l="0" t="0" r="2540" b="0"/>
            <wp:wrapNone/>
            <wp:docPr id="1761803510" name="Immagine 1761803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0 giorni con comune_page-00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1600" cy="12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it-IT"/>
        </w:rPr>
        <w:drawing>
          <wp:anchor distT="0" distB="0" distL="114300" distR="114300" simplePos="0" relativeHeight="251682816" behindDoc="0" locked="0" layoutInCell="1" allowOverlap="1" wp14:anchorId="3F3B23D7" wp14:editId="5ADAB96F">
            <wp:simplePos x="0" y="0"/>
            <wp:positionH relativeFrom="column">
              <wp:posOffset>2400094</wp:posOffset>
            </wp:positionH>
            <wp:positionV relativeFrom="paragraph">
              <wp:posOffset>-3175</wp:posOffset>
            </wp:positionV>
            <wp:extent cx="1422000" cy="2008800"/>
            <wp:effectExtent l="0" t="0" r="6985" b="0"/>
            <wp:wrapNone/>
            <wp:docPr id="1272282551" name="Immagine 12722825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rchio_La città che vorrei_page-000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2000" cy="200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5F2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nta </w:t>
      </w:r>
    </w:p>
    <w:p w14:paraId="5DEC9C07" w14:textId="77777777" w:rsidR="002A55E0" w:rsidRDefault="002A55E0" w:rsidP="002A55E0">
      <w:pPr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5471C66A" w14:textId="77777777" w:rsidR="002A55E0" w:rsidRDefault="002A55E0" w:rsidP="002A55E0">
      <w:pPr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4119F14E" w14:textId="77777777" w:rsidR="002A55E0" w:rsidRDefault="002A55E0" w:rsidP="002A55E0">
      <w:pPr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476840A7" w14:textId="77777777" w:rsidR="002A55E0" w:rsidRPr="002A55E0" w:rsidRDefault="002A55E0" w:rsidP="002A55E0">
      <w:pPr>
        <w:jc w:val="both"/>
      </w:pPr>
    </w:p>
    <w:p w14:paraId="7774D38C" w14:textId="77777777" w:rsidR="00CA1CFA" w:rsidRDefault="00CA1CFA" w:rsidP="00CA1CF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</w:p>
    <w:p w14:paraId="57E48D75" w14:textId="77777777" w:rsidR="00CA1CFA" w:rsidRPr="00C66AD2" w:rsidRDefault="00CA1CFA" w:rsidP="00CA1CF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C66AD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>LE UNIVERSITÀ PER LA LIBERTÀ DI RICERCA</w:t>
      </w:r>
    </w:p>
    <w:p w14:paraId="7613950C" w14:textId="77777777" w:rsidR="00CA1CFA" w:rsidRPr="00C66AD2" w:rsidRDefault="00CA1CFA" w:rsidP="00CA1CF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C66AD2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A dieci anni dalla scomparsa di Giulio Regeni</w:t>
      </w:r>
    </w:p>
    <w:p w14:paraId="6849DB80" w14:textId="77777777" w:rsidR="00CA1CFA" w:rsidRPr="00C66AD2" w:rsidRDefault="00CA1CFA" w:rsidP="00CA1C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66AD2">
        <w:rPr>
          <w:rFonts w:ascii="Segoe UI Emoji" w:eastAsia="Times New Roman" w:hAnsi="Segoe UI Emoji" w:cs="Segoe UI Emoji"/>
          <w:sz w:val="24"/>
          <w:szCs w:val="24"/>
          <w:lang w:eastAsia="it-IT"/>
        </w:rPr>
        <w:t>📍</w:t>
      </w:r>
      <w:r w:rsidRPr="00C66AD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Aula Magna “Valeria Spada”</w:t>
      </w:r>
      <w:r w:rsidRPr="00C66AD2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C66AD2">
        <w:rPr>
          <w:rFonts w:ascii="Segoe UI Emoji" w:eastAsia="Times New Roman" w:hAnsi="Segoe UI Emoji" w:cs="Segoe UI Emoji"/>
          <w:sz w:val="24"/>
          <w:szCs w:val="24"/>
          <w:lang w:eastAsia="it-IT"/>
        </w:rPr>
        <w:t>📅</w:t>
      </w:r>
      <w:r w:rsidRPr="00C66AD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14 maggio 2026 – Ore 19:00</w:t>
      </w:r>
    </w:p>
    <w:p w14:paraId="7476BE4D" w14:textId="77777777" w:rsidR="00CA1CFA" w:rsidRPr="00C66AD2" w:rsidRDefault="00CA1CFA" w:rsidP="00CA1C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66AD2">
        <w:rPr>
          <w:rFonts w:ascii="Times New Roman" w:eastAsia="Times New Roman" w:hAnsi="Times New Roman" w:cs="Times New Roman"/>
          <w:sz w:val="24"/>
          <w:szCs w:val="24"/>
          <w:lang w:eastAsia="it-IT"/>
        </w:rPr>
        <w:t>Un momento di riflessione dedicato al valore della libertà accademica, della ricerca e dei diritti umani.</w:t>
      </w:r>
    </w:p>
    <w:p w14:paraId="0A6F7308" w14:textId="77777777" w:rsidR="00CA1CFA" w:rsidRPr="00C66AD2" w:rsidRDefault="00CA1CFA" w:rsidP="00CA1C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66AD2">
        <w:rPr>
          <w:rFonts w:ascii="Times New Roman" w:eastAsia="Times New Roman" w:hAnsi="Times New Roman" w:cs="Times New Roman"/>
          <w:sz w:val="24"/>
          <w:szCs w:val="24"/>
          <w:lang w:eastAsia="it-IT"/>
        </w:rPr>
        <w:t>Attraverso la proiezione del documentario dedicato a Giulio Regeni, l’evento vuole riaffermare il ruolo dell’università come spazio di libertà, conoscenza e difesa del pensiero critico.</w:t>
      </w:r>
    </w:p>
    <w:p w14:paraId="709CB279" w14:textId="77777777" w:rsidR="00CA1CFA" w:rsidRPr="00C66AD2" w:rsidRDefault="00CA1CFA" w:rsidP="00CA1C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66AD2">
        <w:rPr>
          <w:rFonts w:ascii="Times New Roman" w:eastAsia="Times New Roman" w:hAnsi="Times New Roman" w:cs="Times New Roman"/>
          <w:sz w:val="24"/>
          <w:szCs w:val="24"/>
          <w:lang w:eastAsia="it-IT"/>
        </w:rPr>
        <w:t>Ricordare Giulio Regeni significa difendere il diritto alla verità e la dignità della ricerca scientifica.</w:t>
      </w:r>
    </w:p>
    <w:p w14:paraId="4677D17B" w14:textId="77777777" w:rsidR="00CA1CFA" w:rsidRPr="00805AB1" w:rsidRDefault="00CA1CFA" w:rsidP="00CA1CF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noProof/>
          <w:sz w:val="20"/>
          <w:szCs w:val="20"/>
          <w:lang w:eastAsia="it-IT"/>
        </w:rPr>
      </w:pPr>
    </w:p>
    <w:p w14:paraId="2C883606" w14:textId="042E6115" w:rsidR="00CA1CFA" w:rsidRDefault="00CA1CFA" w:rsidP="00CA1CF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66AD2">
        <w:rPr>
          <w:rFonts w:ascii="Times New Roman" w:eastAsia="Times New Roman" w:hAnsi="Times New Roman" w:cs="Times New Roman"/>
          <w:noProof/>
          <w:sz w:val="20"/>
          <w:szCs w:val="20"/>
          <w:lang w:eastAsia="it-IT"/>
        </w:rPr>
        <w:drawing>
          <wp:inline distT="0" distB="0" distL="0" distR="0" wp14:anchorId="024F0D92" wp14:editId="2DC84138">
            <wp:extent cx="2068286" cy="2918305"/>
            <wp:effectExtent l="0" t="0" r="8255" b="0"/>
            <wp:docPr id="43765388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65388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068286" cy="291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0DF088" w14:textId="77777777" w:rsidR="002A55E0" w:rsidRDefault="002A55E0" w:rsidP="00977979">
      <w:pPr>
        <w:jc w:val="both"/>
        <w:rPr>
          <w:noProof/>
          <w:lang w:eastAsia="it-IT"/>
        </w:rPr>
      </w:pPr>
    </w:p>
    <w:p w14:paraId="74029864" w14:textId="22EEDFD7" w:rsidR="00977979" w:rsidRDefault="00977979" w:rsidP="00977979">
      <w:pPr>
        <w:jc w:val="both"/>
      </w:pPr>
      <w:r>
        <w:rPr>
          <w:noProof/>
          <w:lang w:eastAsia="it-IT"/>
        </w:rPr>
        <w:drawing>
          <wp:anchor distT="0" distB="0" distL="114300" distR="114300" simplePos="0" relativeHeight="251689984" behindDoc="0" locked="0" layoutInCell="1" allowOverlap="1" wp14:anchorId="42E2D56E" wp14:editId="1322A5DF">
            <wp:simplePos x="0" y="0"/>
            <wp:positionH relativeFrom="column">
              <wp:posOffset>2404111</wp:posOffset>
            </wp:positionH>
            <wp:positionV relativeFrom="paragraph">
              <wp:posOffset>281305</wp:posOffset>
            </wp:positionV>
            <wp:extent cx="1231650" cy="1739900"/>
            <wp:effectExtent l="0" t="0" r="6985" b="0"/>
            <wp:wrapNone/>
            <wp:docPr id="1307585771" name="Immagine 13075857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rchio_La città che vorrei_page-000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7795" cy="17485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9D17D6" w14:textId="77777777" w:rsidR="00977979" w:rsidRDefault="00977979" w:rsidP="00977979">
      <w:pPr>
        <w:jc w:val="both"/>
      </w:pPr>
      <w:r>
        <w:rPr>
          <w:noProof/>
          <w:lang w:eastAsia="it-IT"/>
        </w:rPr>
        <w:drawing>
          <wp:anchor distT="0" distB="0" distL="114300" distR="114300" simplePos="0" relativeHeight="251691008" behindDoc="0" locked="0" layoutInCell="1" allowOverlap="1" wp14:anchorId="33420560" wp14:editId="06D4F18B">
            <wp:simplePos x="0" y="0"/>
            <wp:positionH relativeFrom="column">
              <wp:posOffset>327660</wp:posOffset>
            </wp:positionH>
            <wp:positionV relativeFrom="paragraph">
              <wp:posOffset>44450</wp:posOffset>
            </wp:positionV>
            <wp:extent cx="1384444" cy="1259320"/>
            <wp:effectExtent l="0" t="0" r="6350" b="0"/>
            <wp:wrapNone/>
            <wp:docPr id="1834416108" name="Immagine 1834416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VETTORIALE HR_Università di Foggia_page-00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4444" cy="1259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it-IT"/>
        </w:rPr>
        <w:drawing>
          <wp:anchor distT="0" distB="0" distL="114300" distR="114300" simplePos="0" relativeHeight="251692032" behindDoc="0" locked="0" layoutInCell="1" allowOverlap="1" wp14:anchorId="324327C8" wp14:editId="5559E5AB">
            <wp:simplePos x="0" y="0"/>
            <wp:positionH relativeFrom="column">
              <wp:posOffset>4343054</wp:posOffset>
            </wp:positionH>
            <wp:positionV relativeFrom="paragraph">
              <wp:posOffset>115</wp:posOffset>
            </wp:positionV>
            <wp:extent cx="1731600" cy="1224000"/>
            <wp:effectExtent l="0" t="0" r="2540" b="0"/>
            <wp:wrapNone/>
            <wp:docPr id="123433916" name="Immagine 1234339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0 giorni con comune_page-00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1600" cy="12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A8289B" w14:textId="77777777" w:rsidR="00977979" w:rsidRDefault="00977979" w:rsidP="00977979">
      <w:pPr>
        <w:jc w:val="both"/>
      </w:pPr>
    </w:p>
    <w:p w14:paraId="712AC787" w14:textId="77777777" w:rsidR="00977979" w:rsidRDefault="00977979" w:rsidP="00977979">
      <w:pPr>
        <w:jc w:val="both"/>
      </w:pPr>
    </w:p>
    <w:p w14:paraId="113584C0" w14:textId="77777777" w:rsidR="00977979" w:rsidRDefault="00977979" w:rsidP="00977979">
      <w:pPr>
        <w:jc w:val="both"/>
      </w:pPr>
    </w:p>
    <w:p w14:paraId="4D327338" w14:textId="77777777" w:rsidR="00977979" w:rsidRPr="00713037" w:rsidRDefault="00977979" w:rsidP="0097797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237B1166" w14:textId="77777777" w:rsidR="00977979" w:rsidRPr="00713037" w:rsidRDefault="00977979" w:rsidP="0097797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it-IT"/>
        </w:rPr>
      </w:pPr>
    </w:p>
    <w:p w14:paraId="435738AB" w14:textId="77777777" w:rsidR="00977979" w:rsidRPr="00713037" w:rsidRDefault="00977979" w:rsidP="0097797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it-IT"/>
        </w:rPr>
      </w:pPr>
      <w:r w:rsidRPr="00713037">
        <w:rPr>
          <w:rFonts w:ascii="Times New Roman" w:eastAsia="Times New Roman" w:hAnsi="Times New Roman" w:cs="Times New Roman"/>
          <w:sz w:val="36"/>
          <w:szCs w:val="36"/>
          <w:lang w:eastAsia="it-IT"/>
        </w:rPr>
        <w:t>IMMERSIVE INVESTIGATION EXPERIENCE</w:t>
      </w:r>
    </w:p>
    <w:p w14:paraId="0425BDF5" w14:textId="77777777" w:rsidR="00977979" w:rsidRPr="00713037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>Da Foggia a Roma e ritorno: la tecnologia investigativa immersiva che conquista l’Italia</w:t>
      </w:r>
    </w:p>
    <w:p w14:paraId="36F51E92" w14:textId="77777777" w:rsidR="00977979" w:rsidRPr="00713037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>Foggia seconda tappa nazionale dopo l’evento inaugurale alla presenza del Presidente della Repubblica</w:t>
      </w:r>
    </w:p>
    <w:p w14:paraId="74A29436" w14:textId="77777777" w:rsidR="00977979" w:rsidRPr="00713037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Dopo il grande successo registrato a Roma, in Piazza del Popolo, in occasione del 174° Anniversario della Fondazione della Polizia di Stato, arriva a Foggia la “Immersive </w:t>
      </w:r>
      <w:proofErr w:type="spellStart"/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>Investigation</w:t>
      </w:r>
      <w:proofErr w:type="spellEnd"/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Experience”, l’innovativa esperienza investigativa immersiva sviluppata da </w:t>
      </w:r>
      <w:proofErr w:type="spellStart"/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>Mediafarm</w:t>
      </w:r>
      <w:proofErr w:type="spellEnd"/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</w:t>
      </w:r>
      <w:proofErr w:type="spellStart"/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>Srl</w:t>
      </w:r>
      <w:proofErr w:type="spellEnd"/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in collaborazione con ITS Academy Apulia Digital e ITS Academy Lazio Digital.</w:t>
      </w:r>
    </w:p>
    <w:p w14:paraId="1C1CDF45" w14:textId="77777777" w:rsidR="00977979" w:rsidRPr="00713037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>Ma c’è un elemento che rende questa iniziativa ancora più significativa per il territorio foggiano: gran parte del progetto, delle competenze tecnologiche e dello sviluppo creativo nasce proprio a Foggia grazie all’ITS Academy Apulia Digital, eccellenza formativa del territorio specializzata nei processi di innovazione digitale, sviluppo software, tecnologie immersive e formazione ICT avanzata.</w:t>
      </w:r>
    </w:p>
    <w:p w14:paraId="1AAE1317" w14:textId="77777777" w:rsidR="00977979" w:rsidRPr="00713037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>Un progetto che parte quindi da Foggia, cresce attraverso le competenze dei giovani professionisti formati sul territorio e arriva fino alla grande vetrina nazionale di Roma, per poi tornare nuovamente nella città da cui tutto è nato come seconda tappa italiana dell’esperienza immersiva dopo l’evento inaugurale realizzato nella Capitale alla presenza del Presidente della Repubblica Sergio Mattarella.</w:t>
      </w:r>
    </w:p>
    <w:p w14:paraId="231F159A" w14:textId="77777777" w:rsidR="00977979" w:rsidRPr="00713037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>L’iniziativa sarà ospitata all’interno della manifestazione “La città che vorrei – Una bussola per la legalità 2026”, promossa dall’Università degli Studi di Foggia e dall’Assessorato alla Legalità del Comune di Foggia, nell’ambito delle attività di Terza Missione e Public Engagement dedicate alla diffusione della cultura della legalità e della cittadinanza attiva.</w:t>
      </w:r>
    </w:p>
    <w:p w14:paraId="7A8C69EB" w14:textId="77777777" w:rsidR="00977979" w:rsidRPr="00713037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13037">
        <w:rPr>
          <w:rFonts w:ascii="Segoe UI Emoji" w:eastAsia="Times New Roman" w:hAnsi="Segoe UI Emoji" w:cs="Segoe UI Emoji"/>
          <w:sz w:val="20"/>
          <w:szCs w:val="20"/>
          <w:lang w:eastAsia="it-IT"/>
        </w:rPr>
        <w:t>📍</w:t>
      </w:r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Sede Universitaria di Via </w:t>
      </w:r>
      <w:proofErr w:type="spellStart"/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>Caggese</w:t>
      </w:r>
      <w:proofErr w:type="spellEnd"/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– Foggia</w:t>
      </w:r>
    </w:p>
    <w:p w14:paraId="77C84651" w14:textId="77777777" w:rsidR="00977979" w:rsidRPr="00713037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13037">
        <w:rPr>
          <w:rFonts w:ascii="Segoe UI Emoji" w:eastAsia="Times New Roman" w:hAnsi="Segoe UI Emoji" w:cs="Segoe UI Emoji"/>
          <w:sz w:val="20"/>
          <w:szCs w:val="20"/>
          <w:lang w:eastAsia="it-IT"/>
        </w:rPr>
        <w:t>📅</w:t>
      </w:r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14 maggio 2026</w:t>
      </w:r>
    </w:p>
    <w:p w14:paraId="593E8BA2" w14:textId="77777777" w:rsidR="00977979" w:rsidRPr="00713037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13037">
        <w:rPr>
          <w:rFonts w:ascii="Segoe UI Emoji" w:eastAsia="Times New Roman" w:hAnsi="Segoe UI Emoji" w:cs="Segoe UI Emoji"/>
          <w:sz w:val="20"/>
          <w:szCs w:val="20"/>
          <w:lang w:eastAsia="it-IT"/>
        </w:rPr>
        <w:t>📅</w:t>
      </w:r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15 maggio 2026</w:t>
      </w:r>
    </w:p>
    <w:p w14:paraId="4F7FA995" w14:textId="77777777" w:rsidR="00977979" w:rsidRPr="00713037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13037">
        <w:rPr>
          <w:rFonts w:ascii="Segoe UI Emoji" w:eastAsia="Times New Roman" w:hAnsi="Segoe UI Emoji" w:cs="Segoe UI Emoji"/>
          <w:sz w:val="20"/>
          <w:szCs w:val="20"/>
          <w:lang w:eastAsia="it-IT"/>
        </w:rPr>
        <w:t>🕓</w:t>
      </w:r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dalle ore 16.00 alle ore 21.00</w:t>
      </w:r>
    </w:p>
    <w:p w14:paraId="6F9989E6" w14:textId="77777777" w:rsidR="00977979" w:rsidRPr="00713037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13037">
        <w:rPr>
          <w:rFonts w:ascii="Segoe UI Emoji" w:eastAsia="Times New Roman" w:hAnsi="Segoe UI Emoji" w:cs="Segoe UI Emoji"/>
          <w:sz w:val="20"/>
          <w:szCs w:val="20"/>
          <w:lang w:eastAsia="it-IT"/>
        </w:rPr>
        <w:t>📅</w:t>
      </w:r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16 maggio 2026</w:t>
      </w:r>
    </w:p>
    <w:p w14:paraId="704C3569" w14:textId="77777777" w:rsidR="00977979" w:rsidRPr="00713037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13037">
        <w:rPr>
          <w:rFonts w:ascii="Segoe UI Emoji" w:eastAsia="Times New Roman" w:hAnsi="Segoe UI Emoji" w:cs="Segoe UI Emoji"/>
          <w:sz w:val="20"/>
          <w:szCs w:val="20"/>
          <w:lang w:eastAsia="it-IT"/>
        </w:rPr>
        <w:t>📅</w:t>
      </w:r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17 maggio 2026</w:t>
      </w:r>
    </w:p>
    <w:p w14:paraId="36A9FCE6" w14:textId="77777777" w:rsidR="00977979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13037">
        <w:rPr>
          <w:rFonts w:ascii="Segoe UI Emoji" w:eastAsia="Times New Roman" w:hAnsi="Segoe UI Emoji" w:cs="Segoe UI Emoji"/>
          <w:sz w:val="20"/>
          <w:szCs w:val="20"/>
          <w:lang w:eastAsia="it-IT"/>
        </w:rPr>
        <w:t>🕙</w:t>
      </w:r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dalle ore 10.00 alle ore 21.00</w:t>
      </w:r>
    </w:p>
    <w:p w14:paraId="3257D1DB" w14:textId="77777777" w:rsidR="00977979" w:rsidRDefault="00977979" w:rsidP="0097797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6E1A9147" w14:textId="77777777" w:rsidR="00977979" w:rsidRDefault="00977979" w:rsidP="0097797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0C443F04" w14:textId="77777777" w:rsidR="00977979" w:rsidRPr="00713037" w:rsidRDefault="00977979" w:rsidP="0097797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it-IT"/>
        </w:rPr>
      </w:pPr>
      <w:r w:rsidRPr="00713037">
        <w:rPr>
          <w:rFonts w:ascii="Times New Roman" w:eastAsia="Times New Roman" w:hAnsi="Times New Roman" w:cs="Times New Roman"/>
          <w:sz w:val="28"/>
          <w:szCs w:val="28"/>
          <w:lang w:eastAsia="it-IT"/>
        </w:rPr>
        <w:t>COSA VIVRANNO I VISITATORI</w:t>
      </w:r>
    </w:p>
    <w:p w14:paraId="3132376C" w14:textId="77777777" w:rsidR="00977979" w:rsidRPr="00713037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>Attraverso un innovativo sistema di teatro immersivo e tecnologie digitali avanzate, i visitatori potranno vivere un’autentica esperienza investigativa entrando virtualmente su una scena del crimine e collaborando con la Polizia Scientifica nella raccolta degli indizi e nella ricostruzione della dinamica investigativa.</w:t>
      </w:r>
    </w:p>
    <w:p w14:paraId="6E850233" w14:textId="77777777" w:rsidR="00977979" w:rsidRPr="00713037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>L’esperienza consentirà di comprendere da vicino:</w:t>
      </w:r>
    </w:p>
    <w:p w14:paraId="7FB241CE" w14:textId="77777777" w:rsidR="00977979" w:rsidRPr="00713037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>le tecniche di investigazione scientifica;</w:t>
      </w:r>
    </w:p>
    <w:p w14:paraId="74936F99" w14:textId="77777777" w:rsidR="00977979" w:rsidRPr="00713037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>il lavoro svolto sulla scena del crimine;</w:t>
      </w:r>
    </w:p>
    <w:p w14:paraId="572D32D9" w14:textId="77777777" w:rsidR="00977979" w:rsidRPr="00713037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>le modalità di repertazione delle prove;</w:t>
      </w:r>
    </w:p>
    <w:p w14:paraId="7C0488D1" w14:textId="77777777" w:rsidR="00977979" w:rsidRPr="00713037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>l’utilizzo delle tecnologie digitali nelle indagini;</w:t>
      </w:r>
    </w:p>
    <w:p w14:paraId="5501BFE6" w14:textId="77777777" w:rsidR="00977979" w:rsidRPr="00713037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>il ruolo strategico delle competenze scientifiche e informatiche nelle moderne attività investigative.</w:t>
      </w:r>
    </w:p>
    <w:p w14:paraId="3F2BABB4" w14:textId="77777777" w:rsidR="00977979" w:rsidRPr="00713037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>PRESENZA DELLA POLIZIA SCIENTIFICA</w:t>
      </w:r>
    </w:p>
    <w:p w14:paraId="0966E75E" w14:textId="77777777" w:rsidR="00977979" w:rsidRPr="00713037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>Lo stand sarà presidiato dagli operatori della Polizia Scientifica, che accompagneranno il pubblico all’interno del percorso esperienziale illustrando metodologie operative, strumenti utilizzati nelle investigazioni e nuove frontiere dell’investigazione forense.</w:t>
      </w:r>
    </w:p>
    <w:p w14:paraId="4BC6C5DB" w14:textId="77777777" w:rsidR="00977979" w:rsidRPr="00713037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>L’iniziativa nasce nell’ambito delle attività sviluppate grazie alla collaborazione tra la Polizia Postale e le fondazioni ICT della rete ITS Academy Italy, con l’obiettivo di rafforzare le sinergie tra istituzioni, formazione e imprese innovative.</w:t>
      </w:r>
    </w:p>
    <w:p w14:paraId="23A1520E" w14:textId="77777777" w:rsidR="00977979" w:rsidRPr="00713037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>INNOVAZIONE, FORMAZIONE E LEGALITÀ</w:t>
      </w:r>
    </w:p>
    <w:p w14:paraId="7ED5A159" w14:textId="77777777" w:rsidR="00977979" w:rsidRPr="00713037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La “Immersive </w:t>
      </w:r>
      <w:proofErr w:type="spellStart"/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>Investigation</w:t>
      </w:r>
      <w:proofErr w:type="spellEnd"/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Experience” rappresenta un modello concreto di integrazione tra:</w:t>
      </w:r>
    </w:p>
    <w:p w14:paraId="649BD15C" w14:textId="77777777" w:rsidR="00977979" w:rsidRPr="00713037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>innovazione tecnologica;</w:t>
      </w:r>
    </w:p>
    <w:p w14:paraId="48BBA457" w14:textId="77777777" w:rsidR="00977979" w:rsidRPr="00713037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>formazione specialistica;</w:t>
      </w:r>
    </w:p>
    <w:p w14:paraId="619C895A" w14:textId="77777777" w:rsidR="00977979" w:rsidRPr="00713037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>educazione alla legalità;</w:t>
      </w:r>
    </w:p>
    <w:p w14:paraId="4D4E232D" w14:textId="77777777" w:rsidR="00977979" w:rsidRPr="00713037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>comunicazione istituzionale.</w:t>
      </w:r>
    </w:p>
    <w:p w14:paraId="49A85B40" w14:textId="77777777" w:rsidR="00977979" w:rsidRPr="00713037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>L’esperienza valorizza il contributo dei giovani professionisti formati dagli ITS Academy nei settori:</w:t>
      </w:r>
    </w:p>
    <w:p w14:paraId="5AC18149" w14:textId="77777777" w:rsidR="00977979" w:rsidRPr="00713037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>3D Design;</w:t>
      </w:r>
    </w:p>
    <w:p w14:paraId="4C89C1F5" w14:textId="77777777" w:rsidR="00977979" w:rsidRPr="00713037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>sviluppo software;</w:t>
      </w:r>
    </w:p>
    <w:p w14:paraId="5BE2B82F" w14:textId="77777777" w:rsidR="00977979" w:rsidRPr="00713037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>tecnologie immersive;</w:t>
      </w:r>
    </w:p>
    <w:p w14:paraId="23C0B74C" w14:textId="77777777" w:rsidR="00977979" w:rsidRPr="00713037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videogame </w:t>
      </w:r>
      <w:proofErr w:type="spellStart"/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>development</w:t>
      </w:r>
      <w:proofErr w:type="spellEnd"/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>;</w:t>
      </w:r>
    </w:p>
    <w:p w14:paraId="33449861" w14:textId="77777777" w:rsidR="00977979" w:rsidRPr="00713037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>cybersecurity e comunicazione digitale.</w:t>
      </w:r>
    </w:p>
    <w:p w14:paraId="69969CCC" w14:textId="77777777" w:rsidR="00977979" w:rsidRPr="00713037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>UN EVENTO UNICO PER FOGGIA</w:t>
      </w:r>
    </w:p>
    <w:p w14:paraId="520A3CF6" w14:textId="77777777" w:rsidR="00977979" w:rsidRPr="00713037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L’arrivo a Foggia della “Immersive </w:t>
      </w:r>
      <w:proofErr w:type="spellStart"/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>Investigation</w:t>
      </w:r>
      <w:proofErr w:type="spellEnd"/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Experience”, subito dopo la presentazione nazionale di Roma, rappresenta un importante riconoscimento per il territorio e per il lavoro costruito negli anni attorno ai temi dell’innovazione, della legalità e della formazione avanzata.</w:t>
      </w:r>
    </w:p>
    <w:p w14:paraId="6DD1970F" w14:textId="77777777" w:rsidR="00977979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13037">
        <w:rPr>
          <w:rFonts w:ascii="Times New Roman" w:eastAsia="Times New Roman" w:hAnsi="Times New Roman" w:cs="Times New Roman"/>
          <w:sz w:val="20"/>
          <w:szCs w:val="20"/>
          <w:lang w:eastAsia="it-IT"/>
        </w:rPr>
        <w:t>Una dimostrazione concreta di come da Foggia possano nascere progettualità capaci di raggiungere i più importanti palcoscenici nazionali, unendo istituzioni, università, forze dell’ordine, imprese innovative e giovani talenti del territorio.</w:t>
      </w:r>
    </w:p>
    <w:p w14:paraId="1C9D17A8" w14:textId="77777777" w:rsidR="00977979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51A14F96" w14:textId="77777777" w:rsidR="00977979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3477193D" w14:textId="77777777" w:rsidR="00977979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58101AA4" w14:textId="77777777" w:rsidR="00977979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7CDAEB7A" w14:textId="77777777" w:rsidR="00977979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7588A8B8" w14:textId="77777777" w:rsidR="00977979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16BD8F5C" w14:textId="77777777" w:rsidR="00977979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01318149" w14:textId="77777777" w:rsidR="00977979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63397E39" w14:textId="77777777" w:rsidR="00977979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2FAC2D19" w14:textId="77777777" w:rsidR="00977979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7B4AD598" w14:textId="77777777" w:rsidR="00977979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00F12D4C" w14:textId="77777777" w:rsidR="00977979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3F636080" w14:textId="77777777" w:rsidR="00977979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6279E890" w14:textId="77777777" w:rsidR="00977979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79DBCE5A" w14:textId="77777777" w:rsidR="00977979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00883E12" w14:textId="77777777" w:rsidR="00977979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05C1F742" w14:textId="77777777" w:rsidR="00977979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7D3753B9" w14:textId="77777777" w:rsidR="00977979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4E93E71C" w14:textId="77777777" w:rsidR="00977979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1B16045A" w14:textId="77777777" w:rsidR="00977979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36B1A8BE" w14:textId="77777777" w:rsidR="00977979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58A355C4" w14:textId="77777777" w:rsidR="00977979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0D1E2AC1" w14:textId="77777777" w:rsidR="00977979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595AECD4" w14:textId="77777777" w:rsidR="00977979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103C5C22" w14:textId="77777777" w:rsidR="00977979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76A73307" w14:textId="77777777" w:rsidR="00977979" w:rsidRDefault="00977979" w:rsidP="00977979">
      <w:pPr>
        <w:jc w:val="both"/>
      </w:pPr>
    </w:p>
    <w:p w14:paraId="075D99F8" w14:textId="77777777" w:rsidR="00977979" w:rsidRDefault="00977979" w:rsidP="00977979">
      <w:pPr>
        <w:jc w:val="both"/>
      </w:pPr>
      <w:r>
        <w:rPr>
          <w:noProof/>
          <w:lang w:eastAsia="it-IT"/>
        </w:rPr>
        <w:drawing>
          <wp:anchor distT="0" distB="0" distL="114300" distR="114300" simplePos="0" relativeHeight="251694080" behindDoc="0" locked="0" layoutInCell="1" allowOverlap="1" wp14:anchorId="74CCABEE" wp14:editId="6AECCF5B">
            <wp:simplePos x="0" y="0"/>
            <wp:positionH relativeFrom="column">
              <wp:posOffset>327660</wp:posOffset>
            </wp:positionH>
            <wp:positionV relativeFrom="paragraph">
              <wp:posOffset>44450</wp:posOffset>
            </wp:positionV>
            <wp:extent cx="1384444" cy="1259320"/>
            <wp:effectExtent l="0" t="0" r="6350" b="0"/>
            <wp:wrapNone/>
            <wp:docPr id="1607497892" name="Immagine 16074978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VETTORIALE HR_Università di Foggia_page-00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4444" cy="1259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it-IT"/>
        </w:rPr>
        <w:drawing>
          <wp:anchor distT="0" distB="0" distL="114300" distR="114300" simplePos="0" relativeHeight="251695104" behindDoc="0" locked="0" layoutInCell="1" allowOverlap="1" wp14:anchorId="19DBC6AE" wp14:editId="1F61B4FD">
            <wp:simplePos x="0" y="0"/>
            <wp:positionH relativeFrom="column">
              <wp:posOffset>4343054</wp:posOffset>
            </wp:positionH>
            <wp:positionV relativeFrom="paragraph">
              <wp:posOffset>115</wp:posOffset>
            </wp:positionV>
            <wp:extent cx="1731600" cy="1224000"/>
            <wp:effectExtent l="0" t="0" r="2540" b="0"/>
            <wp:wrapNone/>
            <wp:docPr id="7868940" name="Immagine 78689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0 giorni con comune_page-00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1600" cy="12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it-IT"/>
        </w:rPr>
        <w:drawing>
          <wp:anchor distT="0" distB="0" distL="114300" distR="114300" simplePos="0" relativeHeight="251693056" behindDoc="0" locked="0" layoutInCell="1" allowOverlap="1" wp14:anchorId="02691519" wp14:editId="145B02A1">
            <wp:simplePos x="0" y="0"/>
            <wp:positionH relativeFrom="column">
              <wp:posOffset>2400094</wp:posOffset>
            </wp:positionH>
            <wp:positionV relativeFrom="paragraph">
              <wp:posOffset>-3175</wp:posOffset>
            </wp:positionV>
            <wp:extent cx="1422000" cy="2008800"/>
            <wp:effectExtent l="0" t="0" r="6985" b="0"/>
            <wp:wrapNone/>
            <wp:docPr id="1844535952" name="Immagine 18445359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rchio_La città che vorrei_page-000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2000" cy="200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E86D7A" w14:textId="77777777" w:rsidR="00977979" w:rsidRDefault="00977979" w:rsidP="00977979">
      <w:pPr>
        <w:jc w:val="both"/>
      </w:pPr>
    </w:p>
    <w:p w14:paraId="6BBCA581" w14:textId="77777777" w:rsidR="00977979" w:rsidRDefault="00977979" w:rsidP="00977979">
      <w:pPr>
        <w:jc w:val="both"/>
      </w:pPr>
    </w:p>
    <w:p w14:paraId="3F262AF1" w14:textId="77777777" w:rsidR="00977979" w:rsidRDefault="00977979" w:rsidP="00977979">
      <w:pPr>
        <w:spacing w:after="0" w:line="240" w:lineRule="auto"/>
      </w:pPr>
    </w:p>
    <w:p w14:paraId="364A3ABD" w14:textId="77777777" w:rsidR="00977979" w:rsidRDefault="00977979" w:rsidP="00977979">
      <w:pPr>
        <w:spacing w:after="0" w:line="240" w:lineRule="auto"/>
      </w:pPr>
    </w:p>
    <w:p w14:paraId="58BC40AC" w14:textId="77777777" w:rsidR="00977979" w:rsidRDefault="00977979" w:rsidP="00977979">
      <w:pPr>
        <w:spacing w:after="0" w:line="240" w:lineRule="auto"/>
      </w:pPr>
    </w:p>
    <w:p w14:paraId="4909E26C" w14:textId="77777777" w:rsidR="00977979" w:rsidRDefault="00977979" w:rsidP="00977979">
      <w:pPr>
        <w:spacing w:after="0" w:line="240" w:lineRule="auto"/>
      </w:pPr>
    </w:p>
    <w:p w14:paraId="1B401E35" w14:textId="77777777" w:rsidR="00977979" w:rsidRDefault="00977979" w:rsidP="00977979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</w:p>
    <w:p w14:paraId="05D389FC" w14:textId="77777777" w:rsidR="00977979" w:rsidRPr="000768E6" w:rsidRDefault="00977979" w:rsidP="009779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0768E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>TALENT SPACE – 3RD EDITION</w:t>
      </w:r>
    </w:p>
    <w:p w14:paraId="1F613AE7" w14:textId="77777777" w:rsidR="00977979" w:rsidRPr="000768E6" w:rsidRDefault="00977979" w:rsidP="009779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768E6">
        <w:rPr>
          <w:rFonts w:ascii="Segoe UI Emoji" w:eastAsia="Times New Roman" w:hAnsi="Segoe UI Emoji" w:cs="Segoe UI Emoji"/>
          <w:sz w:val="24"/>
          <w:szCs w:val="24"/>
          <w:lang w:eastAsia="it-IT"/>
        </w:rPr>
        <w:t>📍</w:t>
      </w:r>
      <w:r w:rsidRPr="000768E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Aula Magna “Valeria Spada” – Via </w:t>
      </w:r>
      <w:proofErr w:type="spellStart"/>
      <w:r w:rsidRPr="000768E6">
        <w:rPr>
          <w:rFonts w:ascii="Times New Roman" w:eastAsia="Times New Roman" w:hAnsi="Times New Roman" w:cs="Times New Roman"/>
          <w:sz w:val="24"/>
          <w:szCs w:val="24"/>
          <w:lang w:eastAsia="it-IT"/>
        </w:rPr>
        <w:t>Caggese</w:t>
      </w:r>
      <w:proofErr w:type="spellEnd"/>
      <w:r w:rsidRPr="000768E6">
        <w:rPr>
          <w:rFonts w:ascii="Times New Roman" w:eastAsia="Times New Roman" w:hAnsi="Times New Roman" w:cs="Times New Roman"/>
          <w:sz w:val="24"/>
          <w:szCs w:val="24"/>
          <w:lang w:eastAsia="it-IT"/>
        </w:rPr>
        <w:t>, 1</w:t>
      </w:r>
      <w:r w:rsidRPr="000768E6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0768E6">
        <w:rPr>
          <w:rFonts w:ascii="Segoe UI Emoji" w:eastAsia="Times New Roman" w:hAnsi="Segoe UI Emoji" w:cs="Segoe UI Emoji"/>
          <w:sz w:val="24"/>
          <w:szCs w:val="24"/>
          <w:lang w:eastAsia="it-IT"/>
        </w:rPr>
        <w:t>📅</w:t>
      </w:r>
      <w:r w:rsidRPr="000768E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12-13 maggio 2026</w:t>
      </w:r>
    </w:p>
    <w:p w14:paraId="701D65CA" w14:textId="77777777" w:rsidR="00977979" w:rsidRPr="000768E6" w:rsidRDefault="00977979" w:rsidP="009779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768E6">
        <w:rPr>
          <w:rFonts w:ascii="Times New Roman" w:eastAsia="Times New Roman" w:hAnsi="Times New Roman" w:cs="Times New Roman"/>
          <w:sz w:val="24"/>
          <w:szCs w:val="24"/>
          <w:lang w:eastAsia="it-IT"/>
        </w:rPr>
        <w:t>Talent Space è uno spazio di incontro tra giovani, innovazione, idee e futuro.</w:t>
      </w:r>
    </w:p>
    <w:p w14:paraId="32D6E73A" w14:textId="77777777" w:rsidR="00977979" w:rsidRPr="000768E6" w:rsidRDefault="00977979" w:rsidP="009779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768E6">
        <w:rPr>
          <w:rFonts w:ascii="Times New Roman" w:eastAsia="Times New Roman" w:hAnsi="Times New Roman" w:cs="Times New Roman"/>
          <w:sz w:val="24"/>
          <w:szCs w:val="24"/>
          <w:lang w:eastAsia="it-IT"/>
        </w:rPr>
        <w:t>L’evento, giunto alla sua terza edizione, mette al centro il protagonismo delle nuove generazioni, creando occasioni di confronto su creatività, competenze, opportunità professionali e sviluppo territoriale.</w:t>
      </w:r>
    </w:p>
    <w:p w14:paraId="797164D3" w14:textId="77777777" w:rsidR="00977979" w:rsidRPr="000768E6" w:rsidRDefault="00977979" w:rsidP="009779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768E6">
        <w:rPr>
          <w:rFonts w:ascii="Times New Roman" w:eastAsia="Times New Roman" w:hAnsi="Times New Roman" w:cs="Times New Roman"/>
          <w:sz w:val="24"/>
          <w:szCs w:val="24"/>
          <w:lang w:eastAsia="it-IT"/>
        </w:rPr>
        <w:t>Attraverso testimonianze, networking e momenti di dialogo, Talent Space punta a valorizzare il talento come leva di crescita individuale e collettiva.</w:t>
      </w:r>
    </w:p>
    <w:p w14:paraId="0E35DACE" w14:textId="77777777" w:rsidR="00977979" w:rsidRDefault="00977979" w:rsidP="00977979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>
        <w:rPr>
          <w:noProof/>
        </w:rPr>
        <w:drawing>
          <wp:inline distT="0" distB="0" distL="0" distR="0" wp14:anchorId="028083DB" wp14:editId="174F16DE">
            <wp:extent cx="6120130" cy="3651250"/>
            <wp:effectExtent l="0" t="0" r="0" b="6350"/>
            <wp:docPr id="1629636447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9636447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65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17D6E5" w14:textId="77777777" w:rsidR="00977979" w:rsidRDefault="00977979" w:rsidP="00977979">
      <w:pPr>
        <w:spacing w:after="0" w:line="240" w:lineRule="auto"/>
        <w:rPr>
          <w:rFonts w:ascii="Helvetica" w:eastAsia="Times New Roman" w:hAnsi="Helvetica" w:cs="Helvetica"/>
          <w:color w:val="222222"/>
          <w:sz w:val="28"/>
          <w:szCs w:val="28"/>
          <w:lang w:eastAsia="it-IT"/>
        </w:rPr>
      </w:pPr>
    </w:p>
    <w:p w14:paraId="049BE2AA" w14:textId="77777777" w:rsidR="00977979" w:rsidRDefault="00977979" w:rsidP="00977979">
      <w:pPr>
        <w:jc w:val="both"/>
      </w:pPr>
      <w:r>
        <w:rPr>
          <w:noProof/>
          <w:lang w:eastAsia="it-IT"/>
        </w:rPr>
        <w:drawing>
          <wp:anchor distT="0" distB="0" distL="114300" distR="114300" simplePos="0" relativeHeight="251696128" behindDoc="0" locked="0" layoutInCell="1" allowOverlap="1" wp14:anchorId="502CFFDE" wp14:editId="6960C17C">
            <wp:simplePos x="0" y="0"/>
            <wp:positionH relativeFrom="column">
              <wp:posOffset>2404111</wp:posOffset>
            </wp:positionH>
            <wp:positionV relativeFrom="paragraph">
              <wp:posOffset>281305</wp:posOffset>
            </wp:positionV>
            <wp:extent cx="1231650" cy="1739900"/>
            <wp:effectExtent l="0" t="0" r="6985" b="0"/>
            <wp:wrapNone/>
            <wp:docPr id="1123272187" name="Immagine 1123272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rchio_La città che vorrei_page-000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7795" cy="17485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535492" w14:textId="77777777" w:rsidR="00977979" w:rsidRDefault="00977979" w:rsidP="00977979">
      <w:pPr>
        <w:jc w:val="both"/>
      </w:pPr>
      <w:r>
        <w:rPr>
          <w:noProof/>
          <w:lang w:eastAsia="it-IT"/>
        </w:rPr>
        <w:drawing>
          <wp:anchor distT="0" distB="0" distL="114300" distR="114300" simplePos="0" relativeHeight="251697152" behindDoc="0" locked="0" layoutInCell="1" allowOverlap="1" wp14:anchorId="3FEBAA15" wp14:editId="4EE8C105">
            <wp:simplePos x="0" y="0"/>
            <wp:positionH relativeFrom="column">
              <wp:posOffset>327660</wp:posOffset>
            </wp:positionH>
            <wp:positionV relativeFrom="paragraph">
              <wp:posOffset>44450</wp:posOffset>
            </wp:positionV>
            <wp:extent cx="1384444" cy="1259320"/>
            <wp:effectExtent l="0" t="0" r="6350" b="0"/>
            <wp:wrapNone/>
            <wp:docPr id="757546230" name="Immagine 757546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VETTORIALE HR_Università di Foggia_page-00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4444" cy="1259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it-IT"/>
        </w:rPr>
        <w:drawing>
          <wp:anchor distT="0" distB="0" distL="114300" distR="114300" simplePos="0" relativeHeight="251698176" behindDoc="0" locked="0" layoutInCell="1" allowOverlap="1" wp14:anchorId="5241AB0A" wp14:editId="3C4B90C0">
            <wp:simplePos x="0" y="0"/>
            <wp:positionH relativeFrom="column">
              <wp:posOffset>4343054</wp:posOffset>
            </wp:positionH>
            <wp:positionV relativeFrom="paragraph">
              <wp:posOffset>115</wp:posOffset>
            </wp:positionV>
            <wp:extent cx="1731600" cy="1224000"/>
            <wp:effectExtent l="0" t="0" r="2540" b="0"/>
            <wp:wrapNone/>
            <wp:docPr id="964531624" name="Immagine 9645316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0 giorni con comune_page-00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1600" cy="12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E04372" w14:textId="77777777" w:rsidR="00977979" w:rsidRDefault="00977979" w:rsidP="00977979">
      <w:pPr>
        <w:jc w:val="both"/>
      </w:pPr>
    </w:p>
    <w:p w14:paraId="14886786" w14:textId="77777777" w:rsidR="00977979" w:rsidRDefault="00977979" w:rsidP="00977979">
      <w:pPr>
        <w:jc w:val="both"/>
      </w:pPr>
    </w:p>
    <w:p w14:paraId="4FF843F0" w14:textId="77777777" w:rsidR="00977979" w:rsidRDefault="00977979" w:rsidP="00977979">
      <w:pPr>
        <w:jc w:val="both"/>
      </w:pPr>
    </w:p>
    <w:p w14:paraId="02533A3D" w14:textId="77777777" w:rsidR="00977979" w:rsidRDefault="00977979" w:rsidP="0097797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4DEDE6CA" w14:textId="77777777" w:rsidR="00977979" w:rsidRPr="00CD3989" w:rsidRDefault="00977979" w:rsidP="009779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56"/>
          <w:szCs w:val="56"/>
          <w:lang w:eastAsia="it-IT"/>
        </w:rPr>
      </w:pPr>
      <w:r w:rsidRPr="00CD3989">
        <w:rPr>
          <w:rFonts w:ascii="Times New Roman" w:eastAsia="Times New Roman" w:hAnsi="Times New Roman" w:cs="Times New Roman"/>
          <w:sz w:val="56"/>
          <w:szCs w:val="56"/>
          <w:lang w:eastAsia="it-IT"/>
        </w:rPr>
        <w:t>OASIADI</w:t>
      </w:r>
    </w:p>
    <w:p w14:paraId="3ABBA8CE" w14:textId="77777777" w:rsidR="00977979" w:rsidRDefault="00977979" w:rsidP="00977979">
      <w:pPr>
        <w:pStyle w:val="NormaleWeb"/>
        <w:jc w:val="both"/>
      </w:pPr>
      <w:r>
        <w:t>Sabato mattina sarà la giornata clou de “La Città che Vorrei – Una Bussola per la Legalità”, il momento simbolicamente più forte e partecipato dell’intera manifestazione.</w:t>
      </w:r>
    </w:p>
    <w:p w14:paraId="4C47B403" w14:textId="77777777" w:rsidR="00977979" w:rsidRDefault="00977979" w:rsidP="00977979">
      <w:pPr>
        <w:pStyle w:val="NormaleWeb"/>
        <w:jc w:val="both"/>
      </w:pPr>
      <w:r>
        <w:t xml:space="preserve">I </w:t>
      </w:r>
      <w:r>
        <w:rPr>
          <w:rStyle w:val="whitespace-normal"/>
        </w:rPr>
        <w:t xml:space="preserve">Campi </w:t>
      </w:r>
      <w:proofErr w:type="spellStart"/>
      <w:r>
        <w:rPr>
          <w:rStyle w:val="whitespace-normal"/>
        </w:rPr>
        <w:t>Diomedei</w:t>
      </w:r>
      <w:proofErr w:type="spellEnd"/>
      <w:r>
        <w:t xml:space="preserve"> accoglieranno migliaia di persone tra studenti, famiglie, associazioni, scout, volontari e giovani provenienti da tutta la provincia e dalla regione, in una straordinaria mattinata dedicata allo sport, alla pace e alla partecipazione civile.</w:t>
      </w:r>
    </w:p>
    <w:p w14:paraId="75D1B45F" w14:textId="77777777" w:rsidR="00977979" w:rsidRDefault="00977979" w:rsidP="00977979">
      <w:pPr>
        <w:pStyle w:val="NormaleWeb"/>
        <w:jc w:val="both"/>
      </w:pPr>
      <w:r>
        <w:t xml:space="preserve">Protagoniste della giornata saranno le </w:t>
      </w:r>
      <w:proofErr w:type="spellStart"/>
      <w:r>
        <w:t>Oasiadi</w:t>
      </w:r>
      <w:proofErr w:type="spellEnd"/>
      <w:r>
        <w:t xml:space="preserve">, grande manifestazione sportiva e inclusiva che porterà ai Campi </w:t>
      </w:r>
      <w:proofErr w:type="spellStart"/>
      <w:r>
        <w:t>Diomedei</w:t>
      </w:r>
      <w:proofErr w:type="spellEnd"/>
      <w:r>
        <w:t xml:space="preserve"> centinaia di ragazzi impegnati in attività, tornei e momenti di aggregazione, trasformando il parco in uno spazio vivo di energia, incontro e comunità.</w:t>
      </w:r>
    </w:p>
    <w:p w14:paraId="0901A630" w14:textId="77777777" w:rsidR="00977979" w:rsidRDefault="00977979" w:rsidP="00977979">
      <w:pPr>
        <w:pStyle w:val="NormaleWeb"/>
        <w:jc w:val="both"/>
      </w:pPr>
      <w:r>
        <w:t xml:space="preserve">Ad accompagnare questo momento ci sarà uno degli eventi più emozionanti dell’intero programma: l’arrivo della bandiera della pace della Perugia-Assisi, la più lunga d’Europa. Un’enorme bandiera di oltre mezzo chilometro attraverserà la città fino ai Campi </w:t>
      </w:r>
      <w:proofErr w:type="spellStart"/>
      <w:r>
        <w:t>Diomedei</w:t>
      </w:r>
      <w:proofErr w:type="spellEnd"/>
      <w:r>
        <w:t>, diventando il simbolo di una Foggia che sceglie la pace, l’inclusione, la solidarietà e la legalità.</w:t>
      </w:r>
    </w:p>
    <w:p w14:paraId="1F5134B7" w14:textId="77777777" w:rsidR="00977979" w:rsidRDefault="00977979" w:rsidP="00977979">
      <w:pPr>
        <w:pStyle w:val="NormaleWeb"/>
        <w:jc w:val="both"/>
      </w:pPr>
      <w:r>
        <w:t>Sarà una mattinata capace di unire sport, valori, cultura e partecipazione popolare, dentro una manifestazione che vuole raccontare una città diversa: una città che non si arrende, che investe nei giovani e che prova a costruire futuro attraverso la condivisione, l’impegno civile e la bellezza dello stare insieme.</w:t>
      </w:r>
    </w:p>
    <w:p w14:paraId="09600994" w14:textId="77777777" w:rsidR="00977979" w:rsidRDefault="00977979" w:rsidP="009779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445C35FA" w14:textId="77777777" w:rsidR="00977979" w:rsidRDefault="00977979" w:rsidP="0097797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CD3989">
        <w:rPr>
          <w:rFonts w:ascii="Times New Roman" w:eastAsia="Times New Roman" w:hAnsi="Times New Roman" w:cs="Times New Roman"/>
          <w:noProof/>
          <w:sz w:val="20"/>
          <w:szCs w:val="20"/>
          <w:lang w:eastAsia="it-IT"/>
        </w:rPr>
        <w:drawing>
          <wp:inline distT="0" distB="0" distL="0" distR="0" wp14:anchorId="39FCE1BA" wp14:editId="356C7D74">
            <wp:extent cx="1879600" cy="2578278"/>
            <wp:effectExtent l="0" t="0" r="6350" b="0"/>
            <wp:docPr id="131813726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813726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892097" cy="2595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5EB3DE" w14:textId="77777777" w:rsidR="00A7343A" w:rsidRDefault="00A7343A" w:rsidP="0097797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208F8F0A" w14:textId="77777777" w:rsidR="00977979" w:rsidRDefault="00977979" w:rsidP="00977979">
      <w:pPr>
        <w:jc w:val="both"/>
      </w:pPr>
      <w:r>
        <w:rPr>
          <w:noProof/>
          <w:lang w:eastAsia="it-IT"/>
        </w:rPr>
        <w:drawing>
          <wp:anchor distT="0" distB="0" distL="114300" distR="114300" simplePos="0" relativeHeight="251699200" behindDoc="0" locked="0" layoutInCell="1" allowOverlap="1" wp14:anchorId="1E159FAA" wp14:editId="3E9AEC0A">
            <wp:simplePos x="0" y="0"/>
            <wp:positionH relativeFrom="column">
              <wp:posOffset>2404111</wp:posOffset>
            </wp:positionH>
            <wp:positionV relativeFrom="paragraph">
              <wp:posOffset>281305</wp:posOffset>
            </wp:positionV>
            <wp:extent cx="1231650" cy="1739900"/>
            <wp:effectExtent l="0" t="0" r="6985" b="0"/>
            <wp:wrapNone/>
            <wp:docPr id="990506173" name="Immagine 990506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rchio_La città che vorrei_page-000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7795" cy="17485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6F3698" w14:textId="77777777" w:rsidR="00977979" w:rsidRDefault="00977979" w:rsidP="00977979">
      <w:pPr>
        <w:jc w:val="both"/>
      </w:pPr>
      <w:r>
        <w:rPr>
          <w:noProof/>
          <w:lang w:eastAsia="it-IT"/>
        </w:rPr>
        <w:drawing>
          <wp:anchor distT="0" distB="0" distL="114300" distR="114300" simplePos="0" relativeHeight="251700224" behindDoc="0" locked="0" layoutInCell="1" allowOverlap="1" wp14:anchorId="585E06B6" wp14:editId="2A344E1C">
            <wp:simplePos x="0" y="0"/>
            <wp:positionH relativeFrom="column">
              <wp:posOffset>327660</wp:posOffset>
            </wp:positionH>
            <wp:positionV relativeFrom="paragraph">
              <wp:posOffset>44450</wp:posOffset>
            </wp:positionV>
            <wp:extent cx="1384444" cy="1259320"/>
            <wp:effectExtent l="0" t="0" r="6350" b="0"/>
            <wp:wrapNone/>
            <wp:docPr id="488785496" name="Immagine 4887854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VETTORIALE HR_Università di Foggia_page-00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4444" cy="1259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it-IT"/>
        </w:rPr>
        <w:drawing>
          <wp:anchor distT="0" distB="0" distL="114300" distR="114300" simplePos="0" relativeHeight="251701248" behindDoc="0" locked="0" layoutInCell="1" allowOverlap="1" wp14:anchorId="33A5416B" wp14:editId="65CB7704">
            <wp:simplePos x="0" y="0"/>
            <wp:positionH relativeFrom="column">
              <wp:posOffset>4343054</wp:posOffset>
            </wp:positionH>
            <wp:positionV relativeFrom="paragraph">
              <wp:posOffset>115</wp:posOffset>
            </wp:positionV>
            <wp:extent cx="1731600" cy="1224000"/>
            <wp:effectExtent l="0" t="0" r="2540" b="0"/>
            <wp:wrapNone/>
            <wp:docPr id="1593674394" name="Immagine 1593674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0 giorni con comune_page-00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1600" cy="12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8E3564" w14:textId="77777777" w:rsidR="00977979" w:rsidRDefault="00977979" w:rsidP="00977979">
      <w:pPr>
        <w:jc w:val="both"/>
      </w:pPr>
    </w:p>
    <w:p w14:paraId="29A324CE" w14:textId="77777777" w:rsidR="00977979" w:rsidRDefault="00977979" w:rsidP="00977979">
      <w:pPr>
        <w:jc w:val="both"/>
      </w:pPr>
    </w:p>
    <w:p w14:paraId="72C7C6C1" w14:textId="77777777" w:rsidR="00977979" w:rsidRDefault="00977979" w:rsidP="00977979">
      <w:pPr>
        <w:jc w:val="both"/>
      </w:pPr>
    </w:p>
    <w:p w14:paraId="7520C4BC" w14:textId="77777777" w:rsidR="00977979" w:rsidRDefault="00977979" w:rsidP="0097797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05284C6C" w14:textId="77777777" w:rsidR="00977979" w:rsidRDefault="00977979" w:rsidP="0097797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760882E7" w14:textId="77777777" w:rsidR="00977979" w:rsidRDefault="00977979" w:rsidP="00977979">
      <w:pPr>
        <w:pStyle w:val="NormaleWeb"/>
      </w:pPr>
    </w:p>
    <w:p w14:paraId="3F92D68C" w14:textId="77777777" w:rsidR="00977979" w:rsidRPr="008D5C6F" w:rsidRDefault="00977979" w:rsidP="009779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it-IT"/>
        </w:rPr>
      </w:pPr>
      <w:r w:rsidRPr="008D5C6F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it-IT"/>
        </w:rPr>
        <w:t>CONCERTO DEGLI OSANNA E BALLETTO DI BRONZO</w:t>
      </w:r>
    </w:p>
    <w:p w14:paraId="7F3D91CC" w14:textId="77777777" w:rsidR="00977979" w:rsidRDefault="00977979" w:rsidP="009779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83A0E">
        <w:rPr>
          <w:rFonts w:ascii="Segoe UI Emoji" w:eastAsia="Times New Roman" w:hAnsi="Segoe UI Emoji" w:cs="Segoe UI Emoji"/>
          <w:sz w:val="24"/>
          <w:szCs w:val="24"/>
          <w:lang w:eastAsia="it-IT"/>
        </w:rPr>
        <w:t>📍</w:t>
      </w:r>
      <w:r w:rsidRPr="00783A0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Aula Magna “Valeria Spada”</w:t>
      </w:r>
    </w:p>
    <w:p w14:paraId="780F303F" w14:textId="77777777" w:rsidR="00977979" w:rsidRPr="00783A0E" w:rsidRDefault="00977979" w:rsidP="009779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83A0E">
        <w:rPr>
          <w:rFonts w:ascii="Segoe UI Emoji" w:eastAsia="Times New Roman" w:hAnsi="Segoe UI Emoji" w:cs="Segoe UI Emoji"/>
          <w:sz w:val="24"/>
          <w:szCs w:val="24"/>
          <w:lang w:eastAsia="it-IT"/>
        </w:rPr>
        <w:t>📅</w:t>
      </w:r>
      <w:r w:rsidRPr="00783A0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1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6 </w:t>
      </w:r>
      <w:r w:rsidRPr="00783A0E">
        <w:rPr>
          <w:rFonts w:ascii="Times New Roman" w:eastAsia="Times New Roman" w:hAnsi="Times New Roman" w:cs="Times New Roman"/>
          <w:sz w:val="24"/>
          <w:szCs w:val="24"/>
          <w:lang w:eastAsia="it-IT"/>
        </w:rPr>
        <w:t>maggio 2026 – Ore 20:15</w:t>
      </w:r>
      <w:r w:rsidRPr="00783A0E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783A0E">
        <w:rPr>
          <w:rFonts w:ascii="Segoe UI Emoji" w:eastAsia="Times New Roman" w:hAnsi="Segoe UI Emoji" w:cs="Segoe UI Emoji"/>
          <w:sz w:val="24"/>
          <w:szCs w:val="24"/>
          <w:lang w:eastAsia="it-IT"/>
        </w:rPr>
        <w:t>📅</w:t>
      </w:r>
      <w:r w:rsidRPr="00783A0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17 maggio 2026 – Ore 20:15</w:t>
      </w:r>
    </w:p>
    <w:p w14:paraId="79BAEBE0" w14:textId="77777777" w:rsidR="00977979" w:rsidRPr="00783A0E" w:rsidRDefault="00977979" w:rsidP="009779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83A0E">
        <w:rPr>
          <w:rFonts w:ascii="Times New Roman" w:eastAsia="Times New Roman" w:hAnsi="Times New Roman" w:cs="Times New Roman"/>
          <w:sz w:val="24"/>
          <w:szCs w:val="24"/>
          <w:lang w:eastAsia="it-IT"/>
        </w:rPr>
        <w:t>Una delle band storiche del progressive rock italiano arriva a Foggia nell’ambito de La città che vorrei.</w:t>
      </w:r>
    </w:p>
    <w:p w14:paraId="12F7EE7B" w14:textId="77777777" w:rsidR="00977979" w:rsidRPr="00783A0E" w:rsidRDefault="00977979" w:rsidP="009779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83A0E">
        <w:rPr>
          <w:rFonts w:ascii="Times New Roman" w:eastAsia="Times New Roman" w:hAnsi="Times New Roman" w:cs="Times New Roman"/>
          <w:sz w:val="24"/>
          <w:szCs w:val="24"/>
          <w:lang w:eastAsia="it-IT"/>
        </w:rPr>
        <w:t>Il concerto degli Osanna rappresenta un momento di grande valore artistico e culturale, capace di unire generazioni diverse attraverso la musica.</w:t>
      </w:r>
    </w:p>
    <w:p w14:paraId="4C84B322" w14:textId="77777777" w:rsidR="00977979" w:rsidRPr="00783A0E" w:rsidRDefault="00977979" w:rsidP="009779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83A0E">
        <w:rPr>
          <w:rFonts w:ascii="Times New Roman" w:eastAsia="Times New Roman" w:hAnsi="Times New Roman" w:cs="Times New Roman"/>
          <w:sz w:val="24"/>
          <w:szCs w:val="24"/>
          <w:lang w:eastAsia="it-IT"/>
        </w:rPr>
        <w:t>L’evento conferma la volontà di costruire una programmazione culturale ampia, accessibile e di qualità.</w:t>
      </w:r>
    </w:p>
    <w:p w14:paraId="19D90003" w14:textId="77777777" w:rsidR="00977979" w:rsidRPr="00805AB1" w:rsidRDefault="00977979" w:rsidP="009779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8D5C6F">
        <w:rPr>
          <w:rFonts w:ascii="Times New Roman" w:eastAsia="Times New Roman" w:hAnsi="Times New Roman" w:cs="Times New Roman"/>
          <w:noProof/>
          <w:sz w:val="20"/>
          <w:szCs w:val="20"/>
          <w:lang w:eastAsia="it-IT"/>
        </w:rPr>
        <w:drawing>
          <wp:anchor distT="0" distB="0" distL="114300" distR="114300" simplePos="0" relativeHeight="251702272" behindDoc="0" locked="0" layoutInCell="1" allowOverlap="1" wp14:anchorId="49A1C9CA" wp14:editId="35AD07C1">
            <wp:simplePos x="2940710" y="6393485"/>
            <wp:positionH relativeFrom="column">
              <wp:posOffset>2943911</wp:posOffset>
            </wp:positionH>
            <wp:positionV relativeFrom="paragraph">
              <wp:align>top</wp:align>
            </wp:positionV>
            <wp:extent cx="1674587" cy="2352727"/>
            <wp:effectExtent l="0" t="0" r="1905" b="0"/>
            <wp:wrapSquare wrapText="bothSides"/>
            <wp:docPr id="64118739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118739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587" cy="2352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br w:type="textWrapping" w:clear="all"/>
      </w:r>
    </w:p>
    <w:p w14:paraId="34E232B4" w14:textId="77777777" w:rsidR="00977979" w:rsidRDefault="00977979" w:rsidP="0097797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64C00565" w14:textId="77777777" w:rsidR="00977979" w:rsidRDefault="00977979" w:rsidP="0097797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4ED15870" w14:textId="77777777" w:rsidR="002A55E0" w:rsidRDefault="002A55E0" w:rsidP="002A55E0">
      <w:pPr>
        <w:jc w:val="both"/>
      </w:pPr>
      <w:r>
        <w:rPr>
          <w:noProof/>
          <w:lang w:eastAsia="it-IT"/>
        </w:rPr>
        <w:drawing>
          <wp:anchor distT="0" distB="0" distL="114300" distR="114300" simplePos="0" relativeHeight="251720704" behindDoc="0" locked="0" layoutInCell="1" allowOverlap="1" wp14:anchorId="3212B485" wp14:editId="12A42F15">
            <wp:simplePos x="0" y="0"/>
            <wp:positionH relativeFrom="column">
              <wp:posOffset>2404111</wp:posOffset>
            </wp:positionH>
            <wp:positionV relativeFrom="paragraph">
              <wp:posOffset>281305</wp:posOffset>
            </wp:positionV>
            <wp:extent cx="1231650" cy="1739900"/>
            <wp:effectExtent l="0" t="0" r="6985" b="0"/>
            <wp:wrapNone/>
            <wp:docPr id="1424150870" name="Immagine 14241508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rchio_La città che vorrei_page-000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7795" cy="17485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3AA205" w14:textId="77777777" w:rsidR="002A55E0" w:rsidRDefault="002A55E0" w:rsidP="002A55E0">
      <w:pPr>
        <w:jc w:val="both"/>
      </w:pPr>
      <w:r>
        <w:rPr>
          <w:noProof/>
          <w:lang w:eastAsia="it-IT"/>
        </w:rPr>
        <w:drawing>
          <wp:anchor distT="0" distB="0" distL="114300" distR="114300" simplePos="0" relativeHeight="251721728" behindDoc="0" locked="0" layoutInCell="1" allowOverlap="1" wp14:anchorId="3FAEE729" wp14:editId="33E6E204">
            <wp:simplePos x="0" y="0"/>
            <wp:positionH relativeFrom="column">
              <wp:posOffset>327660</wp:posOffset>
            </wp:positionH>
            <wp:positionV relativeFrom="paragraph">
              <wp:posOffset>44450</wp:posOffset>
            </wp:positionV>
            <wp:extent cx="1384444" cy="1259320"/>
            <wp:effectExtent l="0" t="0" r="6350" b="0"/>
            <wp:wrapNone/>
            <wp:docPr id="1402765798" name="Immagine 14027657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VETTORIALE HR_Università di Foggia_page-00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4444" cy="1259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it-IT"/>
        </w:rPr>
        <w:drawing>
          <wp:anchor distT="0" distB="0" distL="114300" distR="114300" simplePos="0" relativeHeight="251722752" behindDoc="0" locked="0" layoutInCell="1" allowOverlap="1" wp14:anchorId="3B79904A" wp14:editId="41A142BF">
            <wp:simplePos x="0" y="0"/>
            <wp:positionH relativeFrom="column">
              <wp:posOffset>4343054</wp:posOffset>
            </wp:positionH>
            <wp:positionV relativeFrom="paragraph">
              <wp:posOffset>115</wp:posOffset>
            </wp:positionV>
            <wp:extent cx="1731600" cy="1224000"/>
            <wp:effectExtent l="0" t="0" r="2540" b="0"/>
            <wp:wrapNone/>
            <wp:docPr id="2121814200" name="Immagine 2121814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0 giorni con comune_page-00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1600" cy="12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6671C8" w14:textId="77777777" w:rsidR="002A55E0" w:rsidRDefault="002A55E0" w:rsidP="002A55E0">
      <w:pPr>
        <w:jc w:val="both"/>
      </w:pPr>
    </w:p>
    <w:p w14:paraId="1927E8F0" w14:textId="77777777" w:rsidR="002A55E0" w:rsidRDefault="002A55E0" w:rsidP="002A55E0">
      <w:pPr>
        <w:jc w:val="both"/>
      </w:pPr>
    </w:p>
    <w:p w14:paraId="2EE26BDB" w14:textId="50A52F89" w:rsidR="00977979" w:rsidRDefault="00977979" w:rsidP="00977979">
      <w:pPr>
        <w:jc w:val="both"/>
      </w:pPr>
    </w:p>
    <w:p w14:paraId="3F507C16" w14:textId="77777777" w:rsidR="00977979" w:rsidRDefault="00977979" w:rsidP="00977979">
      <w:pPr>
        <w:jc w:val="both"/>
      </w:pPr>
    </w:p>
    <w:p w14:paraId="0DB5356E" w14:textId="77777777" w:rsidR="00977979" w:rsidRDefault="00977979" w:rsidP="00977979">
      <w:pPr>
        <w:jc w:val="both"/>
      </w:pPr>
    </w:p>
    <w:p w14:paraId="5683A691" w14:textId="603A3A8B" w:rsidR="00977979" w:rsidRPr="00DC3C05" w:rsidRDefault="00977979" w:rsidP="002A55E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006059">
        <w:rPr>
          <w:rFonts w:ascii="Times New Roman" w:eastAsia="Times New Roman" w:hAnsi="Times New Roman" w:cs="Times New Roman"/>
          <w:vanish/>
          <w:sz w:val="40"/>
          <w:szCs w:val="40"/>
          <w:lang w:eastAsia="it-IT"/>
        </w:rPr>
        <w:t>Inizio modulo</w:t>
      </w:r>
      <w:r w:rsidRPr="00DC3C0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>POMPIEROPOLI</w:t>
      </w:r>
    </w:p>
    <w:p w14:paraId="1399F22E" w14:textId="77777777" w:rsidR="00977979" w:rsidRPr="00DC3C05" w:rsidRDefault="00977979" w:rsidP="0097797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DC3C05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Diventare pompieri per un giorno</w:t>
      </w:r>
    </w:p>
    <w:p w14:paraId="13EC7899" w14:textId="77777777" w:rsidR="00977979" w:rsidRPr="00DC3C05" w:rsidRDefault="00977979" w:rsidP="009779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C3C05">
        <w:rPr>
          <w:rFonts w:ascii="Segoe UI Emoji" w:eastAsia="Times New Roman" w:hAnsi="Segoe UI Emoji" w:cs="Segoe UI Emoji"/>
          <w:sz w:val="24"/>
          <w:szCs w:val="24"/>
          <w:lang w:eastAsia="it-IT"/>
        </w:rPr>
        <w:t>📍</w:t>
      </w:r>
      <w:r w:rsidRPr="00DC3C0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Campi </w:t>
      </w:r>
      <w:proofErr w:type="spellStart"/>
      <w:r w:rsidRPr="00DC3C05">
        <w:rPr>
          <w:rFonts w:ascii="Times New Roman" w:eastAsia="Times New Roman" w:hAnsi="Times New Roman" w:cs="Times New Roman"/>
          <w:sz w:val="24"/>
          <w:szCs w:val="24"/>
          <w:lang w:eastAsia="it-IT"/>
        </w:rPr>
        <w:t>Diomedei</w:t>
      </w:r>
      <w:proofErr w:type="spellEnd"/>
      <w:r w:rsidRPr="00DC3C05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DC3C05">
        <w:rPr>
          <w:rFonts w:ascii="Segoe UI Emoji" w:eastAsia="Times New Roman" w:hAnsi="Segoe UI Emoji" w:cs="Segoe UI Emoji"/>
          <w:sz w:val="24"/>
          <w:szCs w:val="24"/>
          <w:lang w:eastAsia="it-IT"/>
        </w:rPr>
        <w:t>📅</w:t>
      </w:r>
      <w:r w:rsidRPr="00DC3C0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14 maggio 2026 – Ore 10:00</w:t>
      </w:r>
    </w:p>
    <w:p w14:paraId="71DB4DA9" w14:textId="77777777" w:rsidR="00977979" w:rsidRPr="00DC3C05" w:rsidRDefault="00977979" w:rsidP="009779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C3C05">
        <w:rPr>
          <w:rFonts w:ascii="Times New Roman" w:eastAsia="Times New Roman" w:hAnsi="Times New Roman" w:cs="Times New Roman"/>
          <w:sz w:val="24"/>
          <w:szCs w:val="24"/>
          <w:lang w:eastAsia="it-IT"/>
        </w:rPr>
        <w:t>Pompieropoli è un’iniziativa educativa e ludica organizzata dall’Associazione Nazionale dei Vigili del Fuoco e dai Comandi Provinciali.</w:t>
      </w:r>
    </w:p>
    <w:p w14:paraId="053F428F" w14:textId="77777777" w:rsidR="00977979" w:rsidRPr="00DC3C05" w:rsidRDefault="00977979" w:rsidP="009779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C3C05">
        <w:rPr>
          <w:rFonts w:ascii="Times New Roman" w:eastAsia="Times New Roman" w:hAnsi="Times New Roman" w:cs="Times New Roman"/>
          <w:sz w:val="24"/>
          <w:szCs w:val="24"/>
          <w:lang w:eastAsia="it-IT"/>
        </w:rPr>
        <w:t>Attraverso percorsi, attività e simulazioni, i bambini avranno la possibilità di vivere l’esperienza dei vigili del fuoco, apprendendo i valori della sicurezza, della solidarietà e del senso civico.</w:t>
      </w:r>
    </w:p>
    <w:p w14:paraId="66E92CA8" w14:textId="77777777" w:rsidR="00977979" w:rsidRDefault="00977979" w:rsidP="009779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C3C05">
        <w:rPr>
          <w:rFonts w:ascii="Times New Roman" w:eastAsia="Times New Roman" w:hAnsi="Times New Roman" w:cs="Times New Roman"/>
          <w:sz w:val="24"/>
          <w:szCs w:val="24"/>
          <w:lang w:eastAsia="it-IT"/>
        </w:rPr>
        <w:t>L’evento rappresenta un momento di crescita educativa e di avvicinamento delle nuove generazioni alle istituzioni e alla cultura della prevenzione.</w:t>
      </w:r>
    </w:p>
    <w:p w14:paraId="1A631887" w14:textId="77777777" w:rsidR="00977979" w:rsidRDefault="00977979" w:rsidP="009779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inline distT="0" distB="0" distL="0" distR="0" wp14:anchorId="41E8875A" wp14:editId="109D4F41">
            <wp:extent cx="2233930" cy="2905801"/>
            <wp:effectExtent l="0" t="0" r="0" b="8890"/>
            <wp:docPr id="1842806764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0258" cy="292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C3C05">
        <w:rPr>
          <w:noProof/>
        </w:rPr>
        <w:t xml:space="preserve"> </w:t>
      </w:r>
      <w:r w:rsidRPr="00DC3C05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inline distT="0" distB="0" distL="0" distR="0" wp14:anchorId="7DF635FE" wp14:editId="6982591E">
            <wp:extent cx="3522459" cy="2544445"/>
            <wp:effectExtent l="0" t="0" r="1905" b="8255"/>
            <wp:docPr id="83710306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710306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522459" cy="2544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B0B14E" w14:textId="77777777" w:rsidR="00977979" w:rsidRDefault="00977979" w:rsidP="009779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3F4E0C8E" w14:textId="77777777" w:rsidR="00977979" w:rsidRDefault="00977979" w:rsidP="00977979">
      <w:pPr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49D850B4" w14:textId="77777777" w:rsidR="002A55E0" w:rsidRDefault="002A55E0" w:rsidP="00977979">
      <w:pPr>
        <w:jc w:val="both"/>
      </w:pPr>
    </w:p>
    <w:p w14:paraId="30448166" w14:textId="77777777" w:rsidR="00977979" w:rsidRDefault="00977979" w:rsidP="00977979">
      <w:pPr>
        <w:jc w:val="both"/>
      </w:pPr>
      <w:r>
        <w:rPr>
          <w:noProof/>
          <w:lang w:eastAsia="it-IT"/>
        </w:rPr>
        <w:drawing>
          <wp:anchor distT="0" distB="0" distL="114300" distR="114300" simplePos="0" relativeHeight="251705344" behindDoc="0" locked="0" layoutInCell="1" allowOverlap="1" wp14:anchorId="48A1B9E0" wp14:editId="7F64A861">
            <wp:simplePos x="0" y="0"/>
            <wp:positionH relativeFrom="column">
              <wp:posOffset>327660</wp:posOffset>
            </wp:positionH>
            <wp:positionV relativeFrom="paragraph">
              <wp:posOffset>44450</wp:posOffset>
            </wp:positionV>
            <wp:extent cx="1384444" cy="1259320"/>
            <wp:effectExtent l="0" t="0" r="6350" b="0"/>
            <wp:wrapNone/>
            <wp:docPr id="1477018460" name="Immagine 1477018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VETTORIALE HR_Università di Foggia_page-00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4444" cy="1259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it-IT"/>
        </w:rPr>
        <w:drawing>
          <wp:anchor distT="0" distB="0" distL="114300" distR="114300" simplePos="0" relativeHeight="251706368" behindDoc="0" locked="0" layoutInCell="1" allowOverlap="1" wp14:anchorId="539C818E" wp14:editId="36230937">
            <wp:simplePos x="0" y="0"/>
            <wp:positionH relativeFrom="column">
              <wp:posOffset>4343054</wp:posOffset>
            </wp:positionH>
            <wp:positionV relativeFrom="paragraph">
              <wp:posOffset>115</wp:posOffset>
            </wp:positionV>
            <wp:extent cx="1731600" cy="1224000"/>
            <wp:effectExtent l="0" t="0" r="2540" b="0"/>
            <wp:wrapNone/>
            <wp:docPr id="1945587419" name="Immagine 1945587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0 giorni con comune_page-00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1600" cy="12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it-IT"/>
        </w:rPr>
        <w:drawing>
          <wp:anchor distT="0" distB="0" distL="114300" distR="114300" simplePos="0" relativeHeight="251704320" behindDoc="0" locked="0" layoutInCell="1" allowOverlap="1" wp14:anchorId="79255AA5" wp14:editId="291359B7">
            <wp:simplePos x="0" y="0"/>
            <wp:positionH relativeFrom="column">
              <wp:posOffset>2400094</wp:posOffset>
            </wp:positionH>
            <wp:positionV relativeFrom="paragraph">
              <wp:posOffset>-3175</wp:posOffset>
            </wp:positionV>
            <wp:extent cx="1422000" cy="2008800"/>
            <wp:effectExtent l="0" t="0" r="6985" b="0"/>
            <wp:wrapNone/>
            <wp:docPr id="823081231" name="Immagine 823081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rchio_La città che vorrei_page-000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2000" cy="200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24E96A" w14:textId="77777777" w:rsidR="00977979" w:rsidRDefault="00977979" w:rsidP="00977979">
      <w:pPr>
        <w:jc w:val="both"/>
      </w:pPr>
    </w:p>
    <w:p w14:paraId="561B6CA9" w14:textId="77777777" w:rsidR="00977979" w:rsidRDefault="00977979" w:rsidP="00977979">
      <w:pPr>
        <w:jc w:val="both"/>
      </w:pPr>
    </w:p>
    <w:p w14:paraId="75247179" w14:textId="77777777" w:rsidR="00977979" w:rsidRDefault="00977979" w:rsidP="00977979">
      <w:pPr>
        <w:jc w:val="both"/>
      </w:pPr>
    </w:p>
    <w:p w14:paraId="1222263F" w14:textId="77777777" w:rsidR="00977979" w:rsidRDefault="00977979" w:rsidP="0097797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4321F8F5" w14:textId="77777777" w:rsidR="00977979" w:rsidRDefault="00977979" w:rsidP="009779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0958A014" w14:textId="77777777" w:rsidR="00977979" w:rsidRDefault="00977979" w:rsidP="009779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2801E746" w14:textId="77777777" w:rsidR="00977979" w:rsidRPr="006E1E86" w:rsidRDefault="00977979" w:rsidP="009779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6E1E8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>TEDX UNIVERSITY OF FOGGIA – CONTROVENTO</w:t>
      </w:r>
    </w:p>
    <w:p w14:paraId="6C123142" w14:textId="77777777" w:rsidR="00977979" w:rsidRPr="006E1E86" w:rsidRDefault="00977979" w:rsidP="009779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E1E86">
        <w:rPr>
          <w:rFonts w:ascii="Segoe UI Emoji" w:eastAsia="Times New Roman" w:hAnsi="Segoe UI Emoji" w:cs="Segoe UI Emoji"/>
          <w:sz w:val="24"/>
          <w:szCs w:val="24"/>
          <w:lang w:eastAsia="it-IT"/>
        </w:rPr>
        <w:t>📍</w:t>
      </w:r>
      <w:r w:rsidRPr="006E1E8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Aula Magna “Valeria Spada”</w:t>
      </w:r>
      <w:r w:rsidRPr="006E1E86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6E1E86">
        <w:rPr>
          <w:rFonts w:ascii="Segoe UI Emoji" w:eastAsia="Times New Roman" w:hAnsi="Segoe UI Emoji" w:cs="Segoe UI Emoji"/>
          <w:sz w:val="24"/>
          <w:szCs w:val="24"/>
          <w:lang w:eastAsia="it-IT"/>
        </w:rPr>
        <w:t>📅</w:t>
      </w:r>
      <w:r w:rsidRPr="006E1E8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15 maggio 2026 – Ore 18:00</w:t>
      </w:r>
    </w:p>
    <w:p w14:paraId="10F8A019" w14:textId="77777777" w:rsidR="00977979" w:rsidRPr="006E1E86" w:rsidRDefault="00977979" w:rsidP="009779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E1E86">
        <w:rPr>
          <w:rFonts w:ascii="Times New Roman" w:eastAsia="Times New Roman" w:hAnsi="Times New Roman" w:cs="Times New Roman"/>
          <w:sz w:val="24"/>
          <w:szCs w:val="24"/>
          <w:lang w:eastAsia="it-IT"/>
        </w:rPr>
        <w:t>Idee, visioni e storie capaci di generare cambiamento.</w:t>
      </w:r>
    </w:p>
    <w:p w14:paraId="2D22A0F2" w14:textId="77777777" w:rsidR="00977979" w:rsidRPr="006E1E86" w:rsidRDefault="00977979" w:rsidP="009779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E1E86">
        <w:rPr>
          <w:rFonts w:ascii="Times New Roman" w:eastAsia="Times New Roman" w:hAnsi="Times New Roman" w:cs="Times New Roman"/>
          <w:sz w:val="24"/>
          <w:szCs w:val="24"/>
          <w:lang w:eastAsia="it-IT"/>
        </w:rPr>
        <w:t>TEDx University of Foggia torna con il tema “Controvento”, dedicato a chi sceglie di costruire innovazione, cultura e futuro anche nelle difficoltà.</w:t>
      </w:r>
    </w:p>
    <w:p w14:paraId="248530CB" w14:textId="77777777" w:rsidR="00977979" w:rsidRPr="006E1E86" w:rsidRDefault="00977979" w:rsidP="009779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E1E86">
        <w:rPr>
          <w:rFonts w:ascii="Times New Roman" w:eastAsia="Times New Roman" w:hAnsi="Times New Roman" w:cs="Times New Roman"/>
          <w:sz w:val="24"/>
          <w:szCs w:val="24"/>
          <w:lang w:eastAsia="it-IT"/>
        </w:rPr>
        <w:t>L’evento coinvolgerà ospiti, professionisti, studenti e protagonisti del territorio in una grande esperienza di ispirazione collettiva.</w:t>
      </w:r>
    </w:p>
    <w:p w14:paraId="24AD9D29" w14:textId="77777777" w:rsidR="00977979" w:rsidRDefault="00977979" w:rsidP="009779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3372F753" w14:textId="77777777" w:rsidR="00977979" w:rsidRDefault="00977979" w:rsidP="0097797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5C87054A" w14:textId="77777777" w:rsidR="00977979" w:rsidRDefault="00977979" w:rsidP="009779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6E1E86">
        <w:rPr>
          <w:rFonts w:ascii="Times New Roman" w:eastAsia="Times New Roman" w:hAnsi="Times New Roman" w:cs="Times New Roman"/>
          <w:noProof/>
          <w:sz w:val="20"/>
          <w:szCs w:val="20"/>
          <w:lang w:eastAsia="it-IT"/>
        </w:rPr>
        <w:drawing>
          <wp:inline distT="0" distB="0" distL="0" distR="0" wp14:anchorId="66657900" wp14:editId="5DDFE5B1">
            <wp:extent cx="6502400" cy="2356090"/>
            <wp:effectExtent l="0" t="0" r="0" b="6350"/>
            <wp:docPr id="184807545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807545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594378" cy="2389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A56DCE" w14:textId="77777777" w:rsidR="00CA1CFA" w:rsidRDefault="00CA1CFA" w:rsidP="00CA1C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1B4F7001" w14:textId="77777777" w:rsidR="00CA1CFA" w:rsidRDefault="00CA1CFA" w:rsidP="00CA1C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3CC5BE70" w14:textId="77777777" w:rsidR="00977979" w:rsidRDefault="00977979" w:rsidP="00977979">
      <w:pPr>
        <w:jc w:val="both"/>
      </w:pPr>
      <w:r>
        <w:rPr>
          <w:noProof/>
          <w:lang w:eastAsia="it-IT"/>
        </w:rPr>
        <w:drawing>
          <wp:anchor distT="0" distB="0" distL="114300" distR="114300" simplePos="0" relativeHeight="251718656" behindDoc="0" locked="0" layoutInCell="1" allowOverlap="1" wp14:anchorId="038B1487" wp14:editId="64352311">
            <wp:simplePos x="0" y="0"/>
            <wp:positionH relativeFrom="margin">
              <wp:align>right</wp:align>
            </wp:positionH>
            <wp:positionV relativeFrom="paragraph">
              <wp:posOffset>62</wp:posOffset>
            </wp:positionV>
            <wp:extent cx="1731600" cy="1224000"/>
            <wp:effectExtent l="0" t="0" r="2540" b="0"/>
            <wp:wrapNone/>
            <wp:docPr id="1537014031" name="Immagine 1537014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0 giorni con comune_page-00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1600" cy="12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it-IT"/>
        </w:rPr>
        <w:drawing>
          <wp:anchor distT="0" distB="0" distL="114300" distR="114300" simplePos="0" relativeHeight="251716608" behindDoc="0" locked="0" layoutInCell="1" allowOverlap="1" wp14:anchorId="3C89FCAB" wp14:editId="14AF030A">
            <wp:simplePos x="0" y="0"/>
            <wp:positionH relativeFrom="column">
              <wp:posOffset>2400094</wp:posOffset>
            </wp:positionH>
            <wp:positionV relativeFrom="paragraph">
              <wp:posOffset>-3175</wp:posOffset>
            </wp:positionV>
            <wp:extent cx="1422000" cy="2008800"/>
            <wp:effectExtent l="0" t="0" r="6985" b="0"/>
            <wp:wrapNone/>
            <wp:docPr id="1584090274" name="Immagine 1584090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rchio_La città che vorrei_page-000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2000" cy="200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27A2FC" w14:textId="77777777" w:rsidR="00977979" w:rsidRDefault="00977979" w:rsidP="00977979">
      <w:pPr>
        <w:jc w:val="both"/>
      </w:pPr>
      <w:r>
        <w:rPr>
          <w:noProof/>
          <w:lang w:eastAsia="it-IT"/>
        </w:rPr>
        <w:drawing>
          <wp:anchor distT="0" distB="0" distL="114300" distR="114300" simplePos="0" relativeHeight="251717632" behindDoc="0" locked="0" layoutInCell="1" allowOverlap="1" wp14:anchorId="19146516" wp14:editId="3E76B749">
            <wp:simplePos x="0" y="0"/>
            <wp:positionH relativeFrom="column">
              <wp:posOffset>605638</wp:posOffset>
            </wp:positionH>
            <wp:positionV relativeFrom="paragraph">
              <wp:posOffset>36855</wp:posOffset>
            </wp:positionV>
            <wp:extent cx="1384444" cy="1259320"/>
            <wp:effectExtent l="0" t="0" r="6350" b="0"/>
            <wp:wrapNone/>
            <wp:docPr id="1401847569" name="Immagine 14018475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VETTORIALE HR_Università di Foggia_page-00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4444" cy="1259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A45E49" w14:textId="77777777" w:rsidR="00977979" w:rsidRDefault="00977979" w:rsidP="00977979">
      <w:pPr>
        <w:jc w:val="both"/>
      </w:pPr>
    </w:p>
    <w:p w14:paraId="4CC1EDF6" w14:textId="77777777" w:rsidR="00977979" w:rsidRDefault="00977979" w:rsidP="009779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006059">
        <w:rPr>
          <w:rFonts w:ascii="Times New Roman" w:eastAsia="Times New Roman" w:hAnsi="Times New Roman" w:cs="Times New Roman"/>
          <w:vanish/>
          <w:sz w:val="40"/>
          <w:szCs w:val="40"/>
          <w:lang w:eastAsia="it-IT"/>
        </w:rPr>
        <w:t>Inizio modulo</w:t>
      </w:r>
    </w:p>
    <w:p w14:paraId="46D2CF3B" w14:textId="77777777" w:rsidR="00977979" w:rsidRDefault="00977979" w:rsidP="009779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</w:p>
    <w:p w14:paraId="2064F49C" w14:textId="77777777" w:rsidR="00977979" w:rsidRPr="00CB554C" w:rsidRDefault="00977979" w:rsidP="009779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CB554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>CRIMINALITÀ MINORILE</w:t>
      </w:r>
    </w:p>
    <w:p w14:paraId="5C08C6E8" w14:textId="77777777" w:rsidR="00977979" w:rsidRPr="00CB554C" w:rsidRDefault="00977979" w:rsidP="0097797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CB554C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Tra esigenze cautelari, certezza della pena e rieducazione sociale</w:t>
      </w:r>
    </w:p>
    <w:p w14:paraId="57C3A200" w14:textId="77777777" w:rsidR="00977979" w:rsidRPr="00CB554C" w:rsidRDefault="00977979" w:rsidP="009779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B554C">
        <w:rPr>
          <w:rFonts w:ascii="Segoe UI Emoji" w:eastAsia="Times New Roman" w:hAnsi="Segoe UI Emoji" w:cs="Segoe UI Emoji"/>
          <w:sz w:val="24"/>
          <w:szCs w:val="24"/>
          <w:lang w:eastAsia="it-IT"/>
        </w:rPr>
        <w:t>📍</w:t>
      </w:r>
      <w:r w:rsidRPr="00CB554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Aula 1 – Dipartimento Economia – Via </w:t>
      </w:r>
      <w:proofErr w:type="spellStart"/>
      <w:r w:rsidRPr="00CB554C">
        <w:rPr>
          <w:rFonts w:ascii="Times New Roman" w:eastAsia="Times New Roman" w:hAnsi="Times New Roman" w:cs="Times New Roman"/>
          <w:sz w:val="24"/>
          <w:szCs w:val="24"/>
          <w:lang w:eastAsia="it-IT"/>
        </w:rPr>
        <w:t>Caggese</w:t>
      </w:r>
      <w:proofErr w:type="spellEnd"/>
      <w:r w:rsidRPr="00CB554C">
        <w:rPr>
          <w:rFonts w:ascii="Times New Roman" w:eastAsia="Times New Roman" w:hAnsi="Times New Roman" w:cs="Times New Roman"/>
          <w:sz w:val="24"/>
          <w:szCs w:val="24"/>
          <w:lang w:eastAsia="it-IT"/>
        </w:rPr>
        <w:t>, 1</w:t>
      </w:r>
      <w:r w:rsidRPr="00CB554C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CB554C">
        <w:rPr>
          <w:rFonts w:ascii="Segoe UI Emoji" w:eastAsia="Times New Roman" w:hAnsi="Segoe UI Emoji" w:cs="Segoe UI Emoji"/>
          <w:sz w:val="24"/>
          <w:szCs w:val="24"/>
          <w:lang w:eastAsia="it-IT"/>
        </w:rPr>
        <w:t>📅</w:t>
      </w:r>
      <w:r w:rsidRPr="00CB554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14 maggio 2026 – Ore 16:00</w:t>
      </w:r>
    </w:p>
    <w:p w14:paraId="072AAD2D" w14:textId="77777777" w:rsidR="00977979" w:rsidRPr="00CB554C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B554C">
        <w:rPr>
          <w:rFonts w:ascii="Times New Roman" w:eastAsia="Times New Roman" w:hAnsi="Times New Roman" w:cs="Times New Roman"/>
          <w:sz w:val="24"/>
          <w:szCs w:val="24"/>
          <w:lang w:eastAsia="it-IT"/>
        </w:rPr>
        <w:t>Un importante momento di confronto dedicato al tema della devianza minorile, delle baby gang e delle possibili strategie educative, sociali e istituzionali per affrontare il fenomeno.</w:t>
      </w:r>
    </w:p>
    <w:p w14:paraId="0B423C4A" w14:textId="77777777" w:rsidR="00977979" w:rsidRPr="00CB554C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B554C">
        <w:rPr>
          <w:rFonts w:ascii="Times New Roman" w:eastAsia="Times New Roman" w:hAnsi="Times New Roman" w:cs="Times New Roman"/>
          <w:sz w:val="24"/>
          <w:szCs w:val="24"/>
          <w:lang w:eastAsia="it-IT"/>
        </w:rPr>
        <w:t>L’incontro vedrà la partecipazione di magistratura, istituzioni e rappresentanti del mondo ecclesiastico per discutere di prevenzione, recupero, certezza della pena e percorsi di inclusione.</w:t>
      </w:r>
    </w:p>
    <w:p w14:paraId="070FAB6B" w14:textId="77777777" w:rsidR="00977979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B554C">
        <w:rPr>
          <w:rFonts w:ascii="Times New Roman" w:eastAsia="Times New Roman" w:hAnsi="Times New Roman" w:cs="Times New Roman"/>
          <w:sz w:val="24"/>
          <w:szCs w:val="24"/>
          <w:lang w:eastAsia="it-IT"/>
        </w:rPr>
        <w:t>La città che vorrei sceglie di affrontare senza retorica uno dei temi più delicati del presente, promuovendo il dialogo tra giustizia, scuola, cultura e territorio.</w:t>
      </w:r>
    </w:p>
    <w:p w14:paraId="7F2FD4C0" w14:textId="77777777" w:rsidR="00977979" w:rsidRDefault="00977979" w:rsidP="009779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6901C262" w14:textId="77777777" w:rsidR="00977979" w:rsidRPr="00CB554C" w:rsidRDefault="00977979" w:rsidP="0097797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noProof/>
        </w:rPr>
        <w:drawing>
          <wp:inline distT="0" distB="0" distL="0" distR="0" wp14:anchorId="6B62517F" wp14:editId="35DD5725">
            <wp:extent cx="2213162" cy="3009900"/>
            <wp:effectExtent l="0" t="0" r="0" b="0"/>
            <wp:docPr id="583254215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7559" cy="304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001011" w14:textId="77777777" w:rsidR="00CA1CFA" w:rsidRDefault="00CA1CFA" w:rsidP="00CA1C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1104D542" w14:textId="77777777" w:rsidR="00A7343A" w:rsidRDefault="00A7343A" w:rsidP="00A7343A">
      <w:pPr>
        <w:jc w:val="both"/>
      </w:pPr>
    </w:p>
    <w:p w14:paraId="369CF3C9" w14:textId="77777777" w:rsidR="002A55E0" w:rsidRDefault="002A55E0" w:rsidP="002A55E0">
      <w:pPr>
        <w:jc w:val="both"/>
      </w:pPr>
      <w:r>
        <w:rPr>
          <w:noProof/>
          <w:lang w:eastAsia="it-IT"/>
        </w:rPr>
        <w:drawing>
          <wp:anchor distT="0" distB="0" distL="114300" distR="114300" simplePos="0" relativeHeight="251724800" behindDoc="0" locked="0" layoutInCell="1" allowOverlap="1" wp14:anchorId="08C0CD30" wp14:editId="678C5751">
            <wp:simplePos x="0" y="0"/>
            <wp:positionH relativeFrom="column">
              <wp:posOffset>2404111</wp:posOffset>
            </wp:positionH>
            <wp:positionV relativeFrom="paragraph">
              <wp:posOffset>281305</wp:posOffset>
            </wp:positionV>
            <wp:extent cx="1231650" cy="1739900"/>
            <wp:effectExtent l="0" t="0" r="6985" b="0"/>
            <wp:wrapNone/>
            <wp:docPr id="997402374" name="Immagine 997402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rchio_La città che vorrei_page-000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7795" cy="17485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4129D4" w14:textId="77777777" w:rsidR="002A55E0" w:rsidRDefault="002A55E0" w:rsidP="002A55E0">
      <w:pPr>
        <w:jc w:val="both"/>
      </w:pPr>
      <w:r>
        <w:rPr>
          <w:noProof/>
          <w:lang w:eastAsia="it-IT"/>
        </w:rPr>
        <w:drawing>
          <wp:anchor distT="0" distB="0" distL="114300" distR="114300" simplePos="0" relativeHeight="251725824" behindDoc="0" locked="0" layoutInCell="1" allowOverlap="1" wp14:anchorId="0DFEB710" wp14:editId="7FC1A538">
            <wp:simplePos x="0" y="0"/>
            <wp:positionH relativeFrom="column">
              <wp:posOffset>327660</wp:posOffset>
            </wp:positionH>
            <wp:positionV relativeFrom="paragraph">
              <wp:posOffset>44450</wp:posOffset>
            </wp:positionV>
            <wp:extent cx="1384444" cy="1259320"/>
            <wp:effectExtent l="0" t="0" r="6350" b="0"/>
            <wp:wrapNone/>
            <wp:docPr id="1814175717" name="Immagine 18141757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VETTORIALE HR_Università di Foggia_page-00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4444" cy="1259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it-IT"/>
        </w:rPr>
        <w:drawing>
          <wp:anchor distT="0" distB="0" distL="114300" distR="114300" simplePos="0" relativeHeight="251726848" behindDoc="0" locked="0" layoutInCell="1" allowOverlap="1" wp14:anchorId="42EC4F54" wp14:editId="7EAC1843">
            <wp:simplePos x="0" y="0"/>
            <wp:positionH relativeFrom="column">
              <wp:posOffset>4343054</wp:posOffset>
            </wp:positionH>
            <wp:positionV relativeFrom="paragraph">
              <wp:posOffset>115</wp:posOffset>
            </wp:positionV>
            <wp:extent cx="1731600" cy="1224000"/>
            <wp:effectExtent l="0" t="0" r="2540" b="0"/>
            <wp:wrapNone/>
            <wp:docPr id="1859881435" name="Immagine 1859881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0 giorni con comune_page-00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1600" cy="12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EE929D" w14:textId="77777777" w:rsidR="002A55E0" w:rsidRDefault="002A55E0" w:rsidP="002A55E0">
      <w:pPr>
        <w:jc w:val="both"/>
      </w:pPr>
    </w:p>
    <w:p w14:paraId="2F7B80C1" w14:textId="77777777" w:rsidR="002A55E0" w:rsidRDefault="002A55E0" w:rsidP="002A55E0">
      <w:pPr>
        <w:jc w:val="both"/>
      </w:pPr>
    </w:p>
    <w:p w14:paraId="30073F49" w14:textId="77777777" w:rsidR="002A55E0" w:rsidRDefault="002A55E0" w:rsidP="002A55E0">
      <w:pPr>
        <w:jc w:val="both"/>
      </w:pPr>
    </w:p>
    <w:p w14:paraId="21139ED3" w14:textId="77777777" w:rsidR="002A55E0" w:rsidRDefault="002A55E0" w:rsidP="002A55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017609C4" w14:textId="5CAC31BE" w:rsidR="00A7343A" w:rsidRDefault="00A7343A" w:rsidP="00A7343A">
      <w:pPr>
        <w:jc w:val="both"/>
      </w:pPr>
    </w:p>
    <w:p w14:paraId="2F993B66" w14:textId="6AA907F3" w:rsidR="00A7343A" w:rsidRPr="002A55E0" w:rsidRDefault="00A7343A" w:rsidP="002A55E0">
      <w:pPr>
        <w:spacing w:before="100" w:beforeAutospacing="1" w:after="100" w:afterAutospacing="1" w:line="240" w:lineRule="auto"/>
        <w:rPr>
          <w:rStyle w:val="Enfasigrassetto"/>
          <w:rFonts w:ascii="Times New Roman" w:eastAsia="Times New Roman" w:hAnsi="Times New Roman" w:cs="Times New Roman"/>
          <w:kern w:val="36"/>
          <w:sz w:val="48"/>
          <w:szCs w:val="48"/>
          <w:lang w:eastAsia="it-IT"/>
        </w:rPr>
      </w:pPr>
      <w:r w:rsidRPr="00006059">
        <w:rPr>
          <w:rFonts w:ascii="Times New Roman" w:eastAsia="Times New Roman" w:hAnsi="Times New Roman" w:cs="Times New Roman"/>
          <w:vanish/>
          <w:sz w:val="40"/>
          <w:szCs w:val="40"/>
          <w:lang w:eastAsia="it-IT"/>
        </w:rPr>
        <w:t>Inizio modulo</w:t>
      </w:r>
      <w:r w:rsidRPr="00F27666">
        <w:rPr>
          <w:rStyle w:val="Enfasigrassetto"/>
          <w:sz w:val="44"/>
          <w:szCs w:val="44"/>
        </w:rPr>
        <w:t>Concerto dell’I.C. Catalano Moscat</w:t>
      </w:r>
      <w:r w:rsidR="002A55E0">
        <w:rPr>
          <w:rStyle w:val="Enfasigrassetto"/>
          <w:sz w:val="44"/>
          <w:szCs w:val="44"/>
        </w:rPr>
        <w:t>i</w:t>
      </w:r>
    </w:p>
    <w:p w14:paraId="24888F46" w14:textId="77777777" w:rsidR="00A7343A" w:rsidRDefault="00A7343A" w:rsidP="00A7343A">
      <w:pPr>
        <w:pStyle w:val="NormaleWeb"/>
      </w:pPr>
      <w:r>
        <w:br/>
      </w:r>
      <w:r>
        <w:rPr>
          <w:rFonts w:ascii="Segoe UI Emoji" w:hAnsi="Segoe UI Emoji" w:cs="Segoe UI Emoji"/>
        </w:rPr>
        <w:t>📍</w:t>
      </w:r>
      <w:r>
        <w:t xml:space="preserve"> Palco “La città che fa spettacolo” – Campi </w:t>
      </w:r>
      <w:proofErr w:type="spellStart"/>
      <w:r>
        <w:t>Diomedei</w:t>
      </w:r>
      <w:proofErr w:type="spellEnd"/>
      <w:r>
        <w:br/>
      </w:r>
      <w:r>
        <w:rPr>
          <w:rFonts w:ascii="Segoe UI Emoji" w:hAnsi="Segoe UI Emoji" w:cs="Segoe UI Emoji"/>
        </w:rPr>
        <w:t>📅</w:t>
      </w:r>
      <w:r>
        <w:t xml:space="preserve"> 16 maggio 2026 – Ore 18:00</w:t>
      </w:r>
    </w:p>
    <w:p w14:paraId="25ED3464" w14:textId="77777777" w:rsidR="00A7343A" w:rsidRDefault="00A7343A" w:rsidP="00A7343A">
      <w:pPr>
        <w:pStyle w:val="NormaleWeb"/>
      </w:pPr>
      <w:r>
        <w:t xml:space="preserve">Nell’ambito della rassegna </w:t>
      </w:r>
      <w:r>
        <w:rPr>
          <w:rStyle w:val="Enfasigrassetto"/>
        </w:rPr>
        <w:t>“La città che vorrei – Una bussola per la legalità”</w:t>
      </w:r>
      <w:r>
        <w:t xml:space="preserve">, i Campi </w:t>
      </w:r>
      <w:proofErr w:type="spellStart"/>
      <w:r>
        <w:t>Diomedei</w:t>
      </w:r>
      <w:proofErr w:type="spellEnd"/>
      <w:r>
        <w:t xml:space="preserve"> ospiteranno il concerto dell’</w:t>
      </w:r>
      <w:r>
        <w:rPr>
          <w:rStyle w:val="Enfasigrassetto"/>
        </w:rPr>
        <w:t>Istituto Comprensivo Statale “Catalano Moscati”</w:t>
      </w:r>
      <w:r>
        <w:t>, un momento dedicato alla musica, alla partecipazione giovanile e alla valorizzazione dei talenti del territorio.</w:t>
      </w:r>
    </w:p>
    <w:p w14:paraId="17FFB081" w14:textId="77777777" w:rsidR="00A7343A" w:rsidRDefault="00A7343A" w:rsidP="00A7343A">
      <w:pPr>
        <w:pStyle w:val="NormaleWeb"/>
      </w:pPr>
      <w:r>
        <w:t>L’esibizione coinvolgerà studenti e comunità scolastica in una performance musicale pensata come strumento di aggregazione, crescita e condivisione, confermando il ruolo della scuola come presidio educativo fondamentale nella costruzione di una cultura della legalità, della pace e della cittadinanza attiva.</w:t>
      </w:r>
    </w:p>
    <w:p w14:paraId="472305FA" w14:textId="77777777" w:rsidR="00A7343A" w:rsidRDefault="00A7343A" w:rsidP="00A7343A">
      <w:pPr>
        <w:pStyle w:val="NormaleWeb"/>
      </w:pPr>
      <w:r>
        <w:t>Attraverso la musica, il concerto intende promuovere inclusione, emozione e senso di comunità, inserendosi nel grande programma culturale della manifestazione che anima la città con incontri, spettacoli, sport, arte e attività dedicate alle nuove generazioni.</w:t>
      </w:r>
    </w:p>
    <w:p w14:paraId="509D0E0E" w14:textId="77777777" w:rsidR="00CA1CFA" w:rsidRDefault="00CA1CFA" w:rsidP="00A734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5B077D0C" w14:textId="5911924C" w:rsidR="00CA1CFA" w:rsidRDefault="00A7343A" w:rsidP="00A734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27666">
        <w:rPr>
          <w:noProof/>
        </w:rPr>
        <w:drawing>
          <wp:inline distT="0" distB="0" distL="0" distR="0" wp14:anchorId="12264E32" wp14:editId="7B750160">
            <wp:extent cx="1602029" cy="2445466"/>
            <wp:effectExtent l="0" t="0" r="0" b="0"/>
            <wp:docPr id="176475726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475726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621216" cy="2474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DDD387" w14:textId="77777777" w:rsidR="00CA1CFA" w:rsidRDefault="00CA1CFA" w:rsidP="00CA1C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7C7563BE" w14:textId="77777777" w:rsidR="00CA1CFA" w:rsidRDefault="00CA1CFA" w:rsidP="00CA1C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5DB4F18A" w14:textId="77777777" w:rsidR="00CA1CFA" w:rsidRPr="009E5F27" w:rsidRDefault="00CA1CFA" w:rsidP="00CA1C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658CF69E" w14:textId="77777777" w:rsidR="00CA1CFA" w:rsidRDefault="00CA1CFA" w:rsidP="00CA1CF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3FC92C1E" w14:textId="77777777" w:rsidR="00CA1CFA" w:rsidRPr="00CA1CFA" w:rsidRDefault="00CA1CFA" w:rsidP="00CA1CF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03EB4803" w14:textId="77777777" w:rsidR="00CA1CFA" w:rsidRDefault="00CA1CFA" w:rsidP="00276EC5">
      <w:pPr>
        <w:jc w:val="right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6471FB43" w14:textId="77777777" w:rsidR="00CA1CFA" w:rsidRDefault="00CA1CFA" w:rsidP="00276EC5">
      <w:pPr>
        <w:jc w:val="right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67EB3303" w14:textId="77777777" w:rsidR="00276EC5" w:rsidRDefault="00276EC5" w:rsidP="00276EC5">
      <w:pPr>
        <w:jc w:val="right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333750C5" w14:textId="77777777" w:rsidR="00276EC5" w:rsidRPr="006A4CF7" w:rsidRDefault="00276EC5" w:rsidP="00276EC5">
      <w:pPr>
        <w:jc w:val="right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sectPr w:rsidR="00276EC5" w:rsidRPr="006A4CF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C5302E" w14:textId="77777777" w:rsidR="003F75DE" w:rsidRDefault="003F75DE" w:rsidP="00276EC5">
      <w:pPr>
        <w:spacing w:after="0" w:line="240" w:lineRule="auto"/>
      </w:pPr>
      <w:r>
        <w:separator/>
      </w:r>
    </w:p>
  </w:endnote>
  <w:endnote w:type="continuationSeparator" w:id="0">
    <w:p w14:paraId="583ADA9C" w14:textId="77777777" w:rsidR="003F75DE" w:rsidRDefault="003F75DE" w:rsidP="00276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C72759" w14:textId="77777777" w:rsidR="003F75DE" w:rsidRDefault="003F75DE" w:rsidP="00276EC5">
      <w:pPr>
        <w:spacing w:after="0" w:line="240" w:lineRule="auto"/>
      </w:pPr>
      <w:r>
        <w:separator/>
      </w:r>
    </w:p>
  </w:footnote>
  <w:footnote w:type="continuationSeparator" w:id="0">
    <w:p w14:paraId="790B193E" w14:textId="77777777" w:rsidR="003F75DE" w:rsidRDefault="003F75DE" w:rsidP="00276E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E7B8D"/>
    <w:multiLevelType w:val="multilevel"/>
    <w:tmpl w:val="A1BE9C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4021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AC3"/>
    <w:rsid w:val="00006059"/>
    <w:rsid w:val="000768E6"/>
    <w:rsid w:val="000A18EA"/>
    <w:rsid w:val="000B1E96"/>
    <w:rsid w:val="000E7AF2"/>
    <w:rsid w:val="000F64FD"/>
    <w:rsid w:val="0013321C"/>
    <w:rsid w:val="001459BB"/>
    <w:rsid w:val="00166BB6"/>
    <w:rsid w:val="001D586D"/>
    <w:rsid w:val="001F095D"/>
    <w:rsid w:val="00204986"/>
    <w:rsid w:val="00223907"/>
    <w:rsid w:val="00227149"/>
    <w:rsid w:val="00276EC5"/>
    <w:rsid w:val="0028189E"/>
    <w:rsid w:val="002966D9"/>
    <w:rsid w:val="002A55E0"/>
    <w:rsid w:val="00311014"/>
    <w:rsid w:val="00355F8B"/>
    <w:rsid w:val="003A5737"/>
    <w:rsid w:val="003D6700"/>
    <w:rsid w:val="003E7688"/>
    <w:rsid w:val="003F75DE"/>
    <w:rsid w:val="00435D83"/>
    <w:rsid w:val="00456F5F"/>
    <w:rsid w:val="00470934"/>
    <w:rsid w:val="004778B2"/>
    <w:rsid w:val="004871DF"/>
    <w:rsid w:val="004D5EE9"/>
    <w:rsid w:val="004E5925"/>
    <w:rsid w:val="00524DAD"/>
    <w:rsid w:val="00554328"/>
    <w:rsid w:val="0057399B"/>
    <w:rsid w:val="00575978"/>
    <w:rsid w:val="00580EC4"/>
    <w:rsid w:val="005B4DFC"/>
    <w:rsid w:val="005D69F6"/>
    <w:rsid w:val="005F396F"/>
    <w:rsid w:val="005F4783"/>
    <w:rsid w:val="006429D9"/>
    <w:rsid w:val="00652250"/>
    <w:rsid w:val="006A4CF7"/>
    <w:rsid w:val="006C7BC0"/>
    <w:rsid w:val="006E1E86"/>
    <w:rsid w:val="00701FC0"/>
    <w:rsid w:val="00713037"/>
    <w:rsid w:val="00780D64"/>
    <w:rsid w:val="00783A0E"/>
    <w:rsid w:val="007943B8"/>
    <w:rsid w:val="007A3679"/>
    <w:rsid w:val="00805AB1"/>
    <w:rsid w:val="0080603A"/>
    <w:rsid w:val="008241ED"/>
    <w:rsid w:val="00830A24"/>
    <w:rsid w:val="008532D5"/>
    <w:rsid w:val="00892DE0"/>
    <w:rsid w:val="008D5C6F"/>
    <w:rsid w:val="008F1664"/>
    <w:rsid w:val="00914472"/>
    <w:rsid w:val="009261BA"/>
    <w:rsid w:val="009470F7"/>
    <w:rsid w:val="00977979"/>
    <w:rsid w:val="009E5F27"/>
    <w:rsid w:val="009E7BD3"/>
    <w:rsid w:val="00A54D9E"/>
    <w:rsid w:val="00A577AE"/>
    <w:rsid w:val="00A7343A"/>
    <w:rsid w:val="00AA1EC3"/>
    <w:rsid w:val="00AD19EC"/>
    <w:rsid w:val="00AD4716"/>
    <w:rsid w:val="00B22807"/>
    <w:rsid w:val="00B363EE"/>
    <w:rsid w:val="00B54E22"/>
    <w:rsid w:val="00B76192"/>
    <w:rsid w:val="00B942CA"/>
    <w:rsid w:val="00BA57BB"/>
    <w:rsid w:val="00C66AD2"/>
    <w:rsid w:val="00C70B8A"/>
    <w:rsid w:val="00C73910"/>
    <w:rsid w:val="00C91CED"/>
    <w:rsid w:val="00CA1CFA"/>
    <w:rsid w:val="00CA2AC3"/>
    <w:rsid w:val="00CB554C"/>
    <w:rsid w:val="00CD3989"/>
    <w:rsid w:val="00CF5F1F"/>
    <w:rsid w:val="00D341CF"/>
    <w:rsid w:val="00D52500"/>
    <w:rsid w:val="00D70999"/>
    <w:rsid w:val="00DC3C05"/>
    <w:rsid w:val="00E075EA"/>
    <w:rsid w:val="00ED07FC"/>
    <w:rsid w:val="00ED4EDE"/>
    <w:rsid w:val="00F15262"/>
    <w:rsid w:val="00F17A34"/>
    <w:rsid w:val="00F61B69"/>
    <w:rsid w:val="00FA4DA2"/>
    <w:rsid w:val="00FB3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4815E"/>
  <w15:chartTrackingRefBased/>
  <w15:docId w15:val="{B0BA2ED1-8172-48ED-BDCA-1DE2C83F9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A55E0"/>
  </w:style>
  <w:style w:type="paragraph" w:styleId="Titolo1">
    <w:name w:val="heading 1"/>
    <w:basedOn w:val="Normale"/>
    <w:next w:val="Normale"/>
    <w:link w:val="Titolo1Carattere"/>
    <w:uiPriority w:val="9"/>
    <w:qFormat/>
    <w:rsid w:val="009E7BD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F095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olo3">
    <w:name w:val="heading 3"/>
    <w:basedOn w:val="Normale"/>
    <w:link w:val="Titolo3Carattere"/>
    <w:uiPriority w:val="9"/>
    <w:qFormat/>
    <w:rsid w:val="00B54E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l">
    <w:name w:val="il"/>
    <w:basedOn w:val="Carpredefinitoparagrafo"/>
    <w:rsid w:val="004778B2"/>
  </w:style>
  <w:style w:type="paragraph" w:customStyle="1" w:styleId="Default">
    <w:name w:val="Default"/>
    <w:rsid w:val="00166BB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54E22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customStyle="1" w:styleId="gd">
    <w:name w:val="gd"/>
    <w:basedOn w:val="Carpredefinitoparagrafo"/>
    <w:rsid w:val="00B54E22"/>
  </w:style>
  <w:style w:type="character" w:customStyle="1" w:styleId="g3">
    <w:name w:val="g3"/>
    <w:basedOn w:val="Carpredefinitoparagrafo"/>
    <w:rsid w:val="00B54E22"/>
  </w:style>
  <w:style w:type="character" w:customStyle="1" w:styleId="hb">
    <w:name w:val="hb"/>
    <w:basedOn w:val="Carpredefinitoparagrafo"/>
    <w:rsid w:val="00B54E22"/>
  </w:style>
  <w:style w:type="character" w:customStyle="1" w:styleId="g2">
    <w:name w:val="g2"/>
    <w:basedOn w:val="Carpredefinitoparagrafo"/>
    <w:rsid w:val="00B54E22"/>
  </w:style>
  <w:style w:type="character" w:styleId="Collegamentoipertestuale">
    <w:name w:val="Hyperlink"/>
    <w:basedOn w:val="Carpredefinitoparagrafo"/>
    <w:uiPriority w:val="99"/>
    <w:semiHidden/>
    <w:unhideWhenUsed/>
    <w:rsid w:val="00BA57BB"/>
    <w:rPr>
      <w:color w:val="0000FF"/>
      <w:u w:val="singl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9E7BD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rmaleWeb">
    <w:name w:val="Normal (Web)"/>
    <w:basedOn w:val="Normale"/>
    <w:uiPriority w:val="99"/>
    <w:semiHidden/>
    <w:unhideWhenUsed/>
    <w:rsid w:val="005739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D70999"/>
    <w:rPr>
      <w:b/>
      <w:bCs/>
    </w:rPr>
  </w:style>
  <w:style w:type="character" w:customStyle="1" w:styleId="whitespace-normal">
    <w:name w:val="whitespace-normal"/>
    <w:basedOn w:val="Carpredefinitoparagrafo"/>
    <w:rsid w:val="00CD3989"/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F095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Intestazione">
    <w:name w:val="header"/>
    <w:basedOn w:val="Normale"/>
    <w:link w:val="IntestazioneCarattere"/>
    <w:uiPriority w:val="99"/>
    <w:unhideWhenUsed/>
    <w:rsid w:val="00276EC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76EC5"/>
  </w:style>
  <w:style w:type="paragraph" w:styleId="Pidipagina">
    <w:name w:val="footer"/>
    <w:basedOn w:val="Normale"/>
    <w:link w:val="PidipaginaCarattere"/>
    <w:uiPriority w:val="99"/>
    <w:unhideWhenUsed/>
    <w:rsid w:val="00276EC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76E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34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94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34089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96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01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50049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77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465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504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80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5984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jpe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dipendenze.com/corso/bambini-e-adolescenti-digitali-foggia" TargetMode="External"/><Relationship Id="rId24" Type="http://schemas.openxmlformats.org/officeDocument/2006/relationships/image" Target="media/image16.pn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hyperlink" Target="https://www.disconnectday.it/form-iscrizione-generico/" TargetMode="External"/><Relationship Id="rId19" Type="http://schemas.openxmlformats.org/officeDocument/2006/relationships/image" Target="media/image11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2693</Words>
  <Characters>15356</Characters>
  <Application>Microsoft Office Word</Application>
  <DocSecurity>0</DocSecurity>
  <Lines>127</Lines>
  <Paragraphs>36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Tommaso Paolo Campagna</dc:creator>
  <cp:keywords/>
  <dc:description/>
  <cp:lastModifiedBy>claudio-botta@outlook.it</cp:lastModifiedBy>
  <cp:revision>2</cp:revision>
  <dcterms:created xsi:type="dcterms:W3CDTF">2026-05-09T14:33:00Z</dcterms:created>
  <dcterms:modified xsi:type="dcterms:W3CDTF">2026-05-09T14:33:00Z</dcterms:modified>
</cp:coreProperties>
</file>